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A5A41" w14:textId="3BC0D4AD" w:rsidR="00BE7E6D" w:rsidRPr="00552650" w:rsidRDefault="00AB19A2">
      <w:pPr>
        <w:pStyle w:val="S3Heading1"/>
        <w:rPr>
          <w:rFonts w:ascii="Arial" w:hAnsi="Arial" w:cs="Arial"/>
          <w:lang w:bidi="ar-AE"/>
        </w:rPr>
      </w:pPr>
      <w:bookmarkStart w:id="0" w:name="_Ref60090213"/>
      <w:bookmarkStart w:id="1" w:name="_Hlk48554806"/>
      <w:bookmarkStart w:id="2" w:name="_GoBack"/>
      <w:bookmarkEnd w:id="2"/>
      <w:r w:rsidRPr="001229FB">
        <w:rPr>
          <w:rFonts w:ascii="Arial" w:hAnsi="Arial" w:cs="Arial"/>
        </w:rPr>
        <w:br/>
      </w:r>
      <w:r w:rsidR="00743EC7" w:rsidRPr="001229FB">
        <w:rPr>
          <w:rFonts w:ascii="Arial" w:hAnsi="Arial" w:cs="Arial"/>
        </w:rPr>
        <w:br/>
      </w:r>
      <w:bookmarkStart w:id="3" w:name="_Ref61574173"/>
      <w:bookmarkStart w:id="4" w:name="_Toc86348518"/>
      <w:r w:rsidR="004B0600">
        <w:rPr>
          <w:rFonts w:ascii="Arial" w:hAnsi="Arial" w:cs="Arial"/>
        </w:rPr>
        <w:t>P</w:t>
      </w:r>
      <w:r w:rsidR="00577FFE" w:rsidRPr="001229FB">
        <w:rPr>
          <w:rFonts w:ascii="Arial" w:hAnsi="Arial" w:cs="Arial"/>
        </w:rPr>
        <w:t>DMS ACCESS REQUEST</w:t>
      </w:r>
      <w:bookmarkEnd w:id="0"/>
      <w:bookmarkEnd w:id="3"/>
      <w:bookmarkEnd w:id="4"/>
    </w:p>
    <w:bookmarkEnd w:id="1"/>
    <w:p w14:paraId="64CA5A42" w14:textId="77777777" w:rsidR="00BE7E6D" w:rsidRPr="001229FB" w:rsidRDefault="00AB19A2" w:rsidP="00BE7E6D">
      <w:pPr>
        <w:pStyle w:val="00Normal"/>
        <w:rPr>
          <w:rFonts w:cs="Arial"/>
          <w:b/>
          <w:lang w:bidi="ar-AE"/>
        </w:rPr>
      </w:pPr>
      <w:r w:rsidRPr="001229FB">
        <w:rPr>
          <w:rFonts w:cs="Arial"/>
          <w:b/>
          <w:lang w:bidi="ar-AE"/>
        </w:rPr>
        <w:t>INSTRUCTIONS:</w:t>
      </w:r>
    </w:p>
    <w:p w14:paraId="64CA5A43" w14:textId="79D293F8" w:rsidR="00BE7E6D" w:rsidRPr="001229FB" w:rsidRDefault="00AB19A2" w:rsidP="00CF2D4E">
      <w:pPr>
        <w:pStyle w:val="S3Heading2"/>
        <w:contextualSpacing w:val="0"/>
        <w:rPr>
          <w:rFonts w:cs="Arial"/>
          <w:lang w:bidi="ar-AE"/>
        </w:rPr>
      </w:pPr>
      <w:r w:rsidRPr="001229FB">
        <w:rPr>
          <w:rFonts w:cs="Arial"/>
          <w:lang w:bidi="ar-AE"/>
        </w:rPr>
        <w:t xml:space="preserve">Submit one copy of </w:t>
      </w:r>
      <w:r w:rsidR="00EA23E8" w:rsidRPr="00552650">
        <w:fldChar w:fldCharType="begin"/>
      </w:r>
      <w:r w:rsidR="00EA23E8" w:rsidRPr="00552650">
        <w:rPr>
          <w:rFonts w:cs="Arial"/>
          <w:color w:val="0000FF"/>
          <w:u w:val="single"/>
          <w:lang w:bidi="ar-AE"/>
        </w:rPr>
        <w:instrText xml:space="preserve"> REF _Ref61574173 \n \h  \* MERGEFORMAT </w:instrText>
      </w:r>
      <w:r w:rsidR="00EA23E8" w:rsidRPr="00552650">
        <w:rPr>
          <w:rFonts w:cs="Arial"/>
          <w:color w:val="0000FF"/>
          <w:u w:val="single"/>
          <w:lang w:bidi="ar-AE"/>
        </w:rPr>
        <w:fldChar w:fldCharType="separate"/>
      </w:r>
      <w:r w:rsidR="00612A7E">
        <w:rPr>
          <w:rFonts w:cs="Arial"/>
          <w:color w:val="0000FF"/>
          <w:u w:val="single"/>
          <w:lang w:bidi="ar-AE"/>
        </w:rPr>
        <w:t>Form A</w:t>
      </w:r>
      <w:r w:rsidR="00EA23E8" w:rsidRPr="00552650">
        <w:fldChar w:fldCharType="end"/>
      </w:r>
      <w:r w:rsidR="00EA23E8" w:rsidRPr="00552650">
        <w:rPr>
          <w:rFonts w:cs="Arial"/>
          <w:color w:val="0000FF"/>
          <w:u w:val="single"/>
          <w:lang w:bidi="ar-AE"/>
        </w:rPr>
        <w:t xml:space="preserve"> </w:t>
      </w:r>
      <w:r w:rsidR="00924523" w:rsidRPr="00552650">
        <w:rPr>
          <w:rFonts w:cs="Arial"/>
          <w:color w:val="0000FF"/>
          <w:u w:val="single"/>
          <w:lang w:bidi="ar-AE"/>
        </w:rPr>
        <w:t>(</w:t>
      </w:r>
      <w:r w:rsidR="004B0600" w:rsidRPr="00AF5A50">
        <w:rPr>
          <w:rFonts w:cs="Arial"/>
          <w:i/>
          <w:color w:val="0000FF"/>
          <w:u w:val="single"/>
          <w:lang w:bidi="ar-AE"/>
        </w:rPr>
        <w:t>P</w:t>
      </w:r>
      <w:r w:rsidR="00924523" w:rsidRPr="00552650">
        <w:rPr>
          <w:rFonts w:cs="Arial"/>
          <w:i/>
          <w:iCs/>
          <w:color w:val="0000FF"/>
          <w:u w:val="single"/>
          <w:lang w:bidi="ar-AE"/>
        </w:rPr>
        <w:t>DMS Access Request</w:t>
      </w:r>
      <w:r w:rsidR="00924523" w:rsidRPr="001229FB">
        <w:rPr>
          <w:rFonts w:cs="Arial"/>
          <w:lang w:bidi="ar-AE"/>
        </w:rPr>
        <w:t xml:space="preserve">) </w:t>
      </w:r>
      <w:r w:rsidRPr="001229FB">
        <w:rPr>
          <w:rFonts w:cs="Arial"/>
          <w:lang w:bidi="ar-AE"/>
        </w:rPr>
        <w:t xml:space="preserve">for each </w:t>
      </w:r>
      <w:r w:rsidR="002046C8" w:rsidRPr="001229FB">
        <w:rPr>
          <w:rFonts w:cs="Arial"/>
          <w:lang w:bidi="ar-AE"/>
        </w:rPr>
        <w:t>Respondent</w:t>
      </w:r>
      <w:r w:rsidRPr="001229FB">
        <w:rPr>
          <w:rFonts w:cs="Arial"/>
          <w:lang w:bidi="ar-AE"/>
        </w:rPr>
        <w:t xml:space="preserve"> team by the Deadline shown in </w:t>
      </w:r>
      <w:r w:rsidRPr="00552650">
        <w:rPr>
          <w:rFonts w:cs="Arial"/>
          <w:u w:val="single"/>
          <w:lang w:bidi="ar-AE"/>
        </w:rPr>
        <w:t>Section </w:t>
      </w:r>
      <w:r w:rsidRPr="00552650">
        <w:fldChar w:fldCharType="begin"/>
      </w:r>
      <w:r w:rsidRPr="00552650">
        <w:rPr>
          <w:rFonts w:cs="Arial"/>
          <w:u w:val="single"/>
        </w:rPr>
        <w:instrText xml:space="preserve"> REF _Ref59382916 \w \h  \* MERGEFORMAT </w:instrText>
      </w:r>
      <w:r w:rsidRPr="00552650">
        <w:rPr>
          <w:rFonts w:cs="Arial"/>
          <w:u w:val="single"/>
        </w:rPr>
        <w:fldChar w:fldCharType="separate"/>
      </w:r>
      <w:r w:rsidR="00612A7E">
        <w:rPr>
          <w:rFonts w:cs="Arial"/>
          <w:u w:val="single"/>
        </w:rPr>
        <w:t>IV</w:t>
      </w:r>
      <w:r w:rsidRPr="00552650">
        <w:fldChar w:fldCharType="end"/>
      </w:r>
      <w:r w:rsidRPr="00552650">
        <w:rPr>
          <w:rFonts w:cs="Arial"/>
          <w:u w:val="single"/>
        </w:rPr>
        <w:t xml:space="preserve"> (</w:t>
      </w:r>
      <w:r w:rsidR="00EB7E56" w:rsidRPr="00552650">
        <w:rPr>
          <w:rFonts w:cs="Arial"/>
          <w:i/>
          <w:iCs/>
          <w:u w:val="single"/>
        </w:rPr>
        <w:t>Procurement Schedule</w:t>
      </w:r>
      <w:r w:rsidRPr="00AF5A50">
        <w:rPr>
          <w:rFonts w:cs="Arial"/>
        </w:rPr>
        <w:t>)</w:t>
      </w:r>
      <w:r w:rsidRPr="001229FB">
        <w:rPr>
          <w:rFonts w:cs="Arial"/>
          <w:lang w:bidi="ar-AE"/>
        </w:rPr>
        <w:t>.</w:t>
      </w:r>
    </w:p>
    <w:p w14:paraId="64CA5A44" w14:textId="37085230" w:rsidR="00BE7E6D" w:rsidRPr="001229FB" w:rsidRDefault="00AB19A2" w:rsidP="00CF2D4E">
      <w:pPr>
        <w:pStyle w:val="S3Heading2"/>
        <w:contextualSpacing w:val="0"/>
        <w:rPr>
          <w:rFonts w:cs="Arial"/>
          <w:lang w:bidi="ar-AE"/>
        </w:rPr>
      </w:pPr>
      <w:r w:rsidRPr="001229FB">
        <w:rPr>
          <w:rFonts w:cs="Arial"/>
          <w:lang w:bidi="ar-AE"/>
        </w:rPr>
        <w:t xml:space="preserve">Submit this form in PDF format to the Contracting Officer at the email listed in </w:t>
      </w:r>
      <w:r w:rsidR="00E028B1" w:rsidRPr="00552650">
        <w:rPr>
          <w:rFonts w:cs="Arial"/>
          <w:u w:val="single"/>
        </w:rPr>
        <w:t>Section </w:t>
      </w:r>
      <w:r w:rsidR="00E028B1" w:rsidRPr="00552650">
        <w:rPr>
          <w:rFonts w:cs="Arial"/>
          <w:u w:val="single"/>
        </w:rPr>
        <w:fldChar w:fldCharType="begin"/>
      </w:r>
      <w:r w:rsidR="00E028B1" w:rsidRPr="00552650">
        <w:rPr>
          <w:rFonts w:cs="Arial"/>
          <w:u w:val="single"/>
        </w:rPr>
        <w:instrText xml:space="preserve"> REF _Ref59382487 \w \h  \* MERGEFORMAT </w:instrText>
      </w:r>
      <w:r w:rsidR="00E028B1" w:rsidRPr="00552650">
        <w:rPr>
          <w:rFonts w:cs="Arial"/>
          <w:u w:val="single"/>
        </w:rPr>
      </w:r>
      <w:r w:rsidR="00E028B1" w:rsidRPr="00552650">
        <w:rPr>
          <w:rFonts w:cs="Arial"/>
          <w:u w:val="single"/>
        </w:rPr>
        <w:fldChar w:fldCharType="separate"/>
      </w:r>
      <w:r w:rsidR="00612A7E">
        <w:rPr>
          <w:rFonts w:cs="Arial"/>
          <w:u w:val="single"/>
        </w:rPr>
        <w:t>VIII</w:t>
      </w:r>
      <w:r w:rsidR="00E028B1" w:rsidRPr="00552650">
        <w:rPr>
          <w:rFonts w:cs="Arial"/>
          <w:u w:val="single"/>
        </w:rPr>
        <w:fldChar w:fldCharType="end"/>
      </w:r>
      <w:r w:rsidR="00E028B1" w:rsidRPr="00552650">
        <w:rPr>
          <w:rFonts w:cs="Arial"/>
          <w:u w:val="single"/>
        </w:rPr>
        <w:t xml:space="preserve"> (</w:t>
      </w:r>
      <w:r w:rsidR="00E028B1" w:rsidRPr="00552650">
        <w:rPr>
          <w:rFonts w:cs="Arial"/>
          <w:i/>
          <w:u w:val="single"/>
        </w:rPr>
        <w:t>Questions</w:t>
      </w:r>
      <w:r w:rsidR="00E028B1" w:rsidRPr="001229FB">
        <w:rPr>
          <w:rFonts w:cs="Arial"/>
        </w:rPr>
        <w:t>)</w:t>
      </w:r>
      <w:r w:rsidRPr="001229FB">
        <w:rPr>
          <w:rFonts w:cs="Arial"/>
          <w:lang w:bidi="ar-AE"/>
        </w:rPr>
        <w:t>.</w:t>
      </w:r>
    </w:p>
    <w:p w14:paraId="64CA5A45" w14:textId="743BE924" w:rsidR="00173C6D" w:rsidRPr="001229FB" w:rsidRDefault="00AB19A2" w:rsidP="00173C6D">
      <w:pPr>
        <w:pStyle w:val="S3Heading2"/>
        <w:contextualSpacing w:val="0"/>
        <w:rPr>
          <w:rFonts w:cs="Arial"/>
          <w:lang w:bidi="ar-AE"/>
        </w:rPr>
      </w:pPr>
      <w:r w:rsidRPr="001229FB">
        <w:rPr>
          <w:rFonts w:cs="Arial"/>
          <w:lang w:bidi="ar-AE"/>
        </w:rPr>
        <w:t xml:space="preserve">An authorized representative of the </w:t>
      </w:r>
      <w:r w:rsidR="002046C8" w:rsidRPr="001229FB">
        <w:rPr>
          <w:rFonts w:cs="Arial"/>
          <w:lang w:bidi="ar-AE"/>
        </w:rPr>
        <w:t>Respondent</w:t>
      </w:r>
      <w:r w:rsidRPr="001229FB">
        <w:rPr>
          <w:rFonts w:cs="Arial"/>
          <w:lang w:bidi="ar-AE"/>
        </w:rPr>
        <w:t xml:space="preserve"> must sign this </w:t>
      </w:r>
      <w:r w:rsidR="00EA23E8" w:rsidRPr="00552650">
        <w:fldChar w:fldCharType="begin"/>
      </w:r>
      <w:r w:rsidR="00EA23E8" w:rsidRPr="00552650">
        <w:rPr>
          <w:rFonts w:cs="Arial"/>
          <w:color w:val="0000FF"/>
          <w:u w:val="single"/>
          <w:lang w:bidi="ar-AE"/>
        </w:rPr>
        <w:instrText xml:space="preserve"> REF _Ref61574173 \n \h  \* MERGEFORMAT </w:instrText>
      </w:r>
      <w:r w:rsidR="00EA23E8" w:rsidRPr="00552650">
        <w:rPr>
          <w:rFonts w:cs="Arial"/>
          <w:color w:val="0000FF"/>
          <w:u w:val="single"/>
          <w:lang w:bidi="ar-AE"/>
        </w:rPr>
        <w:fldChar w:fldCharType="separate"/>
      </w:r>
      <w:r w:rsidR="00612A7E">
        <w:rPr>
          <w:rFonts w:cs="Arial"/>
          <w:color w:val="0000FF"/>
          <w:u w:val="single"/>
          <w:lang w:bidi="ar-AE"/>
        </w:rPr>
        <w:t>Form A</w:t>
      </w:r>
      <w:r w:rsidR="00EA23E8" w:rsidRPr="00552650">
        <w:fldChar w:fldCharType="end"/>
      </w:r>
      <w:r w:rsidR="00EA23E8" w:rsidRPr="00552650">
        <w:rPr>
          <w:rFonts w:cs="Arial"/>
          <w:color w:val="0000FF"/>
          <w:u w:val="single"/>
        </w:rPr>
        <w:t xml:space="preserve"> </w:t>
      </w:r>
      <w:r w:rsidR="009560EF" w:rsidRPr="00552650">
        <w:rPr>
          <w:rFonts w:cs="Arial"/>
          <w:color w:val="0000FF"/>
          <w:u w:val="single"/>
        </w:rPr>
        <w:t>(</w:t>
      </w:r>
      <w:r w:rsidR="004B0600" w:rsidRPr="00AF5A50">
        <w:rPr>
          <w:rFonts w:cs="Arial"/>
          <w:i/>
          <w:color w:val="0000FF"/>
          <w:u w:val="single"/>
        </w:rPr>
        <w:t>P</w:t>
      </w:r>
      <w:r w:rsidR="009560EF" w:rsidRPr="00552650">
        <w:rPr>
          <w:rFonts w:cs="Arial"/>
          <w:i/>
          <w:iCs/>
          <w:color w:val="0000FF"/>
          <w:u w:val="single"/>
        </w:rPr>
        <w:t>DMS Access Request</w:t>
      </w:r>
      <w:r w:rsidR="009560EF" w:rsidRPr="00AF5A50">
        <w:rPr>
          <w:rFonts w:cs="Arial"/>
        </w:rPr>
        <w:t>)</w:t>
      </w:r>
      <w:r w:rsidRPr="001229FB">
        <w:rPr>
          <w:rFonts w:cs="Arial"/>
          <w:lang w:bidi="ar-AE"/>
        </w:rPr>
        <w:t>.</w:t>
      </w:r>
    </w:p>
    <w:p w14:paraId="64CA5A46" w14:textId="77777777" w:rsidR="00173C6D" w:rsidRPr="001229FB" w:rsidRDefault="00173C6D" w:rsidP="00173C6D">
      <w:pPr>
        <w:pStyle w:val="NotetoPM"/>
      </w:pPr>
    </w:p>
    <w:p w14:paraId="64CA5A47" w14:textId="341513AD" w:rsidR="00BE7E6D" w:rsidRPr="001229FB" w:rsidRDefault="00AB19A2" w:rsidP="00BE7E6D">
      <w:pPr>
        <w:pStyle w:val="00Normal"/>
        <w:tabs>
          <w:tab w:val="left" w:pos="2160"/>
        </w:tabs>
        <w:spacing w:after="120"/>
        <w:rPr>
          <w:rFonts w:cs="Arial"/>
          <w:lang w:bidi="ar-AE"/>
        </w:rPr>
      </w:pPr>
      <w:r w:rsidRPr="001229FB">
        <w:rPr>
          <w:rFonts w:cs="Arial"/>
          <w:lang w:bidi="ar-AE"/>
        </w:rPr>
        <w:t>Attn:</w:t>
      </w:r>
      <w:r w:rsidRPr="001229FB">
        <w:rPr>
          <w:rFonts w:cs="Arial"/>
          <w:lang w:bidi="ar-AE"/>
        </w:rPr>
        <w:tab/>
      </w:r>
      <w:r w:rsidR="00685999" w:rsidRPr="00AF5A50">
        <w:rPr>
          <w:rFonts w:cs="Arial"/>
        </w:rPr>
        <w:t>Chip Meeks</w:t>
      </w:r>
    </w:p>
    <w:p w14:paraId="64CA5A48" w14:textId="4B128537" w:rsidR="00BE7E6D" w:rsidRPr="001229FB" w:rsidRDefault="00AB19A2" w:rsidP="00BE7E6D">
      <w:pPr>
        <w:pStyle w:val="00Normal"/>
        <w:tabs>
          <w:tab w:val="left" w:pos="2160"/>
        </w:tabs>
        <w:spacing w:after="120"/>
        <w:rPr>
          <w:rFonts w:cs="Arial"/>
          <w:lang w:bidi="ar-AE"/>
        </w:rPr>
      </w:pPr>
      <w:r w:rsidRPr="001229FB">
        <w:rPr>
          <w:rFonts w:cs="Arial"/>
          <w:lang w:bidi="ar-AE"/>
        </w:rPr>
        <w:t>Subject:</w:t>
      </w:r>
      <w:r w:rsidRPr="001229FB">
        <w:rPr>
          <w:rFonts w:cs="Arial"/>
          <w:lang w:bidi="ar-AE"/>
        </w:rPr>
        <w:tab/>
      </w:r>
      <w:r w:rsidR="009D00B4">
        <w:rPr>
          <w:rFonts w:cs="Arial"/>
          <w:lang w:bidi="ar-AE"/>
        </w:rPr>
        <w:t>P</w:t>
      </w:r>
      <w:r w:rsidR="000E6182" w:rsidRPr="001229FB">
        <w:rPr>
          <w:rFonts w:cs="Arial"/>
          <w:lang w:bidi="ar-AE"/>
        </w:rPr>
        <w:t>DMS A</w:t>
      </w:r>
      <w:r w:rsidRPr="001229FB">
        <w:rPr>
          <w:rFonts w:cs="Arial"/>
          <w:lang w:bidi="ar-AE"/>
        </w:rPr>
        <w:t>ccess Request</w:t>
      </w:r>
    </w:p>
    <w:p w14:paraId="64CA5A49" w14:textId="6EE39077" w:rsidR="00BE7E6D" w:rsidRPr="001229FB" w:rsidRDefault="00685999" w:rsidP="00BE7E6D">
      <w:pPr>
        <w:pStyle w:val="00Normal"/>
        <w:spacing w:after="360"/>
        <w:ind w:left="2160"/>
        <w:rPr>
          <w:rFonts w:cs="Arial"/>
          <w:lang w:bidi="ar-AE"/>
        </w:rPr>
      </w:pPr>
      <w:r w:rsidRPr="00AF5A50">
        <w:rPr>
          <w:rFonts w:cs="Arial"/>
        </w:rPr>
        <w:t xml:space="preserve">RFQ-484-10292021DB, </w:t>
      </w:r>
      <w:r w:rsidR="00674253" w:rsidRPr="0065667C">
        <w:rPr>
          <w:rFonts w:cs="Arial"/>
        </w:rPr>
        <w:t xml:space="preserve">PI 0001757 – </w:t>
      </w:r>
      <w:r w:rsidRPr="0065667C">
        <w:rPr>
          <w:rFonts w:cs="Arial"/>
        </w:rPr>
        <w:t>SR 400 Phase 1 DB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282"/>
        <w:gridCol w:w="825"/>
        <w:gridCol w:w="2554"/>
      </w:tblGrid>
      <w:tr w:rsidR="0023425D" w14:paraId="64CA5A4E" w14:textId="77777777" w:rsidTr="003562C8">
        <w:tc>
          <w:tcPr>
            <w:tcW w:w="2430" w:type="dxa"/>
          </w:tcPr>
          <w:p w14:paraId="64CA5A4A" w14:textId="77777777" w:rsidR="00BE7E6D" w:rsidRPr="001229FB" w:rsidRDefault="00AB19A2" w:rsidP="003562C8">
            <w:pPr>
              <w:pStyle w:val="00Normal"/>
              <w:spacing w:after="0"/>
              <w:rPr>
                <w:rFonts w:cs="Arial"/>
                <w:lang w:bidi="ar-AE"/>
              </w:rPr>
            </w:pPr>
            <w:r w:rsidRPr="001229FB">
              <w:rPr>
                <w:rFonts w:cs="Arial"/>
                <w:lang w:bidi="ar-AE"/>
              </w:rPr>
              <w:t xml:space="preserve">Name of </w:t>
            </w:r>
            <w:r w:rsidR="002046C8" w:rsidRPr="001229FB">
              <w:rPr>
                <w:rFonts w:cs="Arial"/>
                <w:lang w:bidi="ar-AE"/>
              </w:rPr>
              <w:t>Respondent</w:t>
            </w:r>
            <w:r w:rsidRPr="001229FB">
              <w:rPr>
                <w:rFonts w:cs="Arial"/>
                <w:lang w:bidi="ar-AE"/>
              </w:rPr>
              <w:t>:</w:t>
            </w:r>
            <w:r w:rsidRPr="001229FB">
              <w:rPr>
                <w:rFonts w:cs="Arial"/>
                <w:lang w:bidi="ar-AE"/>
              </w:rPr>
              <w:tab/>
            </w:r>
          </w:p>
        </w:tc>
        <w:tc>
          <w:tcPr>
            <w:tcW w:w="4282" w:type="dxa"/>
            <w:tcBorders>
              <w:bottom w:val="single" w:sz="4" w:space="0" w:color="auto"/>
            </w:tcBorders>
          </w:tcPr>
          <w:p w14:paraId="64CA5A4B" w14:textId="77777777" w:rsidR="00BE7E6D" w:rsidRPr="001229FB" w:rsidRDefault="00BE7E6D" w:rsidP="003562C8">
            <w:pPr>
              <w:pStyle w:val="00Normal"/>
              <w:spacing w:after="0"/>
              <w:rPr>
                <w:rFonts w:cs="Arial"/>
                <w:lang w:bidi="ar-AE"/>
              </w:rPr>
            </w:pPr>
          </w:p>
        </w:tc>
        <w:tc>
          <w:tcPr>
            <w:tcW w:w="825" w:type="dxa"/>
          </w:tcPr>
          <w:p w14:paraId="64CA5A4C" w14:textId="77777777" w:rsidR="00BE7E6D" w:rsidRPr="001229FB" w:rsidRDefault="00AB19A2" w:rsidP="003562C8">
            <w:pPr>
              <w:pStyle w:val="00Normal"/>
              <w:spacing w:after="0"/>
              <w:rPr>
                <w:rFonts w:cs="Arial"/>
                <w:lang w:bidi="ar-AE"/>
              </w:rPr>
            </w:pPr>
            <w:r w:rsidRPr="001229FB">
              <w:rPr>
                <w:rFonts w:cs="Arial"/>
                <w:lang w:bidi="ar-AE"/>
              </w:rPr>
              <w:t>Date:</w:t>
            </w:r>
          </w:p>
        </w:tc>
        <w:tc>
          <w:tcPr>
            <w:tcW w:w="2554" w:type="dxa"/>
            <w:tcBorders>
              <w:bottom w:val="single" w:sz="4" w:space="0" w:color="auto"/>
            </w:tcBorders>
          </w:tcPr>
          <w:p w14:paraId="64CA5A4D" w14:textId="77777777" w:rsidR="00BE7E6D" w:rsidRPr="001229FB" w:rsidRDefault="00BE7E6D" w:rsidP="003562C8">
            <w:pPr>
              <w:pStyle w:val="00Normal"/>
              <w:spacing w:after="0"/>
              <w:rPr>
                <w:rFonts w:cs="Arial"/>
                <w:lang w:bidi="ar-AE"/>
              </w:rPr>
            </w:pPr>
          </w:p>
        </w:tc>
      </w:tr>
    </w:tbl>
    <w:p w14:paraId="64CA5A4F" w14:textId="061F7C39" w:rsidR="00BE7E6D" w:rsidRPr="001229FB" w:rsidRDefault="00AB19A2" w:rsidP="00173C6D">
      <w:pPr>
        <w:pStyle w:val="00Normal"/>
        <w:spacing w:before="240"/>
        <w:rPr>
          <w:rFonts w:cs="Arial"/>
          <w:lang w:bidi="ar-AE"/>
        </w:rPr>
      </w:pPr>
      <w:r w:rsidRPr="001229FB">
        <w:rPr>
          <w:rFonts w:cs="Arial"/>
          <w:lang w:bidi="ar-AE"/>
        </w:rPr>
        <w:t>We</w:t>
      </w:r>
      <w:r w:rsidR="0031628F" w:rsidRPr="001229FB">
        <w:rPr>
          <w:rFonts w:cs="Arial"/>
          <w:lang w:bidi="ar-AE"/>
        </w:rPr>
        <w:t xml:space="preserve"> request access to the </w:t>
      </w:r>
      <w:r w:rsidR="009D00B4">
        <w:rPr>
          <w:rFonts w:cs="Arial"/>
          <w:lang w:bidi="ar-AE"/>
        </w:rPr>
        <w:t>P</w:t>
      </w:r>
      <w:r w:rsidR="0031628F" w:rsidRPr="001229FB">
        <w:rPr>
          <w:rFonts w:cs="Arial"/>
          <w:lang w:bidi="ar-AE"/>
        </w:rPr>
        <w:t>DMS</w:t>
      </w:r>
      <w:r w:rsidRPr="001229FB">
        <w:rPr>
          <w:rFonts w:cs="Arial"/>
          <w:lang w:bidi="ar-AE"/>
        </w:rPr>
        <w:t xml:space="preserve"> for purposes of uploading the </w:t>
      </w:r>
      <w:r w:rsidR="002046C8" w:rsidRPr="001229FB">
        <w:rPr>
          <w:rFonts w:cs="Arial"/>
          <w:lang w:bidi="ar-AE"/>
        </w:rPr>
        <w:t>Respondent</w:t>
      </w:r>
      <w:r w:rsidRPr="001229FB">
        <w:rPr>
          <w:rFonts w:cs="Arial"/>
          <w:lang w:bidi="ar-AE"/>
        </w:rPr>
        <w:t>’s SOQ</w:t>
      </w:r>
      <w:r w:rsidR="007671D3" w:rsidRPr="001229FB">
        <w:rPr>
          <w:rFonts w:cs="Arial"/>
          <w:lang w:bidi="ar-AE"/>
        </w:rPr>
        <w:t xml:space="preserve">.  </w:t>
      </w:r>
      <w:r w:rsidRPr="001229FB">
        <w:rPr>
          <w:rFonts w:cs="Arial"/>
          <w:lang w:bidi="ar-AE"/>
        </w:rPr>
        <w:t>Please provide credentials to the following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950"/>
      </w:tblGrid>
      <w:tr w:rsidR="0023425D" w14:paraId="64CA5A52" w14:textId="77777777" w:rsidTr="003562C8">
        <w:trPr>
          <w:trHeight w:val="332"/>
        </w:trPr>
        <w:tc>
          <w:tcPr>
            <w:tcW w:w="2335" w:type="dxa"/>
            <w:vAlign w:val="bottom"/>
          </w:tcPr>
          <w:p w14:paraId="64CA5A50" w14:textId="77777777" w:rsidR="00BE7E6D" w:rsidRPr="001229FB" w:rsidRDefault="00AB19A2" w:rsidP="003562C8">
            <w:pPr>
              <w:pStyle w:val="00Normal"/>
              <w:spacing w:after="0"/>
              <w:rPr>
                <w:rFonts w:cs="Arial"/>
                <w:lang w:bidi="ar-AE"/>
              </w:rPr>
            </w:pPr>
            <w:r w:rsidRPr="001229FB">
              <w:rPr>
                <w:rFonts w:cs="Arial"/>
                <w:lang w:bidi="ar-AE"/>
              </w:rPr>
              <w:t>Name:</w:t>
            </w:r>
            <w:r w:rsidRPr="001229FB">
              <w:rPr>
                <w:rFonts w:cs="Arial"/>
                <w:lang w:bidi="ar-AE"/>
              </w:rPr>
              <w:tab/>
            </w:r>
          </w:p>
        </w:tc>
        <w:tc>
          <w:tcPr>
            <w:tcW w:w="4950" w:type="dxa"/>
            <w:tcBorders>
              <w:bottom w:val="single" w:sz="4" w:space="0" w:color="auto"/>
            </w:tcBorders>
            <w:vAlign w:val="bottom"/>
          </w:tcPr>
          <w:p w14:paraId="64CA5A51" w14:textId="77777777" w:rsidR="00BE7E6D" w:rsidRPr="001229FB" w:rsidRDefault="00BE7E6D" w:rsidP="003562C8">
            <w:pPr>
              <w:pStyle w:val="00Normal"/>
              <w:spacing w:after="0"/>
              <w:rPr>
                <w:rFonts w:cs="Arial"/>
                <w:lang w:bidi="ar-AE"/>
              </w:rPr>
            </w:pPr>
          </w:p>
        </w:tc>
      </w:tr>
      <w:tr w:rsidR="0023425D" w14:paraId="64CA5A55" w14:textId="77777777" w:rsidTr="003562C8">
        <w:trPr>
          <w:trHeight w:val="332"/>
        </w:trPr>
        <w:tc>
          <w:tcPr>
            <w:tcW w:w="2335" w:type="dxa"/>
            <w:vAlign w:val="bottom"/>
          </w:tcPr>
          <w:p w14:paraId="64CA5A53" w14:textId="77777777" w:rsidR="00BE7E6D" w:rsidRPr="001229FB" w:rsidRDefault="00AB19A2" w:rsidP="003562C8">
            <w:pPr>
              <w:pStyle w:val="00Normal"/>
              <w:spacing w:after="0"/>
              <w:rPr>
                <w:rFonts w:cs="Arial"/>
                <w:lang w:bidi="ar-AE"/>
              </w:rPr>
            </w:pPr>
            <w:r w:rsidRPr="001229FB">
              <w:rPr>
                <w:rFonts w:cs="Arial"/>
                <w:lang w:bidi="ar-AE"/>
              </w:rPr>
              <w:t>Email Address:</w:t>
            </w:r>
          </w:p>
        </w:tc>
        <w:tc>
          <w:tcPr>
            <w:tcW w:w="4950" w:type="dxa"/>
            <w:tcBorders>
              <w:top w:val="single" w:sz="4" w:space="0" w:color="auto"/>
              <w:bottom w:val="single" w:sz="4" w:space="0" w:color="auto"/>
            </w:tcBorders>
            <w:vAlign w:val="bottom"/>
          </w:tcPr>
          <w:p w14:paraId="64CA5A54" w14:textId="77777777" w:rsidR="00BE7E6D" w:rsidRPr="001229FB" w:rsidRDefault="00BE7E6D" w:rsidP="003562C8">
            <w:pPr>
              <w:pStyle w:val="00Normal"/>
              <w:spacing w:after="0"/>
              <w:rPr>
                <w:rFonts w:cs="Arial"/>
                <w:lang w:bidi="ar-AE"/>
              </w:rPr>
            </w:pPr>
          </w:p>
        </w:tc>
      </w:tr>
      <w:tr w:rsidR="0023425D" w14:paraId="64CA5A58" w14:textId="77777777" w:rsidTr="003562C8">
        <w:trPr>
          <w:trHeight w:val="332"/>
        </w:trPr>
        <w:tc>
          <w:tcPr>
            <w:tcW w:w="2335" w:type="dxa"/>
            <w:vAlign w:val="bottom"/>
          </w:tcPr>
          <w:p w14:paraId="64CA5A56" w14:textId="77777777" w:rsidR="00BE7E6D" w:rsidRPr="001229FB" w:rsidRDefault="00AB19A2" w:rsidP="003562C8">
            <w:pPr>
              <w:pStyle w:val="00Normal"/>
              <w:spacing w:after="0"/>
              <w:rPr>
                <w:rFonts w:cs="Arial"/>
                <w:lang w:bidi="ar-AE"/>
              </w:rPr>
            </w:pPr>
            <w:r w:rsidRPr="001229FB">
              <w:rPr>
                <w:rFonts w:cs="Arial"/>
                <w:lang w:bidi="ar-AE"/>
              </w:rPr>
              <w:t>Telephone Number:</w:t>
            </w:r>
          </w:p>
        </w:tc>
        <w:tc>
          <w:tcPr>
            <w:tcW w:w="4950" w:type="dxa"/>
            <w:tcBorders>
              <w:top w:val="single" w:sz="4" w:space="0" w:color="auto"/>
              <w:bottom w:val="single" w:sz="4" w:space="0" w:color="auto"/>
            </w:tcBorders>
            <w:vAlign w:val="bottom"/>
          </w:tcPr>
          <w:p w14:paraId="64CA5A57" w14:textId="77777777" w:rsidR="00BE7E6D" w:rsidRPr="001229FB" w:rsidRDefault="00BE7E6D" w:rsidP="003562C8">
            <w:pPr>
              <w:pStyle w:val="00Normal"/>
              <w:spacing w:after="0"/>
              <w:rPr>
                <w:rFonts w:cs="Arial"/>
                <w:lang w:bidi="ar-AE"/>
              </w:rPr>
            </w:pPr>
          </w:p>
        </w:tc>
      </w:tr>
    </w:tbl>
    <w:p w14:paraId="64CA5A59" w14:textId="2971E830" w:rsidR="00BE7E6D" w:rsidRPr="001229FB" w:rsidRDefault="00AB19A2" w:rsidP="00C56152">
      <w:pPr>
        <w:pStyle w:val="00Normal"/>
        <w:spacing w:before="240"/>
        <w:rPr>
          <w:rFonts w:cs="Arial"/>
          <w:lang w:bidi="ar-AE"/>
        </w:rPr>
      </w:pPr>
      <w:r w:rsidRPr="001229FB">
        <w:rPr>
          <w:rFonts w:cs="Arial"/>
          <w:lang w:bidi="ar-AE"/>
        </w:rPr>
        <w:t xml:space="preserve">We also identify the following person as the </w:t>
      </w:r>
      <w:r w:rsidR="002046C8" w:rsidRPr="001229FB">
        <w:rPr>
          <w:rFonts w:cs="Arial"/>
          <w:lang w:bidi="ar-AE"/>
        </w:rPr>
        <w:t>Respondent</w:t>
      </w:r>
      <w:r w:rsidRPr="001229FB">
        <w:rPr>
          <w:rFonts w:cs="Arial"/>
          <w:lang w:bidi="ar-AE"/>
        </w:rPr>
        <w:t xml:space="preserve">’s </w:t>
      </w:r>
      <w:r w:rsidR="00E01F8D" w:rsidRPr="00AF5A50">
        <w:rPr>
          <w:rFonts w:cs="Arial"/>
          <w:b/>
          <w:lang w:bidi="ar-AE"/>
        </w:rPr>
        <w:t>“</w:t>
      </w:r>
      <w:r w:rsidRPr="0065667C">
        <w:rPr>
          <w:rFonts w:cs="Arial"/>
          <w:b/>
          <w:lang w:bidi="ar-AE"/>
        </w:rPr>
        <w:t>Authorized Representative</w:t>
      </w:r>
      <w:r w:rsidR="00E01F8D" w:rsidRPr="00AF5A50">
        <w:rPr>
          <w:rFonts w:cs="Arial"/>
          <w:b/>
          <w:lang w:bidi="ar-AE"/>
        </w:rPr>
        <w:t>”</w:t>
      </w:r>
      <w:r w:rsidRPr="001229FB">
        <w:rPr>
          <w:rFonts w:cs="Arial"/>
          <w:lang w:bidi="ar-AE"/>
        </w:rPr>
        <w:t xml:space="preserve">, as the single point of contact for </w:t>
      </w:r>
      <w:r w:rsidR="002046C8" w:rsidRPr="001229FB">
        <w:rPr>
          <w:rFonts w:cs="Arial"/>
          <w:lang w:bidi="ar-AE"/>
        </w:rPr>
        <w:t>Respondent</w:t>
      </w:r>
      <w:r w:rsidRPr="001229FB">
        <w:rPr>
          <w:rFonts w:cs="Arial"/>
          <w:lang w:bidi="ar-AE"/>
        </w:rPr>
        <w:t>, who is making this request.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24"/>
        <w:gridCol w:w="540"/>
        <w:gridCol w:w="620"/>
        <w:gridCol w:w="3038"/>
        <w:gridCol w:w="1806"/>
        <w:gridCol w:w="3288"/>
      </w:tblGrid>
      <w:tr w:rsidR="0023425D" w14:paraId="64CA5A5E" w14:textId="77777777" w:rsidTr="003562C8">
        <w:tc>
          <w:tcPr>
            <w:tcW w:w="708" w:type="dxa"/>
            <w:vAlign w:val="bottom"/>
          </w:tcPr>
          <w:p w14:paraId="64CA5A5A" w14:textId="77777777" w:rsidR="00BE7E6D" w:rsidRPr="001229FB" w:rsidRDefault="00AB19A2" w:rsidP="003562C8">
            <w:pPr>
              <w:pStyle w:val="00PlainText"/>
              <w:rPr>
                <w:rFonts w:eastAsiaTheme="minorEastAsia" w:cs="Arial"/>
                <w:lang w:eastAsia="ja-JP" w:bidi="ar-AE"/>
              </w:rPr>
            </w:pPr>
            <w:r w:rsidRPr="001229FB">
              <w:rPr>
                <w:rFonts w:cs="Arial"/>
                <w:lang w:bidi="ar-AE"/>
              </w:rPr>
              <w:t>By:</w:t>
            </w:r>
          </w:p>
        </w:tc>
        <w:tc>
          <w:tcPr>
            <w:tcW w:w="4422" w:type="dxa"/>
            <w:gridSpan w:val="4"/>
            <w:tcBorders>
              <w:bottom w:val="single" w:sz="4" w:space="0" w:color="auto"/>
            </w:tcBorders>
            <w:vAlign w:val="bottom"/>
          </w:tcPr>
          <w:p w14:paraId="64CA5A5B"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64CA5A5C" w14:textId="77777777" w:rsidR="00BE7E6D" w:rsidRPr="001229FB" w:rsidRDefault="00AB19A2" w:rsidP="003562C8">
            <w:pPr>
              <w:pStyle w:val="00PlainText"/>
              <w:rPr>
                <w:rFonts w:eastAsiaTheme="minorEastAsia" w:cs="Arial"/>
                <w:lang w:eastAsia="ja-JP" w:bidi="ar-AE"/>
              </w:rPr>
            </w:pPr>
            <w:r w:rsidRPr="001229FB">
              <w:rPr>
                <w:rFonts w:cs="Arial"/>
                <w:lang w:bidi="ar-AE"/>
              </w:rPr>
              <w:t>Print Name:</w:t>
            </w:r>
          </w:p>
        </w:tc>
        <w:tc>
          <w:tcPr>
            <w:tcW w:w="3288" w:type="dxa"/>
            <w:tcBorders>
              <w:bottom w:val="single" w:sz="4" w:space="0" w:color="auto"/>
            </w:tcBorders>
            <w:vAlign w:val="bottom"/>
          </w:tcPr>
          <w:p w14:paraId="64CA5A5D" w14:textId="77777777" w:rsidR="00BE7E6D" w:rsidRPr="001229FB" w:rsidRDefault="00BE7E6D" w:rsidP="003562C8">
            <w:pPr>
              <w:pStyle w:val="00PlainText"/>
              <w:rPr>
                <w:rFonts w:eastAsiaTheme="minorEastAsia" w:cs="Arial"/>
                <w:lang w:eastAsia="ja-JP" w:bidi="ar-AE"/>
              </w:rPr>
            </w:pPr>
          </w:p>
        </w:tc>
      </w:tr>
      <w:tr w:rsidR="0023425D" w14:paraId="64CA5A63" w14:textId="77777777" w:rsidTr="003562C8">
        <w:tc>
          <w:tcPr>
            <w:tcW w:w="932" w:type="dxa"/>
            <w:gridSpan w:val="2"/>
            <w:vAlign w:val="bottom"/>
          </w:tcPr>
          <w:p w14:paraId="64CA5A5F" w14:textId="77777777" w:rsidR="00BE7E6D" w:rsidRPr="001229FB" w:rsidRDefault="00AB19A2" w:rsidP="003562C8">
            <w:pPr>
              <w:pStyle w:val="00PlainText"/>
              <w:rPr>
                <w:rFonts w:cs="Arial"/>
                <w:lang w:bidi="ar-AE"/>
              </w:rPr>
            </w:pPr>
            <w:r w:rsidRPr="001229FB">
              <w:rPr>
                <w:rFonts w:cs="Arial"/>
                <w:lang w:bidi="ar-AE"/>
              </w:rPr>
              <w:t>Title:</w:t>
            </w:r>
          </w:p>
        </w:tc>
        <w:tc>
          <w:tcPr>
            <w:tcW w:w="4198" w:type="dxa"/>
            <w:gridSpan w:val="3"/>
            <w:tcBorders>
              <w:bottom w:val="single" w:sz="4" w:space="0" w:color="auto"/>
            </w:tcBorders>
            <w:vAlign w:val="bottom"/>
          </w:tcPr>
          <w:p w14:paraId="64CA5A60"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64CA5A61" w14:textId="77777777" w:rsidR="00BE7E6D" w:rsidRPr="001229FB" w:rsidRDefault="00AB19A2" w:rsidP="003562C8">
            <w:pPr>
              <w:pStyle w:val="00PlainText"/>
              <w:rPr>
                <w:rFonts w:cs="Arial"/>
                <w:lang w:bidi="ar-AE"/>
              </w:rPr>
            </w:pPr>
            <w:r w:rsidRPr="001229FB">
              <w:rPr>
                <w:rFonts w:cs="Arial"/>
                <w:lang w:bidi="ar-AE"/>
              </w:rPr>
              <w:t>Date:</w:t>
            </w:r>
          </w:p>
        </w:tc>
        <w:tc>
          <w:tcPr>
            <w:tcW w:w="3288" w:type="dxa"/>
            <w:tcBorders>
              <w:top w:val="single" w:sz="4" w:space="0" w:color="auto"/>
              <w:bottom w:val="single" w:sz="4" w:space="0" w:color="auto"/>
            </w:tcBorders>
            <w:vAlign w:val="bottom"/>
          </w:tcPr>
          <w:p w14:paraId="64CA5A62" w14:textId="77777777" w:rsidR="00BE7E6D" w:rsidRPr="001229FB" w:rsidRDefault="00BE7E6D" w:rsidP="003562C8">
            <w:pPr>
              <w:pStyle w:val="00PlainText"/>
              <w:rPr>
                <w:rFonts w:eastAsiaTheme="minorEastAsia" w:cs="Arial"/>
                <w:lang w:eastAsia="ja-JP" w:bidi="ar-AE"/>
              </w:rPr>
            </w:pPr>
          </w:p>
        </w:tc>
      </w:tr>
      <w:tr w:rsidR="0023425D" w14:paraId="64CA5A68" w14:textId="77777777" w:rsidTr="003562C8">
        <w:tc>
          <w:tcPr>
            <w:tcW w:w="1472" w:type="dxa"/>
            <w:gridSpan w:val="3"/>
            <w:vAlign w:val="bottom"/>
          </w:tcPr>
          <w:p w14:paraId="64CA5A64" w14:textId="77777777" w:rsidR="00BE7E6D" w:rsidRPr="001229FB" w:rsidRDefault="00AB19A2" w:rsidP="003562C8">
            <w:pPr>
              <w:pStyle w:val="00PlainText"/>
              <w:rPr>
                <w:rFonts w:cs="Arial"/>
                <w:lang w:bidi="ar-AE"/>
              </w:rPr>
            </w:pPr>
            <w:r w:rsidRPr="001229FB">
              <w:rPr>
                <w:rFonts w:cs="Arial"/>
                <w:lang w:bidi="ar-AE"/>
              </w:rPr>
              <w:t>Telephone:</w:t>
            </w:r>
          </w:p>
        </w:tc>
        <w:tc>
          <w:tcPr>
            <w:tcW w:w="3658" w:type="dxa"/>
            <w:gridSpan w:val="2"/>
            <w:tcBorders>
              <w:top w:val="single" w:sz="4" w:space="0" w:color="auto"/>
              <w:bottom w:val="single" w:sz="4" w:space="0" w:color="auto"/>
            </w:tcBorders>
            <w:vAlign w:val="bottom"/>
          </w:tcPr>
          <w:p w14:paraId="64CA5A65" w14:textId="77777777" w:rsidR="00BE7E6D" w:rsidRPr="001229FB" w:rsidRDefault="00BE7E6D" w:rsidP="003562C8">
            <w:pPr>
              <w:pStyle w:val="00PlainText"/>
              <w:rPr>
                <w:rFonts w:eastAsiaTheme="minorEastAsia" w:cs="Arial"/>
                <w:lang w:eastAsia="ja-JP" w:bidi="ar-AE"/>
              </w:rPr>
            </w:pPr>
          </w:p>
        </w:tc>
        <w:tc>
          <w:tcPr>
            <w:tcW w:w="1806" w:type="dxa"/>
            <w:vAlign w:val="bottom"/>
          </w:tcPr>
          <w:p w14:paraId="64CA5A66" w14:textId="77777777" w:rsidR="00BE7E6D" w:rsidRPr="001229FB" w:rsidRDefault="00AB19A2" w:rsidP="003562C8">
            <w:pPr>
              <w:pStyle w:val="00PlainText"/>
              <w:rPr>
                <w:rFonts w:cs="Arial"/>
                <w:lang w:bidi="ar-AE"/>
              </w:rPr>
            </w:pPr>
            <w:r w:rsidRPr="001229FB">
              <w:rPr>
                <w:rFonts w:cs="Arial"/>
                <w:lang w:bidi="ar-AE"/>
              </w:rPr>
              <w:t>Email Address:</w:t>
            </w:r>
          </w:p>
        </w:tc>
        <w:tc>
          <w:tcPr>
            <w:tcW w:w="3288" w:type="dxa"/>
            <w:tcBorders>
              <w:top w:val="single" w:sz="4" w:space="0" w:color="auto"/>
              <w:bottom w:val="single" w:sz="4" w:space="0" w:color="auto"/>
            </w:tcBorders>
            <w:vAlign w:val="bottom"/>
          </w:tcPr>
          <w:p w14:paraId="64CA5A67" w14:textId="77777777" w:rsidR="00BE7E6D" w:rsidRPr="001229FB" w:rsidRDefault="00BE7E6D" w:rsidP="003562C8">
            <w:pPr>
              <w:pStyle w:val="00PlainText"/>
              <w:rPr>
                <w:rFonts w:eastAsiaTheme="minorEastAsia" w:cs="Arial"/>
                <w:lang w:eastAsia="ja-JP" w:bidi="ar-AE"/>
              </w:rPr>
            </w:pPr>
          </w:p>
        </w:tc>
      </w:tr>
      <w:tr w:rsidR="0023425D" w14:paraId="64CA5A6B" w14:textId="77777777" w:rsidTr="003562C8">
        <w:tc>
          <w:tcPr>
            <w:tcW w:w="2092" w:type="dxa"/>
            <w:gridSpan w:val="4"/>
            <w:vAlign w:val="bottom"/>
          </w:tcPr>
          <w:p w14:paraId="64CA5A69" w14:textId="77777777" w:rsidR="00BE7E6D" w:rsidRPr="001229FB" w:rsidRDefault="00AB19A2" w:rsidP="003562C8">
            <w:pPr>
              <w:pStyle w:val="00PlainText"/>
              <w:rPr>
                <w:rFonts w:cs="Arial"/>
                <w:lang w:bidi="ar-AE"/>
              </w:rPr>
            </w:pPr>
            <w:r w:rsidRPr="001229FB">
              <w:rPr>
                <w:rFonts w:cs="Arial"/>
                <w:lang w:bidi="ar-AE"/>
              </w:rPr>
              <w:t>Mailing Address:</w:t>
            </w:r>
          </w:p>
        </w:tc>
        <w:tc>
          <w:tcPr>
            <w:tcW w:w="8132" w:type="dxa"/>
            <w:gridSpan w:val="3"/>
            <w:tcBorders>
              <w:bottom w:val="single" w:sz="4" w:space="0" w:color="auto"/>
            </w:tcBorders>
            <w:vAlign w:val="bottom"/>
          </w:tcPr>
          <w:p w14:paraId="64CA5A6A" w14:textId="77777777" w:rsidR="00BE7E6D" w:rsidRPr="001229FB" w:rsidRDefault="00BE7E6D" w:rsidP="003562C8">
            <w:pPr>
              <w:pStyle w:val="00PlainText"/>
              <w:rPr>
                <w:rFonts w:eastAsiaTheme="minorEastAsia" w:cs="Arial"/>
                <w:lang w:eastAsia="ja-JP" w:bidi="ar-AE"/>
              </w:rPr>
            </w:pPr>
          </w:p>
        </w:tc>
      </w:tr>
    </w:tbl>
    <w:p w14:paraId="64CA5A6C" w14:textId="77777777" w:rsidR="00B81D5E" w:rsidRPr="008C77A4" w:rsidRDefault="00AB19A2" w:rsidP="007218E7">
      <w:pPr>
        <w:spacing w:before="240"/>
        <w:ind w:right="1526"/>
        <w:rPr>
          <w:rFonts w:cs="Arial"/>
        </w:rPr>
      </w:pPr>
      <w:r w:rsidRPr="001229FB">
        <w:rPr>
          <w:rFonts w:cs="Arial"/>
        </w:rPr>
        <w:t xml:space="preserve">Executed </w:t>
      </w:r>
      <w:r w:rsidRPr="008C77A4">
        <w:rPr>
          <w:rFonts w:cs="Arial"/>
        </w:rPr>
        <w:t>_________________________</w:t>
      </w:r>
      <w:r w:rsidRPr="00552650">
        <w:rPr>
          <w:rFonts w:cs="Arial"/>
          <w:i/>
        </w:rPr>
        <w:t>[Date]</w:t>
      </w:r>
      <w:r w:rsidRPr="008C77A4">
        <w:rPr>
          <w:rFonts w:cs="Arial"/>
        </w:rPr>
        <w:t>.</w:t>
      </w:r>
    </w:p>
    <w:p w14:paraId="64CA5A6D" w14:textId="4F384D06" w:rsidR="00B81D5E" w:rsidRPr="001229FB" w:rsidRDefault="00AB19A2" w:rsidP="00B81D5E">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64CA5A6E" w14:textId="77777777" w:rsidR="00B81D5E" w:rsidRPr="001229FB" w:rsidRDefault="00AB19A2" w:rsidP="00B81D5E">
      <w:pPr>
        <w:tabs>
          <w:tab w:val="center" w:pos="2070"/>
          <w:tab w:val="left" w:pos="4680"/>
          <w:tab w:val="left" w:pos="5850"/>
          <w:tab w:val="center" w:pos="8280"/>
          <w:tab w:val="right" w:leader="underscore" w:pos="9360"/>
        </w:tabs>
        <w:rPr>
          <w:rFonts w:cs="Arial"/>
        </w:rPr>
      </w:pPr>
      <w:r w:rsidRPr="001229FB">
        <w:rPr>
          <w:rFonts w:cs="Arial"/>
        </w:rPr>
        <w:t>Name of Company (Print)</w:t>
      </w:r>
      <w:r w:rsidRPr="001229FB">
        <w:rPr>
          <w:rFonts w:cs="Arial"/>
        </w:rPr>
        <w:tab/>
      </w:r>
      <w:r>
        <w:rPr>
          <w:rFonts w:cs="Arial"/>
        </w:rPr>
        <w:t xml:space="preserve"> </w:t>
      </w:r>
      <w:r>
        <w:rPr>
          <w:rFonts w:cs="Arial"/>
        </w:rPr>
        <w:tab/>
      </w:r>
      <w:r w:rsidRPr="001229FB">
        <w:rPr>
          <w:rFonts w:cs="Arial"/>
        </w:rPr>
        <w:t>Signature</w:t>
      </w:r>
      <w:r>
        <w:rPr>
          <w:rFonts w:cs="Arial"/>
        </w:rPr>
        <w:t xml:space="preserve"> of Authorized Representative</w:t>
      </w:r>
    </w:p>
    <w:p w14:paraId="64CA5A6F" w14:textId="77777777" w:rsidR="00B81D5E" w:rsidRPr="001229FB" w:rsidRDefault="00AB19A2" w:rsidP="00B81D5E">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64CA5A70" w14:textId="77777777" w:rsidR="00B81D5E" w:rsidRPr="001229FB" w:rsidRDefault="00AB19A2" w:rsidP="00B81D5E">
      <w:pPr>
        <w:tabs>
          <w:tab w:val="center" w:pos="2070"/>
          <w:tab w:val="left" w:pos="4680"/>
          <w:tab w:val="left" w:pos="5850"/>
          <w:tab w:val="center" w:pos="8190"/>
          <w:tab w:val="right" w:leader="underscore" w:pos="9360"/>
        </w:tabs>
        <w:rPr>
          <w:rFonts w:cs="Arial"/>
        </w:rPr>
      </w:pPr>
      <w:r w:rsidRPr="001229FB">
        <w:rPr>
          <w:rFonts w:cs="Arial"/>
        </w:rPr>
        <w:t>Address</w:t>
      </w:r>
      <w:r w:rsidRPr="001229FB">
        <w:rPr>
          <w:rFonts w:cs="Arial"/>
        </w:rPr>
        <w:tab/>
      </w:r>
      <w:r w:rsidRPr="001229FB">
        <w:rPr>
          <w:rFonts w:cs="Arial"/>
        </w:rPr>
        <w:tab/>
      </w:r>
      <w:r>
        <w:rPr>
          <w:rFonts w:cs="Arial"/>
        </w:rPr>
        <w:tab/>
      </w:r>
      <w:r w:rsidRPr="001229FB">
        <w:rPr>
          <w:rFonts w:cs="Arial"/>
        </w:rPr>
        <w:t>Title</w:t>
      </w:r>
    </w:p>
    <w:p w14:paraId="64CA5A71" w14:textId="77777777" w:rsidR="00B81D5E" w:rsidRPr="001229FB" w:rsidRDefault="00AB19A2" w:rsidP="00B81D5E">
      <w:pPr>
        <w:tabs>
          <w:tab w:val="right" w:leader="underscore" w:pos="3240"/>
          <w:tab w:val="left" w:pos="3870"/>
          <w:tab w:val="right" w:leader="underscore" w:pos="6660"/>
          <w:tab w:val="left" w:pos="8010"/>
          <w:tab w:val="right" w:leader="underscore" w:pos="11070"/>
        </w:tabs>
        <w:spacing w:before="240"/>
        <w:rPr>
          <w:rFonts w:cs="Arial"/>
        </w:rPr>
      </w:pPr>
      <w:r w:rsidRPr="001229FB">
        <w:rPr>
          <w:rFonts w:cs="Arial"/>
        </w:rPr>
        <w:tab/>
      </w:r>
      <w:r w:rsidRPr="001229FB">
        <w:rPr>
          <w:rFonts w:cs="Arial"/>
        </w:rPr>
        <w:tab/>
      </w:r>
      <w:r w:rsidRPr="001229FB">
        <w:rPr>
          <w:rFonts w:cs="Arial"/>
        </w:rPr>
        <w:tab/>
      </w:r>
      <w:r w:rsidRPr="001229FB">
        <w:rPr>
          <w:rFonts w:cs="Arial"/>
        </w:rPr>
        <w:tab/>
      </w:r>
      <w:r w:rsidRPr="001229FB">
        <w:rPr>
          <w:rFonts w:cs="Arial"/>
        </w:rPr>
        <w:tab/>
      </w:r>
    </w:p>
    <w:p w14:paraId="64CA5A72" w14:textId="77777777" w:rsidR="00B81D5E" w:rsidRPr="001229FB" w:rsidRDefault="00AB19A2" w:rsidP="00B81D5E">
      <w:pPr>
        <w:tabs>
          <w:tab w:val="center" w:pos="1530"/>
          <w:tab w:val="left" w:pos="3870"/>
          <w:tab w:val="center" w:pos="5670"/>
          <w:tab w:val="left" w:pos="8010"/>
          <w:tab w:val="center" w:pos="9000"/>
          <w:tab w:val="right" w:leader="underscore" w:pos="9990"/>
        </w:tabs>
        <w:rPr>
          <w:rFonts w:cs="Arial"/>
        </w:rPr>
      </w:pPr>
      <w:r w:rsidRPr="001229FB">
        <w:rPr>
          <w:rFonts w:cs="Arial"/>
        </w:rPr>
        <w:t>City</w:t>
      </w:r>
      <w:r w:rsidRPr="001229FB">
        <w:rPr>
          <w:rFonts w:cs="Arial"/>
        </w:rPr>
        <w:tab/>
      </w:r>
      <w:r>
        <w:rPr>
          <w:rFonts w:cs="Arial"/>
        </w:rPr>
        <w:tab/>
      </w:r>
      <w:r w:rsidRPr="001229FB">
        <w:rPr>
          <w:rFonts w:cs="Arial"/>
        </w:rPr>
        <w:t>State and ZIP Code</w:t>
      </w:r>
      <w:r w:rsidRPr="001229FB">
        <w:rPr>
          <w:rFonts w:cs="Arial"/>
        </w:rPr>
        <w:tab/>
      </w:r>
      <w:r w:rsidRPr="001229FB">
        <w:rPr>
          <w:rFonts w:cs="Arial"/>
        </w:rPr>
        <w:tab/>
        <w:t>Telephone Number</w:t>
      </w:r>
    </w:p>
    <w:p w14:paraId="64CA5A73" w14:textId="77777777" w:rsidR="00B81D5E" w:rsidRPr="001229FB" w:rsidRDefault="00B81D5E" w:rsidP="00B81D5E">
      <w:pPr>
        <w:tabs>
          <w:tab w:val="left" w:pos="2880"/>
          <w:tab w:val="left" w:pos="3060"/>
          <w:tab w:val="left" w:pos="6480"/>
          <w:tab w:val="left" w:pos="7110"/>
          <w:tab w:val="left" w:pos="7200"/>
        </w:tabs>
        <w:jc w:val="center"/>
        <w:rPr>
          <w:rFonts w:cs="Arial"/>
        </w:rPr>
      </w:pPr>
    </w:p>
    <w:p w14:paraId="64CA5A74" w14:textId="77777777" w:rsidR="003F0B08" w:rsidRDefault="00AB19A2" w:rsidP="007218E7">
      <w:pPr>
        <w:spacing w:after="200" w:line="276" w:lineRule="auto"/>
        <w:jc w:val="center"/>
        <w:rPr>
          <w:rFonts w:cs="Arial"/>
          <w:b/>
          <w:lang w:bidi="ar-AE"/>
        </w:rPr>
      </w:pPr>
      <w:r w:rsidRPr="001229FB">
        <w:rPr>
          <w:rFonts w:cs="Arial"/>
        </w:rPr>
        <w:t>(or international address, if applicable)</w:t>
      </w:r>
    </w:p>
    <w:p w14:paraId="64CA5A75" w14:textId="77777777" w:rsidR="00B81D5E" w:rsidRDefault="00B81D5E" w:rsidP="00BE7E6D">
      <w:pPr>
        <w:spacing w:after="200" w:line="276" w:lineRule="auto"/>
        <w:rPr>
          <w:rFonts w:cs="Arial"/>
          <w:b/>
          <w:lang w:bidi="ar-AE"/>
        </w:rPr>
      </w:pPr>
    </w:p>
    <w:p w14:paraId="64CA5A76" w14:textId="77777777" w:rsidR="00B81D5E" w:rsidRPr="001229FB" w:rsidRDefault="00B81D5E" w:rsidP="00BE7E6D">
      <w:pPr>
        <w:spacing w:after="200" w:line="276" w:lineRule="auto"/>
        <w:rPr>
          <w:rFonts w:cs="Arial"/>
          <w:b/>
          <w:lang w:bidi="ar-AE"/>
        </w:rPr>
        <w:sectPr w:rsidR="00B81D5E" w:rsidRPr="001229FB" w:rsidSect="005B7048">
          <w:headerReference w:type="default" r:id="rId11"/>
          <w:footerReference w:type="default" r:id="rId12"/>
          <w:pgSz w:w="11909" w:h="16838" w:code="9"/>
          <w:pgMar w:top="576" w:right="720" w:bottom="576" w:left="720" w:header="432" w:footer="432" w:gutter="0"/>
          <w:pgNumType w:start="36"/>
          <w:cols w:space="720"/>
          <w:docGrid w:linePitch="299"/>
        </w:sectPr>
      </w:pPr>
    </w:p>
    <w:p w14:paraId="64CA5A77" w14:textId="77777777" w:rsidR="001C27ED" w:rsidRPr="001229FB" w:rsidRDefault="00AB19A2" w:rsidP="003F0B08">
      <w:pPr>
        <w:pStyle w:val="S3Heading1"/>
        <w:rPr>
          <w:rFonts w:ascii="Arial" w:hAnsi="Arial" w:cs="Arial"/>
          <w:lang w:bidi="ar-AE"/>
        </w:rPr>
      </w:pPr>
      <w:r w:rsidRPr="001229FB">
        <w:rPr>
          <w:rFonts w:ascii="Arial" w:hAnsi="Arial" w:cs="Arial"/>
        </w:rPr>
        <w:lastRenderedPageBreak/>
        <w:br/>
      </w:r>
      <w:r w:rsidRPr="001229FB">
        <w:rPr>
          <w:rFonts w:ascii="Arial" w:hAnsi="Arial" w:cs="Arial"/>
          <w:lang w:bidi="ar-AE"/>
        </w:rPr>
        <w:br/>
      </w:r>
      <w:bookmarkStart w:id="5" w:name="_Ref61575373"/>
      <w:bookmarkStart w:id="6" w:name="_Ref61576956"/>
      <w:bookmarkStart w:id="7" w:name="_Ref61577172"/>
      <w:bookmarkStart w:id="8" w:name="_Toc86348519"/>
      <w:r w:rsidRPr="001229FB">
        <w:rPr>
          <w:rFonts w:ascii="Arial" w:hAnsi="Arial" w:cs="Arial"/>
          <w:lang w:bidi="ar-AE"/>
        </w:rPr>
        <w:t>BASIC COMPANY INFORMATION</w:t>
      </w:r>
      <w:bookmarkEnd w:id="5"/>
      <w:bookmarkEnd w:id="6"/>
      <w:bookmarkEnd w:id="7"/>
      <w:bookmarkEnd w:id="8"/>
    </w:p>
    <w:p w14:paraId="64CA5A78" w14:textId="77777777" w:rsidR="00AC3BF8" w:rsidRPr="001229FB" w:rsidRDefault="00AB19A2" w:rsidP="00AC3BF8">
      <w:pPr>
        <w:pStyle w:val="NormalAshurst"/>
        <w:rPr>
          <w:rFonts w:cs="Arial"/>
          <w:bCs/>
          <w:lang w:bidi="ar-AE"/>
        </w:rPr>
      </w:pPr>
      <w:r w:rsidRPr="001229FB">
        <w:rPr>
          <w:rFonts w:cs="Arial"/>
          <w:bCs/>
          <w:lang w:bidi="ar-AE"/>
        </w:rPr>
        <w:t xml:space="preserve">FOR </w:t>
      </w:r>
      <w:r w:rsidR="004E36B2">
        <w:rPr>
          <w:rFonts w:cs="Arial"/>
          <w:bCs/>
          <w:lang w:bidi="ar-AE"/>
        </w:rPr>
        <w:t xml:space="preserve">RESPONDENT, </w:t>
      </w:r>
      <w:r w:rsidRPr="001229FB">
        <w:rPr>
          <w:rFonts w:cs="Arial"/>
          <w:bCs/>
          <w:lang w:bidi="ar-AE"/>
        </w:rPr>
        <w:t>LEAD CONTRACTOR AND LEAD DESIGN CONSULTANT</w:t>
      </w:r>
    </w:p>
    <w:p w14:paraId="64CA5A79" w14:textId="77777777" w:rsidR="00AC3BF8" w:rsidRPr="001229FB" w:rsidRDefault="00AB19A2" w:rsidP="00AC3BF8">
      <w:pPr>
        <w:pStyle w:val="NormalAshurst"/>
        <w:rPr>
          <w:rFonts w:cs="Arial"/>
          <w:bCs/>
          <w:lang w:bidi="ar-AE"/>
        </w:rPr>
      </w:pPr>
      <w:r w:rsidRPr="001229FB">
        <w:rPr>
          <w:rFonts w:cs="Arial"/>
          <w:bCs/>
          <w:lang w:bidi="ar-AE"/>
        </w:rPr>
        <w:t>NAME:  _____________________________________</w:t>
      </w:r>
    </w:p>
    <w:p w14:paraId="64CA5A7A" w14:textId="77777777" w:rsidR="00AC3BF8" w:rsidRPr="001229FB" w:rsidRDefault="00AB19A2" w:rsidP="007171DF">
      <w:pPr>
        <w:pStyle w:val="NormalAshurst"/>
        <w:keepNext/>
        <w:spacing w:after="0"/>
        <w:rPr>
          <w:rFonts w:cs="Arial"/>
          <w:b/>
        </w:rPr>
      </w:pPr>
      <w:r w:rsidRPr="001229FB">
        <w:rPr>
          <w:rFonts w:cs="Arial"/>
          <w:bCs/>
          <w:lang w:bidi="ar-AE"/>
        </w:rPr>
        <w:t>ROLE OF TEAM MEMBER:  ________________________________</w:t>
      </w:r>
    </w:p>
    <w:p w14:paraId="64CA5A7B" w14:textId="77777777" w:rsidR="00AC3BF8" w:rsidRPr="001229FB" w:rsidRDefault="00AC3BF8" w:rsidP="007171DF">
      <w:pPr>
        <w:spacing w:after="200" w:line="276" w:lineRule="auto"/>
        <w:jc w:val="both"/>
        <w:rPr>
          <w:rStyle w:val="Heading9Char"/>
          <w:rFonts w:ascii="Arial" w:eastAsiaTheme="minorHAnsi" w:hAnsi="Arial" w:cs="Arial"/>
          <w:szCs w:val="18"/>
          <w:lang w:eastAsia="ja-JP"/>
        </w:rPr>
      </w:pPr>
    </w:p>
    <w:p w14:paraId="64CA5A7C" w14:textId="77777777" w:rsidR="00AC3BF8" w:rsidRPr="001229FB" w:rsidRDefault="00AB19A2" w:rsidP="007171DF">
      <w:pPr>
        <w:pStyle w:val="00TitleL"/>
        <w:rPr>
          <w:rFonts w:cs="Arial"/>
        </w:rPr>
      </w:pPr>
      <w:r w:rsidRPr="001229FB">
        <w:rPr>
          <w:rFonts w:cs="Arial"/>
        </w:rPr>
        <w:t>INSTRUCTIONS</w:t>
      </w:r>
      <w:r w:rsidR="00655AC3" w:rsidRPr="001229FB">
        <w:rPr>
          <w:rFonts w:cs="Arial"/>
        </w:rPr>
        <w:t>:</w:t>
      </w:r>
    </w:p>
    <w:p w14:paraId="64CA5A7D" w14:textId="77777777" w:rsidR="00AC3BF8" w:rsidRPr="001229FB" w:rsidRDefault="00AB19A2" w:rsidP="007171DF">
      <w:pPr>
        <w:pStyle w:val="00Normal"/>
        <w:rPr>
          <w:rFonts w:cs="Arial"/>
        </w:rPr>
      </w:pPr>
      <w:r w:rsidRPr="001229FB">
        <w:rPr>
          <w:rFonts w:cs="Arial"/>
        </w:rPr>
        <w:t xml:space="preserve">Provide </w:t>
      </w:r>
      <w:r w:rsidR="00DA578D" w:rsidRPr="001229FB">
        <w:rPr>
          <w:rFonts w:cs="Arial"/>
        </w:rPr>
        <w:t xml:space="preserve">the following </w:t>
      </w:r>
      <w:r w:rsidRPr="001229FB">
        <w:rPr>
          <w:rFonts w:cs="Arial"/>
        </w:rPr>
        <w:t xml:space="preserve">basic company information for the </w:t>
      </w:r>
      <w:r w:rsidR="004E36B2">
        <w:rPr>
          <w:rFonts w:cs="Arial"/>
        </w:rPr>
        <w:t xml:space="preserve">Respondent, the </w:t>
      </w:r>
      <w:r w:rsidRPr="001229FB">
        <w:rPr>
          <w:rFonts w:cs="Arial"/>
        </w:rPr>
        <w:t>Lead Contractor and</w:t>
      </w:r>
      <w:r w:rsidRPr="001229FB">
        <w:rPr>
          <w:rFonts w:cs="Arial"/>
          <w:b/>
        </w:rPr>
        <w:t xml:space="preserve"> </w:t>
      </w:r>
      <w:r w:rsidRPr="001229FB">
        <w:rPr>
          <w:rFonts w:cs="Arial"/>
        </w:rPr>
        <w:t>the</w:t>
      </w:r>
      <w:r w:rsidRPr="001229FB">
        <w:rPr>
          <w:rFonts w:cs="Arial"/>
          <w:b/>
        </w:rPr>
        <w:t xml:space="preserve"> </w:t>
      </w:r>
      <w:r w:rsidRPr="001229FB">
        <w:rPr>
          <w:rFonts w:cs="Arial"/>
        </w:rPr>
        <w:t xml:space="preserve">Lead Design Consultant:  </w:t>
      </w:r>
    </w:p>
    <w:tbl>
      <w:tblPr>
        <w:tblStyle w:val="TableGrid"/>
        <w:tblW w:w="0" w:type="auto"/>
        <w:tblLook w:val="04A0" w:firstRow="1" w:lastRow="0" w:firstColumn="1" w:lastColumn="0" w:noHBand="0" w:noVBand="1"/>
      </w:tblPr>
      <w:tblGrid>
        <w:gridCol w:w="5229"/>
        <w:gridCol w:w="5230"/>
      </w:tblGrid>
      <w:tr w:rsidR="0023425D" w14:paraId="64CA5A80" w14:textId="77777777" w:rsidTr="00173C6D">
        <w:tc>
          <w:tcPr>
            <w:tcW w:w="5229" w:type="dxa"/>
            <w:shd w:val="clear" w:color="auto" w:fill="auto"/>
          </w:tcPr>
          <w:p w14:paraId="64CA5A7E" w14:textId="77777777" w:rsidR="006314AF" w:rsidRPr="001229FB" w:rsidRDefault="00AB19A2" w:rsidP="00173C6D">
            <w:pPr>
              <w:pStyle w:val="00Normal"/>
              <w:rPr>
                <w:rFonts w:cs="Arial"/>
              </w:rPr>
            </w:pPr>
            <w:r w:rsidRPr="001229FB">
              <w:rPr>
                <w:rFonts w:cs="Arial"/>
              </w:rPr>
              <w:t>Company Name(s)</w:t>
            </w:r>
          </w:p>
        </w:tc>
        <w:tc>
          <w:tcPr>
            <w:tcW w:w="5230" w:type="dxa"/>
            <w:shd w:val="clear" w:color="auto" w:fill="auto"/>
          </w:tcPr>
          <w:p w14:paraId="64CA5A7F" w14:textId="77777777" w:rsidR="006314AF" w:rsidRPr="001229FB" w:rsidRDefault="00AB19A2" w:rsidP="007171DF">
            <w:pPr>
              <w:pStyle w:val="00Normal"/>
              <w:rPr>
                <w:rFonts w:cs="Arial"/>
              </w:rPr>
            </w:pPr>
            <w:r w:rsidRPr="001229FB">
              <w:rPr>
                <w:rFonts w:cs="Arial"/>
              </w:rPr>
              <w:t>[__________]</w:t>
            </w:r>
          </w:p>
        </w:tc>
      </w:tr>
      <w:tr w:rsidR="0023425D" w14:paraId="64CA5A83" w14:textId="77777777" w:rsidTr="00173C6D">
        <w:tc>
          <w:tcPr>
            <w:tcW w:w="5229" w:type="dxa"/>
            <w:shd w:val="clear" w:color="auto" w:fill="auto"/>
          </w:tcPr>
          <w:p w14:paraId="64CA5A81" w14:textId="77777777" w:rsidR="006314AF" w:rsidRPr="001229FB" w:rsidRDefault="00AB19A2" w:rsidP="00173C6D">
            <w:pPr>
              <w:pStyle w:val="S3Heading3"/>
              <w:numPr>
                <w:ilvl w:val="0"/>
                <w:numId w:val="0"/>
              </w:numPr>
              <w:rPr>
                <w:rFonts w:cs="Arial"/>
              </w:rPr>
            </w:pPr>
            <w:r w:rsidRPr="001229FB">
              <w:rPr>
                <w:rFonts w:cs="Arial"/>
              </w:rPr>
              <w:t>Company address(es)</w:t>
            </w:r>
          </w:p>
        </w:tc>
        <w:tc>
          <w:tcPr>
            <w:tcW w:w="5230" w:type="dxa"/>
            <w:shd w:val="clear" w:color="auto" w:fill="auto"/>
          </w:tcPr>
          <w:p w14:paraId="64CA5A82" w14:textId="77777777" w:rsidR="00173C6D" w:rsidRPr="001229FB" w:rsidRDefault="00AB19A2" w:rsidP="007171DF">
            <w:pPr>
              <w:pStyle w:val="00Normal"/>
              <w:rPr>
                <w:rFonts w:cs="Arial"/>
              </w:rPr>
            </w:pPr>
            <w:r w:rsidRPr="001229FB">
              <w:rPr>
                <w:rFonts w:cs="Arial"/>
              </w:rPr>
              <w:t>[__________]</w:t>
            </w:r>
            <w:r w:rsidRPr="001229FB">
              <w:rPr>
                <w:rFonts w:cs="Arial"/>
              </w:rPr>
              <w:br/>
              <w:t>[__________]</w:t>
            </w:r>
            <w:r w:rsidRPr="001229FB">
              <w:rPr>
                <w:rFonts w:cs="Arial"/>
              </w:rPr>
              <w:br/>
              <w:t>[__________],[__________] [__________]</w:t>
            </w:r>
          </w:p>
        </w:tc>
      </w:tr>
      <w:tr w:rsidR="0023425D" w14:paraId="64CA5A88" w14:textId="77777777" w:rsidTr="00173C6D">
        <w:tc>
          <w:tcPr>
            <w:tcW w:w="5229" w:type="dxa"/>
            <w:shd w:val="clear" w:color="auto" w:fill="auto"/>
          </w:tcPr>
          <w:p w14:paraId="64CA5A84" w14:textId="77777777" w:rsidR="006314AF" w:rsidRPr="001229FB" w:rsidRDefault="00AB19A2" w:rsidP="00173C6D">
            <w:pPr>
              <w:pStyle w:val="S3Heading3"/>
              <w:numPr>
                <w:ilvl w:val="0"/>
                <w:numId w:val="0"/>
              </w:numPr>
              <w:rPr>
                <w:rFonts w:cs="Arial"/>
              </w:rPr>
            </w:pPr>
            <w:r w:rsidRPr="001229FB">
              <w:rPr>
                <w:rFonts w:cs="Arial"/>
              </w:rPr>
              <w:t>Name of primary contact and all contact information including telephone number(s) and email address</w:t>
            </w:r>
            <w:r w:rsidR="000A03D3" w:rsidRPr="001229FB">
              <w:rPr>
                <w:rFonts w:cs="Arial"/>
              </w:rPr>
              <w:t>(es)</w:t>
            </w:r>
            <w:r w:rsidRPr="001229FB">
              <w:rPr>
                <w:rFonts w:cs="Arial"/>
              </w:rPr>
              <w:t>.</w:t>
            </w:r>
          </w:p>
        </w:tc>
        <w:tc>
          <w:tcPr>
            <w:tcW w:w="5230" w:type="dxa"/>
            <w:shd w:val="clear" w:color="auto" w:fill="auto"/>
          </w:tcPr>
          <w:p w14:paraId="64CA5A85" w14:textId="77777777" w:rsidR="006314AF" w:rsidRPr="001229FB" w:rsidRDefault="00AB19A2" w:rsidP="007171DF">
            <w:pPr>
              <w:pStyle w:val="00Normal"/>
              <w:rPr>
                <w:rFonts w:cs="Arial"/>
              </w:rPr>
            </w:pPr>
            <w:r w:rsidRPr="001229FB">
              <w:rPr>
                <w:rFonts w:cs="Arial"/>
              </w:rPr>
              <w:t>[__________][primary point of contact]</w:t>
            </w:r>
          </w:p>
          <w:p w14:paraId="64CA5A86" w14:textId="77777777" w:rsidR="00173C6D" w:rsidRPr="001229FB" w:rsidRDefault="00AB19A2" w:rsidP="007171DF">
            <w:pPr>
              <w:pStyle w:val="00Normal"/>
              <w:rPr>
                <w:rFonts w:cs="Arial"/>
              </w:rPr>
            </w:pPr>
            <w:r w:rsidRPr="001229FB">
              <w:rPr>
                <w:rFonts w:cs="Arial"/>
              </w:rPr>
              <w:t>[__________][telephone number(s)]</w:t>
            </w:r>
          </w:p>
          <w:p w14:paraId="64CA5A87" w14:textId="77777777" w:rsidR="00173C6D" w:rsidRPr="001229FB" w:rsidRDefault="00AB19A2" w:rsidP="007171DF">
            <w:pPr>
              <w:pStyle w:val="00Normal"/>
              <w:rPr>
                <w:rFonts w:cs="Arial"/>
              </w:rPr>
            </w:pPr>
            <w:r w:rsidRPr="001229FB">
              <w:rPr>
                <w:rFonts w:cs="Arial"/>
              </w:rPr>
              <w:t>[__________][email address(es)</w:t>
            </w:r>
          </w:p>
        </w:tc>
      </w:tr>
      <w:tr w:rsidR="0023425D" w14:paraId="64CA5A8B" w14:textId="77777777" w:rsidTr="00173C6D">
        <w:tc>
          <w:tcPr>
            <w:tcW w:w="5229" w:type="dxa"/>
            <w:shd w:val="clear" w:color="auto" w:fill="auto"/>
          </w:tcPr>
          <w:p w14:paraId="64CA5A89" w14:textId="77777777" w:rsidR="006314AF" w:rsidRPr="001229FB" w:rsidRDefault="00AB19A2" w:rsidP="00173C6D">
            <w:pPr>
              <w:pStyle w:val="S3Heading3"/>
              <w:numPr>
                <w:ilvl w:val="0"/>
                <w:numId w:val="0"/>
              </w:numPr>
              <w:rPr>
                <w:rFonts w:cs="Arial"/>
              </w:rPr>
            </w:pPr>
            <w:r w:rsidRPr="001229FB">
              <w:rPr>
                <w:rFonts w:cs="Arial"/>
              </w:rPr>
              <w:t>Company website(s) (if available)</w:t>
            </w:r>
          </w:p>
        </w:tc>
        <w:tc>
          <w:tcPr>
            <w:tcW w:w="5230" w:type="dxa"/>
            <w:shd w:val="clear" w:color="auto" w:fill="auto"/>
          </w:tcPr>
          <w:p w14:paraId="64CA5A8A" w14:textId="77777777" w:rsidR="006314AF" w:rsidRPr="001229FB" w:rsidRDefault="00AB19A2" w:rsidP="007171DF">
            <w:pPr>
              <w:pStyle w:val="00Normal"/>
              <w:rPr>
                <w:rFonts w:cs="Arial"/>
              </w:rPr>
            </w:pPr>
            <w:r w:rsidRPr="001229FB">
              <w:rPr>
                <w:rFonts w:cs="Arial"/>
              </w:rPr>
              <w:t>[__________]</w:t>
            </w:r>
          </w:p>
        </w:tc>
      </w:tr>
      <w:tr w:rsidR="0023425D" w14:paraId="64CA5A91" w14:textId="77777777" w:rsidTr="00173C6D">
        <w:tc>
          <w:tcPr>
            <w:tcW w:w="5229" w:type="dxa"/>
            <w:shd w:val="clear" w:color="auto" w:fill="auto"/>
          </w:tcPr>
          <w:p w14:paraId="64CA5A8C" w14:textId="77777777" w:rsidR="006314AF" w:rsidRPr="001229FB" w:rsidRDefault="00AB19A2" w:rsidP="00173C6D">
            <w:pPr>
              <w:pStyle w:val="S3Heading3"/>
              <w:numPr>
                <w:ilvl w:val="0"/>
                <w:numId w:val="0"/>
              </w:numPr>
              <w:rPr>
                <w:rFonts w:cs="Arial"/>
              </w:rPr>
            </w:pPr>
            <w:r w:rsidRPr="001229FB">
              <w:rPr>
                <w:rFonts w:cs="Arial"/>
              </w:rPr>
              <w:t>If the company has multiple offices, include information about the parent company and branch office(s) separately.  Identify the office from which the Project will be managed</w:t>
            </w:r>
            <w:r w:rsidRPr="001229FB">
              <w:rPr>
                <w:rFonts w:cs="Arial"/>
                <w:sz w:val="20"/>
              </w:rPr>
              <w:t xml:space="preserve">.  </w:t>
            </w:r>
          </w:p>
        </w:tc>
        <w:tc>
          <w:tcPr>
            <w:tcW w:w="5230" w:type="dxa"/>
            <w:shd w:val="clear" w:color="auto" w:fill="auto"/>
          </w:tcPr>
          <w:p w14:paraId="64CA5A8D" w14:textId="77777777" w:rsidR="006314AF" w:rsidRPr="001229FB" w:rsidRDefault="00AB19A2" w:rsidP="007171DF">
            <w:pPr>
              <w:pStyle w:val="00Normal"/>
              <w:rPr>
                <w:rFonts w:cs="Arial"/>
              </w:rPr>
            </w:pPr>
            <w:r w:rsidRPr="001229FB">
              <w:rPr>
                <w:rFonts w:cs="Arial"/>
              </w:rPr>
              <w:t>Parent company information (name, address)</w:t>
            </w:r>
          </w:p>
          <w:p w14:paraId="64CA5A8E" w14:textId="77777777" w:rsidR="00173C6D" w:rsidRPr="001229FB" w:rsidRDefault="00AB19A2" w:rsidP="00173C6D">
            <w:pPr>
              <w:pStyle w:val="00Normal"/>
              <w:rPr>
                <w:rFonts w:cs="Arial"/>
              </w:rPr>
            </w:pPr>
            <w:r w:rsidRPr="001229FB">
              <w:rPr>
                <w:rFonts w:cs="Arial"/>
              </w:rPr>
              <w:t>[__________]</w:t>
            </w:r>
          </w:p>
          <w:p w14:paraId="64CA5A8F" w14:textId="77777777" w:rsidR="00173C6D" w:rsidRPr="001229FB" w:rsidRDefault="00AB19A2" w:rsidP="007171DF">
            <w:pPr>
              <w:pStyle w:val="00Normal"/>
              <w:rPr>
                <w:rFonts w:cs="Arial"/>
              </w:rPr>
            </w:pPr>
            <w:r>
              <w:rPr>
                <w:rFonts w:cs="Arial"/>
              </w:rPr>
              <w:t>Relevant b</w:t>
            </w:r>
            <w:r w:rsidRPr="001229FB">
              <w:rPr>
                <w:rFonts w:cs="Arial"/>
              </w:rPr>
              <w:t>ranch office(s) information (name</w:t>
            </w:r>
            <w:r w:rsidR="00330E6F" w:rsidRPr="001229FB">
              <w:rPr>
                <w:rFonts w:cs="Arial"/>
              </w:rPr>
              <w:t>(s)</w:t>
            </w:r>
            <w:r w:rsidRPr="001229FB">
              <w:rPr>
                <w:rFonts w:cs="Arial"/>
              </w:rPr>
              <w:t>, address</w:t>
            </w:r>
            <w:r w:rsidR="00330E6F" w:rsidRPr="001229FB">
              <w:rPr>
                <w:rFonts w:cs="Arial"/>
              </w:rPr>
              <w:t>(es)</w:t>
            </w:r>
            <w:r w:rsidRPr="001229FB">
              <w:rPr>
                <w:rFonts w:cs="Arial"/>
              </w:rPr>
              <w:t>)</w:t>
            </w:r>
          </w:p>
          <w:p w14:paraId="64CA5A90" w14:textId="77777777" w:rsidR="00173C6D" w:rsidRPr="001229FB" w:rsidRDefault="00AB19A2" w:rsidP="007171DF">
            <w:pPr>
              <w:pStyle w:val="00Normal"/>
              <w:rPr>
                <w:rFonts w:cs="Arial"/>
              </w:rPr>
            </w:pPr>
            <w:r w:rsidRPr="001229FB">
              <w:rPr>
                <w:rFonts w:cs="Arial"/>
              </w:rPr>
              <w:t>[__________]</w:t>
            </w:r>
          </w:p>
        </w:tc>
      </w:tr>
      <w:tr w:rsidR="0023425D" w14:paraId="64CA5A97" w14:textId="77777777" w:rsidTr="00173C6D">
        <w:tc>
          <w:tcPr>
            <w:tcW w:w="5229" w:type="dxa"/>
            <w:shd w:val="clear" w:color="auto" w:fill="auto"/>
          </w:tcPr>
          <w:p w14:paraId="64CA5A92" w14:textId="77777777" w:rsidR="006314AF" w:rsidRPr="001229FB" w:rsidRDefault="00AB19A2" w:rsidP="00173C6D">
            <w:pPr>
              <w:pStyle w:val="00Normal"/>
              <w:rPr>
                <w:rFonts w:cs="Arial"/>
              </w:rPr>
            </w:pPr>
            <w:r w:rsidRPr="001229FB">
              <w:rPr>
                <w:rFonts w:cs="Arial"/>
              </w:rPr>
              <w:t>Provide form of ownership (whether it is a sole proprietorship, partnership, corporation, Limited Liability Corporation (LLC), joint venture, joint bidders, or other structure), including state of residency or incorporation, and the number of years in business</w:t>
            </w:r>
          </w:p>
        </w:tc>
        <w:tc>
          <w:tcPr>
            <w:tcW w:w="5230" w:type="dxa"/>
            <w:shd w:val="clear" w:color="auto" w:fill="auto"/>
          </w:tcPr>
          <w:p w14:paraId="64CA5A93" w14:textId="77777777" w:rsidR="006314AF" w:rsidRPr="001229FB" w:rsidRDefault="00AB19A2" w:rsidP="007171DF">
            <w:pPr>
              <w:pStyle w:val="00Normal"/>
              <w:rPr>
                <w:rFonts w:cs="Arial"/>
              </w:rPr>
            </w:pPr>
            <w:r w:rsidRPr="001229FB">
              <w:rPr>
                <w:rFonts w:cs="Arial"/>
              </w:rPr>
              <w:t>[__________]</w:t>
            </w:r>
          </w:p>
          <w:p w14:paraId="64CA5A94" w14:textId="77777777" w:rsidR="00173C6D" w:rsidRPr="001229FB" w:rsidRDefault="00AB19A2" w:rsidP="007171DF">
            <w:pPr>
              <w:pStyle w:val="00Normal"/>
              <w:rPr>
                <w:rFonts w:cs="Arial"/>
              </w:rPr>
            </w:pPr>
            <w:r w:rsidRPr="001229FB">
              <w:rPr>
                <w:rFonts w:cs="Arial"/>
              </w:rPr>
              <w:t>State o</w:t>
            </w:r>
            <w:r w:rsidR="00330E6F" w:rsidRPr="001229FB">
              <w:rPr>
                <w:rFonts w:cs="Arial"/>
              </w:rPr>
              <w:t>f</w:t>
            </w:r>
            <w:r w:rsidRPr="001229FB">
              <w:rPr>
                <w:rFonts w:cs="Arial"/>
              </w:rPr>
              <w:t xml:space="preserve"> organization:  [__________]</w:t>
            </w:r>
          </w:p>
          <w:p w14:paraId="64CA5A95" w14:textId="77777777" w:rsidR="00173C6D" w:rsidRPr="001229FB" w:rsidRDefault="00AB19A2" w:rsidP="007171DF">
            <w:pPr>
              <w:pStyle w:val="00Normal"/>
              <w:rPr>
                <w:rFonts w:cs="Arial"/>
              </w:rPr>
            </w:pPr>
            <w:r w:rsidRPr="001229FB">
              <w:rPr>
                <w:rFonts w:cs="Arial"/>
              </w:rPr>
              <w:t>Domicile:  [__________]</w:t>
            </w:r>
          </w:p>
          <w:p w14:paraId="64CA5A96" w14:textId="77777777" w:rsidR="00173C6D" w:rsidRPr="001229FB" w:rsidRDefault="00AB19A2" w:rsidP="007171DF">
            <w:pPr>
              <w:pStyle w:val="00Normal"/>
              <w:rPr>
                <w:rFonts w:cs="Arial"/>
              </w:rPr>
            </w:pPr>
            <w:r w:rsidRPr="001229FB">
              <w:rPr>
                <w:rFonts w:cs="Arial"/>
              </w:rPr>
              <w:t>Number of years:  [__________]</w:t>
            </w:r>
          </w:p>
        </w:tc>
      </w:tr>
      <w:tr w:rsidR="0023425D" w14:paraId="64CA5A9A" w14:textId="77777777" w:rsidTr="00173C6D">
        <w:tc>
          <w:tcPr>
            <w:tcW w:w="5229" w:type="dxa"/>
            <w:shd w:val="clear" w:color="auto" w:fill="auto"/>
          </w:tcPr>
          <w:p w14:paraId="64CA5A98" w14:textId="77777777" w:rsidR="00173C6D" w:rsidRPr="001229FB" w:rsidRDefault="00AB19A2" w:rsidP="00173C6D">
            <w:pPr>
              <w:pStyle w:val="00Normal"/>
              <w:rPr>
                <w:rFonts w:cs="Arial"/>
              </w:rPr>
            </w:pPr>
            <w:r w:rsidRPr="001229FB">
              <w:rPr>
                <w:rFonts w:cs="Arial"/>
              </w:rPr>
              <w:t>Other Information</w:t>
            </w:r>
          </w:p>
        </w:tc>
        <w:tc>
          <w:tcPr>
            <w:tcW w:w="5230" w:type="dxa"/>
            <w:shd w:val="clear" w:color="auto" w:fill="auto"/>
          </w:tcPr>
          <w:p w14:paraId="64CA5A99" w14:textId="77777777" w:rsidR="00173C6D" w:rsidRPr="001229FB" w:rsidRDefault="00AB19A2" w:rsidP="007171DF">
            <w:pPr>
              <w:pStyle w:val="00Normal"/>
              <w:rPr>
                <w:rFonts w:cs="Arial"/>
              </w:rPr>
            </w:pPr>
            <w:r w:rsidRPr="001229FB">
              <w:rPr>
                <w:rFonts w:cs="Arial"/>
              </w:rPr>
              <w:t>[__________]</w:t>
            </w:r>
          </w:p>
        </w:tc>
      </w:tr>
    </w:tbl>
    <w:p w14:paraId="64CA5A9B" w14:textId="77777777" w:rsidR="006314AF" w:rsidRPr="001229FB" w:rsidRDefault="00AB19A2" w:rsidP="006314AF">
      <w:pPr>
        <w:pStyle w:val="S3Heading3"/>
        <w:numPr>
          <w:ilvl w:val="0"/>
          <w:numId w:val="0"/>
        </w:numPr>
        <w:spacing w:before="240"/>
        <w:rPr>
          <w:rFonts w:cs="Arial"/>
        </w:rPr>
      </w:pPr>
      <w:r w:rsidRPr="001229FB">
        <w:rPr>
          <w:rFonts w:cs="Arial"/>
        </w:rPr>
        <w:t>Notes:</w:t>
      </w:r>
    </w:p>
    <w:p w14:paraId="64CA5A9C" w14:textId="77777777" w:rsidR="00AC3BF8" w:rsidRPr="001229FB" w:rsidRDefault="00AB19A2" w:rsidP="00B81D5E">
      <w:pPr>
        <w:pStyle w:val="00BulletList"/>
        <w:ind w:left="720" w:hanging="360"/>
        <w:rPr>
          <w:rFonts w:cs="Arial"/>
        </w:rPr>
      </w:pPr>
      <w:r w:rsidRPr="001229FB">
        <w:rPr>
          <w:rFonts w:cs="Arial"/>
        </w:rPr>
        <w:t xml:space="preserve">For joint venture entities </w:t>
      </w:r>
      <w:r w:rsidRPr="001229FB">
        <w:rPr>
          <w:rFonts w:cs="Arial"/>
          <w:u w:val="single"/>
        </w:rPr>
        <w:t xml:space="preserve">that have not undertaken at least </w:t>
      </w:r>
      <w:r w:rsidRPr="001229FB">
        <w:rPr>
          <w:rFonts w:cs="Arial"/>
          <w:i/>
          <w:u w:val="single"/>
        </w:rPr>
        <w:t xml:space="preserve">two </w:t>
      </w:r>
      <w:r w:rsidRPr="001229FB">
        <w:rPr>
          <w:rFonts w:cs="Arial"/>
          <w:u w:val="single"/>
        </w:rPr>
        <w:t>projects together</w:t>
      </w:r>
      <w:r w:rsidRPr="001229FB">
        <w:rPr>
          <w:rFonts w:cs="Arial"/>
        </w:rPr>
        <w:t>, each entity should submit it</w:t>
      </w:r>
      <w:r w:rsidR="00E84C36">
        <w:rPr>
          <w:rFonts w:cs="Arial"/>
        </w:rPr>
        <w:t>s qualifications separately.</w:t>
      </w:r>
    </w:p>
    <w:p w14:paraId="64CA5A9D" w14:textId="3609771A" w:rsidR="00655AC3" w:rsidRPr="001229FB" w:rsidRDefault="00AB19A2" w:rsidP="006314AF">
      <w:pPr>
        <w:pStyle w:val="00BulletList"/>
        <w:ind w:left="720" w:hanging="360"/>
        <w:rPr>
          <w:rFonts w:cs="Arial"/>
        </w:rPr>
      </w:pPr>
      <w:r w:rsidRPr="001229FB">
        <w:rPr>
          <w:rFonts w:cs="Arial"/>
        </w:rPr>
        <w:t xml:space="preserve">This </w:t>
      </w:r>
      <w:r w:rsidR="00510B40" w:rsidRPr="00552650">
        <w:rPr>
          <w:rFonts w:cs="Arial"/>
          <w:color w:val="0000FF"/>
          <w:u w:val="single"/>
        </w:rPr>
        <w:fldChar w:fldCharType="begin"/>
      </w:r>
      <w:r w:rsidR="00510B40" w:rsidRPr="00552650">
        <w:rPr>
          <w:rFonts w:cs="Arial"/>
          <w:color w:val="0000FF"/>
          <w:u w:val="single"/>
        </w:rPr>
        <w:instrText xml:space="preserve"> REF _Ref61575373 \n \h </w:instrText>
      </w:r>
      <w:r w:rsidR="00524A3B" w:rsidRPr="00552650">
        <w:rPr>
          <w:rFonts w:cs="Arial"/>
          <w:color w:val="0000FF"/>
          <w:u w:val="single"/>
        </w:rPr>
        <w:instrText xml:space="preserve"> \* MERGEFORMAT </w:instrText>
      </w:r>
      <w:r w:rsidR="00510B40" w:rsidRPr="00552650">
        <w:rPr>
          <w:rFonts w:cs="Arial"/>
          <w:color w:val="0000FF"/>
          <w:u w:val="single"/>
        </w:rPr>
      </w:r>
      <w:r w:rsidR="00510B40" w:rsidRPr="00552650">
        <w:rPr>
          <w:rFonts w:cs="Arial"/>
          <w:color w:val="0000FF"/>
          <w:u w:val="single"/>
        </w:rPr>
        <w:fldChar w:fldCharType="separate"/>
      </w:r>
      <w:r w:rsidR="00612A7E">
        <w:rPr>
          <w:rFonts w:cs="Arial"/>
          <w:color w:val="0000FF"/>
          <w:u w:val="single"/>
        </w:rPr>
        <w:t>Form B</w:t>
      </w:r>
      <w:r w:rsidR="00510B40" w:rsidRPr="00552650">
        <w:rPr>
          <w:rFonts w:cs="Arial"/>
          <w:color w:val="0000FF"/>
          <w:u w:val="single"/>
        </w:rPr>
        <w:fldChar w:fldCharType="end"/>
      </w:r>
      <w:r w:rsidRPr="00552650">
        <w:rPr>
          <w:rFonts w:cs="Arial"/>
          <w:color w:val="0000FF"/>
          <w:u w:val="single"/>
        </w:rPr>
        <w:t xml:space="preserve"> (</w:t>
      </w:r>
      <w:r w:rsidRPr="00552650">
        <w:rPr>
          <w:rFonts w:cs="Arial"/>
          <w:i/>
          <w:color w:val="0000FF"/>
          <w:u w:val="single"/>
        </w:rPr>
        <w:t>Basic Company Information</w:t>
      </w:r>
      <w:r w:rsidRPr="001229FB">
        <w:rPr>
          <w:rFonts w:cs="Arial"/>
        </w:rPr>
        <w:t xml:space="preserve">) must not exceed one page </w:t>
      </w:r>
      <w:r w:rsidRPr="001229FB">
        <w:rPr>
          <w:rFonts w:cs="Arial"/>
          <w:szCs w:val="22"/>
        </w:rPr>
        <w:t>for each consortium or JV member</w:t>
      </w:r>
      <w:r w:rsidR="006314AF" w:rsidRPr="001229FB">
        <w:rPr>
          <w:rFonts w:cs="Arial"/>
        </w:rPr>
        <w:t xml:space="preserve">.  Joint venture submittals are subject to the page limit identified in </w:t>
      </w:r>
      <w:r w:rsidR="006314AF" w:rsidRPr="00552650">
        <w:rPr>
          <w:rFonts w:cs="Arial"/>
          <w:szCs w:val="22"/>
          <w:u w:val="single"/>
        </w:rPr>
        <w:t xml:space="preserve">Section </w:t>
      </w:r>
      <w:r w:rsidR="006A05D5" w:rsidRPr="00552650">
        <w:rPr>
          <w:rFonts w:cs="Arial"/>
          <w:szCs w:val="22"/>
          <w:u w:val="single"/>
        </w:rPr>
        <w:fldChar w:fldCharType="begin"/>
      </w:r>
      <w:r w:rsidR="006A05D5" w:rsidRPr="00552650">
        <w:rPr>
          <w:rFonts w:cs="Arial"/>
          <w:szCs w:val="22"/>
          <w:u w:val="single"/>
        </w:rPr>
        <w:instrText xml:space="preserve"> REF _Ref62149243 \r \h </w:instrText>
      </w:r>
      <w:r w:rsidR="00CD001C" w:rsidRPr="00552650">
        <w:rPr>
          <w:rFonts w:cs="Arial"/>
          <w:szCs w:val="22"/>
          <w:u w:val="single"/>
        </w:rPr>
        <w:instrText xml:space="preserve"> \* MERGEFORMAT </w:instrText>
      </w:r>
      <w:r w:rsidR="006A05D5" w:rsidRPr="00552650">
        <w:rPr>
          <w:rFonts w:cs="Arial"/>
          <w:szCs w:val="22"/>
          <w:u w:val="single"/>
        </w:rPr>
      </w:r>
      <w:r w:rsidR="006A05D5" w:rsidRPr="00552650">
        <w:rPr>
          <w:rFonts w:cs="Arial"/>
          <w:szCs w:val="22"/>
          <w:u w:val="single"/>
        </w:rPr>
        <w:fldChar w:fldCharType="separate"/>
      </w:r>
      <w:r w:rsidR="00612A7E">
        <w:rPr>
          <w:rFonts w:cs="Arial"/>
          <w:szCs w:val="22"/>
          <w:u w:val="single"/>
        </w:rPr>
        <w:t>V</w:t>
      </w:r>
      <w:r w:rsidR="006A05D5" w:rsidRPr="00552650">
        <w:rPr>
          <w:rFonts w:cs="Arial"/>
          <w:szCs w:val="22"/>
          <w:u w:val="single"/>
        </w:rPr>
        <w:fldChar w:fldCharType="end"/>
      </w:r>
      <w:r w:rsidR="006314AF" w:rsidRPr="00552650">
        <w:rPr>
          <w:rFonts w:cs="Arial"/>
          <w:szCs w:val="22"/>
          <w:u w:val="single"/>
        </w:rPr>
        <w:t xml:space="preserve"> (</w:t>
      </w:r>
      <w:r w:rsidR="006314AF" w:rsidRPr="00552650">
        <w:rPr>
          <w:rFonts w:cs="Arial"/>
          <w:i/>
          <w:szCs w:val="22"/>
          <w:u w:val="single"/>
        </w:rPr>
        <w:t>Instructions for Preparing the Statement of Qualifications</w:t>
      </w:r>
      <w:r w:rsidR="006314AF" w:rsidRPr="001229FB">
        <w:rPr>
          <w:rFonts w:cs="Arial"/>
          <w:bCs/>
          <w:szCs w:val="22"/>
        </w:rPr>
        <w:t>) of the RFQ</w:t>
      </w:r>
      <w:r w:rsidR="006314AF" w:rsidRPr="001229FB">
        <w:rPr>
          <w:rFonts w:cs="Arial"/>
        </w:rPr>
        <w:t>.</w:t>
      </w:r>
    </w:p>
    <w:p w14:paraId="64CA5A9E" w14:textId="77777777" w:rsidR="00EA23E8" w:rsidRPr="001229FB" w:rsidRDefault="00EA23E8" w:rsidP="00EA23E8">
      <w:pPr>
        <w:spacing w:after="200" w:line="276" w:lineRule="auto"/>
        <w:jc w:val="both"/>
        <w:rPr>
          <w:rStyle w:val="Heading9Char"/>
          <w:rFonts w:ascii="Arial" w:eastAsiaTheme="minorHAnsi" w:hAnsi="Arial" w:cs="Arial"/>
          <w:b w:val="0"/>
        </w:rPr>
      </w:pPr>
    </w:p>
    <w:p w14:paraId="64CA5A9F" w14:textId="77777777" w:rsidR="00EA23E8" w:rsidRPr="001229FB" w:rsidRDefault="00EA23E8" w:rsidP="00F27944">
      <w:pPr>
        <w:pStyle w:val="Heading9"/>
        <w:numPr>
          <w:ilvl w:val="0"/>
          <w:numId w:val="0"/>
        </w:numPr>
        <w:rPr>
          <w:rFonts w:ascii="Arial" w:hAnsi="Arial" w:cs="Arial"/>
        </w:rPr>
        <w:sectPr w:rsidR="00EA23E8" w:rsidRPr="001229FB" w:rsidSect="00237C72">
          <w:headerReference w:type="even" r:id="rId13"/>
          <w:footerReference w:type="even" r:id="rId14"/>
          <w:footerReference w:type="default" r:id="rId15"/>
          <w:headerReference w:type="first" r:id="rId16"/>
          <w:footerReference w:type="first" r:id="rId17"/>
          <w:pgSz w:w="11909" w:h="16838" w:code="9"/>
          <w:pgMar w:top="576" w:right="720" w:bottom="576" w:left="720" w:header="432" w:footer="432" w:gutter="0"/>
          <w:cols w:space="720"/>
          <w:docGrid w:linePitch="299"/>
        </w:sectPr>
      </w:pPr>
    </w:p>
    <w:p w14:paraId="64CA5AA0" w14:textId="77777777" w:rsidR="00EA23E8" w:rsidRPr="001229FB" w:rsidRDefault="00AB19A2" w:rsidP="00EA23E8">
      <w:pPr>
        <w:pStyle w:val="S3Heading1"/>
        <w:rPr>
          <w:rFonts w:ascii="Arial" w:hAnsi="Arial" w:cs="Arial"/>
          <w:lang w:bidi="ar-AE"/>
        </w:rPr>
      </w:pPr>
      <w:r w:rsidRPr="001229FB">
        <w:rPr>
          <w:rFonts w:ascii="Arial" w:hAnsi="Arial" w:cs="Arial"/>
        </w:rPr>
        <w:lastRenderedPageBreak/>
        <w:br/>
      </w:r>
      <w:r w:rsidRPr="001229FB">
        <w:rPr>
          <w:rFonts w:ascii="Arial" w:hAnsi="Arial" w:cs="Arial"/>
        </w:rPr>
        <w:br/>
      </w:r>
      <w:bookmarkStart w:id="9" w:name="_Ref61577026"/>
      <w:bookmarkStart w:id="10" w:name="_Ref61577284"/>
      <w:bookmarkStart w:id="11" w:name="_Toc86348520"/>
      <w:r w:rsidRPr="001229FB">
        <w:rPr>
          <w:rFonts w:ascii="Arial" w:hAnsi="Arial" w:cs="Arial"/>
          <w:lang w:bidi="ar-AE"/>
        </w:rPr>
        <w:t>STATEMENTS OF DISCLOSURE (CONFLICT OF INTEREST)</w:t>
      </w:r>
      <w:bookmarkEnd w:id="9"/>
      <w:bookmarkEnd w:id="10"/>
      <w:bookmarkEnd w:id="11"/>
    </w:p>
    <w:p w14:paraId="64CA5AA1" w14:textId="77777777" w:rsidR="003E4F58" w:rsidRPr="001229FB" w:rsidRDefault="00AB19A2" w:rsidP="003E4F58">
      <w:pPr>
        <w:pStyle w:val="NormalAshurst"/>
        <w:rPr>
          <w:rFonts w:cs="Arial"/>
          <w:bCs/>
          <w:lang w:bidi="ar-AE"/>
        </w:rPr>
      </w:pPr>
      <w:r w:rsidRPr="001229FB">
        <w:rPr>
          <w:rFonts w:cs="Arial"/>
          <w:bCs/>
          <w:lang w:bidi="ar-AE"/>
        </w:rPr>
        <w:t>FOR RESPONDENT, LEAD CONTRACTOR, LEAD DESIGN CONSULTANT AND ANY MAJO</w:t>
      </w:r>
      <w:r w:rsidR="00CC1898">
        <w:rPr>
          <w:rFonts w:cs="Arial"/>
          <w:bCs/>
          <w:lang w:bidi="ar-AE"/>
        </w:rPr>
        <w:t>R</w:t>
      </w:r>
      <w:r w:rsidR="00CC1898" w:rsidRPr="00CC1898">
        <w:rPr>
          <w:rFonts w:cs="Arial"/>
          <w:bCs/>
          <w:vertAlign w:val="superscript"/>
          <w:lang w:bidi="ar-AE"/>
        </w:rPr>
        <w:t>1</w:t>
      </w:r>
      <w:r w:rsidRPr="001229FB">
        <w:rPr>
          <w:rFonts w:cs="Arial"/>
          <w:bCs/>
          <w:lang w:bidi="ar-AE"/>
        </w:rPr>
        <w:t xml:space="preserve"> SUBCONTRACTORS AND/OR </w:t>
      </w:r>
      <w:r w:rsidR="00CC1898">
        <w:rPr>
          <w:rFonts w:cs="Arial"/>
          <w:bCs/>
          <w:lang w:bidi="ar-AE"/>
        </w:rPr>
        <w:t xml:space="preserve">MAJOR </w:t>
      </w:r>
      <w:r w:rsidRPr="001229FB">
        <w:rPr>
          <w:rFonts w:cs="Arial"/>
          <w:bCs/>
          <w:lang w:bidi="ar-AE"/>
        </w:rPr>
        <w:t>SUBCONSULTANTS (AS APPLICABLE)</w:t>
      </w:r>
    </w:p>
    <w:p w14:paraId="64CA5AA2" w14:textId="77777777" w:rsidR="003E4F58" w:rsidRPr="001229FB" w:rsidRDefault="00AB19A2" w:rsidP="003E4F58">
      <w:pPr>
        <w:pStyle w:val="NormalAshurst"/>
        <w:rPr>
          <w:rFonts w:cs="Arial"/>
          <w:bCs/>
          <w:lang w:bidi="ar-AE"/>
        </w:rPr>
      </w:pPr>
      <w:r w:rsidRPr="001229FB">
        <w:rPr>
          <w:rFonts w:cs="Arial"/>
          <w:bCs/>
          <w:lang w:bidi="ar-AE"/>
        </w:rPr>
        <w:t>NAME:  _____________________________________</w:t>
      </w:r>
    </w:p>
    <w:p w14:paraId="64CA5AA3" w14:textId="77777777" w:rsidR="003E4F58" w:rsidRPr="001229FB" w:rsidRDefault="00AB19A2" w:rsidP="003E4F58">
      <w:pPr>
        <w:pStyle w:val="NormalAshurst"/>
        <w:keepNext/>
        <w:rPr>
          <w:rFonts w:cs="Arial"/>
          <w:b/>
        </w:rPr>
      </w:pPr>
      <w:r w:rsidRPr="001229FB">
        <w:rPr>
          <w:rFonts w:cs="Arial"/>
          <w:bCs/>
          <w:lang w:bidi="ar-AE"/>
        </w:rPr>
        <w:t>ROLE OF TEAM MEMBER:  ________________________________</w:t>
      </w:r>
    </w:p>
    <w:p w14:paraId="64CA5AA4" w14:textId="77777777" w:rsidR="00AB325C" w:rsidRPr="001229FB" w:rsidRDefault="00AB19A2" w:rsidP="00CB103E">
      <w:pPr>
        <w:pStyle w:val="NormalAshurst"/>
        <w:keepNext/>
        <w:rPr>
          <w:rFonts w:cs="Arial"/>
          <w:b/>
        </w:rPr>
      </w:pPr>
      <w:r w:rsidRPr="001229FB">
        <w:rPr>
          <w:rFonts w:cs="Arial"/>
          <w:b/>
        </w:rPr>
        <w:t>INSTRUCTIONS:</w:t>
      </w:r>
    </w:p>
    <w:p w14:paraId="64CA5AA5" w14:textId="1C6DB5DC" w:rsidR="00AB325C" w:rsidRPr="001229FB" w:rsidRDefault="00AB19A2" w:rsidP="00CB103E">
      <w:pPr>
        <w:pStyle w:val="S3Heading3"/>
        <w:rPr>
          <w:rFonts w:cs="Arial"/>
        </w:rPr>
      </w:pPr>
      <w:r w:rsidRPr="001229FB">
        <w:rPr>
          <w:rFonts w:cs="Arial"/>
        </w:rPr>
        <w:t xml:space="preserve">Provide </w:t>
      </w:r>
      <w:r w:rsidR="00E01F8D">
        <w:rPr>
          <w:rFonts w:cs="Arial"/>
        </w:rPr>
        <w:t>“</w:t>
      </w:r>
      <w:r w:rsidRPr="001229FB">
        <w:rPr>
          <w:rFonts w:cs="Arial"/>
        </w:rPr>
        <w:t>Statements of Disclosure</w:t>
      </w:r>
      <w:r w:rsidR="008523ED" w:rsidRPr="001229FB">
        <w:rPr>
          <w:rFonts w:cs="Arial"/>
        </w:rPr>
        <w:t xml:space="preserve"> (Conflict of Interest)</w:t>
      </w:r>
      <w:r w:rsidR="00E01F8D">
        <w:rPr>
          <w:rFonts w:cs="Arial"/>
        </w:rPr>
        <w:t>”</w:t>
      </w:r>
      <w:r w:rsidRPr="001229FB">
        <w:rPr>
          <w:rFonts w:cs="Arial"/>
        </w:rPr>
        <w:t xml:space="preserve"> of </w:t>
      </w:r>
      <w:r w:rsidR="000A03D3" w:rsidRPr="001229FB">
        <w:rPr>
          <w:rFonts w:cs="Arial"/>
        </w:rPr>
        <w:t xml:space="preserve">Respondent, </w:t>
      </w:r>
      <w:r w:rsidRPr="001229FB">
        <w:rPr>
          <w:rFonts w:cs="Arial"/>
        </w:rPr>
        <w:t xml:space="preserve">Lead Contractor, Lead Design Consultant, and any </w:t>
      </w:r>
      <w:r w:rsidR="00D960AB" w:rsidRPr="001229FB">
        <w:rPr>
          <w:rFonts w:cs="Arial"/>
        </w:rPr>
        <w:t>M</w:t>
      </w:r>
      <w:r w:rsidRPr="001229FB">
        <w:rPr>
          <w:rFonts w:cs="Arial"/>
        </w:rPr>
        <w:t xml:space="preserve">ajor subcontractors and/or </w:t>
      </w:r>
      <w:r w:rsidR="00A70522">
        <w:rPr>
          <w:rFonts w:cs="Arial"/>
        </w:rPr>
        <w:t xml:space="preserve">Major </w:t>
      </w:r>
      <w:r w:rsidRPr="001229FB">
        <w:rPr>
          <w:rFonts w:cs="Arial"/>
        </w:rPr>
        <w:t>subconsultants</w:t>
      </w:r>
      <w:r w:rsidR="008523ED" w:rsidRPr="001229FB">
        <w:rPr>
          <w:rFonts w:cs="Arial"/>
        </w:rPr>
        <w:t xml:space="preserve"> (as required for each firm)</w:t>
      </w:r>
      <w:r w:rsidRPr="001229FB">
        <w:rPr>
          <w:rFonts w:cs="Arial"/>
        </w:rPr>
        <w:t xml:space="preserve">, that will allow </w:t>
      </w:r>
      <w:r w:rsidR="000D35C4">
        <w:rPr>
          <w:rFonts w:cs="Arial"/>
        </w:rPr>
        <w:t>GDOT</w:t>
      </w:r>
      <w:r w:rsidRPr="001229FB">
        <w:rPr>
          <w:rFonts w:cs="Arial"/>
        </w:rPr>
        <w:t xml:space="preserve"> to evaluate possible Conflicts of Interest</w:t>
      </w:r>
      <w:r w:rsidR="00307E84" w:rsidRPr="001229FB">
        <w:rPr>
          <w:rFonts w:cs="Arial"/>
        </w:rPr>
        <w:t>:</w:t>
      </w:r>
      <w:r w:rsidRPr="001229FB">
        <w:rPr>
          <w:rFonts w:cs="Arial"/>
        </w:rPr>
        <w:t xml:space="preserve">  </w:t>
      </w:r>
    </w:p>
    <w:p w14:paraId="64CA5AA6" w14:textId="77777777" w:rsidR="00AB325C" w:rsidRPr="001229FB" w:rsidRDefault="00AB19A2" w:rsidP="00CB103E">
      <w:pPr>
        <w:pStyle w:val="S3Heading4"/>
        <w:rPr>
          <w:rFonts w:ascii="Arial" w:hAnsi="Arial" w:cs="Arial"/>
          <w:sz w:val="22"/>
          <w:szCs w:val="22"/>
        </w:rPr>
      </w:pPr>
      <w:r w:rsidRPr="001229FB">
        <w:rPr>
          <w:rFonts w:ascii="Arial" w:hAnsi="Arial" w:cs="Arial"/>
          <w:sz w:val="22"/>
        </w:rPr>
        <w:t xml:space="preserve">Provide a </w:t>
      </w:r>
      <w:r w:rsidR="00472B0F">
        <w:rPr>
          <w:rFonts w:ascii="Arial" w:hAnsi="Arial" w:cs="Arial"/>
          <w:sz w:val="22"/>
        </w:rPr>
        <w:t>s</w:t>
      </w:r>
      <w:r w:rsidR="00307E84" w:rsidRPr="001229FB">
        <w:rPr>
          <w:rFonts w:ascii="Arial" w:hAnsi="Arial" w:cs="Arial"/>
          <w:sz w:val="22"/>
        </w:rPr>
        <w:t xml:space="preserve">tatement (in any format) </w:t>
      </w:r>
      <w:r w:rsidRPr="001229FB">
        <w:rPr>
          <w:rFonts w:ascii="Arial" w:hAnsi="Arial" w:cs="Arial"/>
          <w:sz w:val="22"/>
        </w:rPr>
        <w:t xml:space="preserve">of all actual or potential legal or other Conflicts of Interest possibly created by participation in the selection process </w:t>
      </w:r>
      <w:r w:rsidRPr="001229FB">
        <w:rPr>
          <w:rFonts w:ascii="Arial" w:hAnsi="Arial" w:cs="Arial"/>
          <w:sz w:val="22"/>
          <w:szCs w:val="22"/>
        </w:rPr>
        <w:t xml:space="preserve">or by other involvement in the Project. </w:t>
      </w:r>
    </w:p>
    <w:p w14:paraId="64CA5AA7" w14:textId="77777777" w:rsidR="00AB325C" w:rsidRPr="001229FB" w:rsidRDefault="00AB19A2" w:rsidP="00CB103E">
      <w:pPr>
        <w:pStyle w:val="S3Heading4"/>
        <w:rPr>
          <w:rFonts w:ascii="Arial" w:hAnsi="Arial" w:cs="Arial"/>
          <w:sz w:val="22"/>
          <w:szCs w:val="22"/>
        </w:rPr>
      </w:pPr>
      <w:r w:rsidRPr="001229FB">
        <w:rPr>
          <w:rFonts w:ascii="Arial" w:hAnsi="Arial" w:cs="Arial"/>
          <w:sz w:val="22"/>
          <w:szCs w:val="22"/>
        </w:rPr>
        <w:t xml:space="preserve">Provide information as to the nature of their relationship(s) with any parties with whom there may exist a potential conflict.  </w:t>
      </w:r>
    </w:p>
    <w:p w14:paraId="64CA5AA8" w14:textId="201E5C72" w:rsidR="00AB325C" w:rsidRPr="001229FB" w:rsidRDefault="00AB19A2" w:rsidP="00CB103E">
      <w:pPr>
        <w:pStyle w:val="S3Heading3"/>
        <w:rPr>
          <w:rFonts w:cs="Arial"/>
        </w:rPr>
      </w:pPr>
      <w:r w:rsidRPr="001229FB">
        <w:rPr>
          <w:rFonts w:cs="Arial"/>
        </w:rPr>
        <w:t xml:space="preserve">A list of restricted firms (to include affiliates) known at this time is included in </w:t>
      </w:r>
      <w:r w:rsidRPr="00552650">
        <w:rPr>
          <w:rFonts w:cs="Arial"/>
          <w:u w:val="single"/>
        </w:rPr>
        <w:t>Section </w:t>
      </w:r>
      <w:r w:rsidRPr="00552650">
        <w:rPr>
          <w:rFonts w:cs="Arial"/>
          <w:u w:val="single"/>
        </w:rPr>
        <w:fldChar w:fldCharType="begin"/>
      </w:r>
      <w:r w:rsidRPr="00552650">
        <w:rPr>
          <w:rFonts w:cs="Arial"/>
          <w:u w:val="single"/>
        </w:rPr>
        <w:instrText xml:space="preserve"> REF _Ref59382473 \r \h  \* MERGEFORMAT </w:instrText>
      </w:r>
      <w:r w:rsidRPr="00552650">
        <w:rPr>
          <w:rFonts w:cs="Arial"/>
          <w:u w:val="single"/>
        </w:rPr>
      </w:r>
      <w:r w:rsidRPr="00552650">
        <w:rPr>
          <w:rFonts w:cs="Arial"/>
          <w:u w:val="single"/>
        </w:rPr>
        <w:fldChar w:fldCharType="separate"/>
      </w:r>
      <w:r w:rsidR="00612A7E">
        <w:rPr>
          <w:rFonts w:cs="Arial"/>
          <w:u w:val="single"/>
        </w:rPr>
        <w:t>II.B</w:t>
      </w:r>
      <w:r w:rsidRPr="00552650">
        <w:rPr>
          <w:rFonts w:cs="Arial"/>
          <w:u w:val="single"/>
        </w:rPr>
        <w:fldChar w:fldCharType="end"/>
      </w:r>
      <w:r w:rsidRPr="00552650">
        <w:rPr>
          <w:rFonts w:cs="Arial"/>
          <w:u w:val="single"/>
        </w:rPr>
        <w:t xml:space="preserve"> (</w:t>
      </w:r>
      <w:r w:rsidRPr="00552650">
        <w:rPr>
          <w:rFonts w:cs="Arial"/>
          <w:i/>
          <w:u w:val="single"/>
        </w:rPr>
        <w:t>Restricted Firms and Affiliates</w:t>
      </w:r>
      <w:r w:rsidRPr="001229FB">
        <w:rPr>
          <w:rFonts w:cs="Arial"/>
        </w:rPr>
        <w:t xml:space="preserve">).  For more information, see </w:t>
      </w:r>
      <w:r w:rsidRPr="00552650">
        <w:rPr>
          <w:rFonts w:cs="Arial"/>
          <w:u w:val="single"/>
        </w:rPr>
        <w:t>Section </w:t>
      </w:r>
      <w:r w:rsidRPr="00552650">
        <w:rPr>
          <w:rFonts w:cs="Arial"/>
          <w:u w:val="single"/>
        </w:rPr>
        <w:fldChar w:fldCharType="begin"/>
      </w:r>
      <w:r w:rsidRPr="00552650">
        <w:rPr>
          <w:rFonts w:cs="Arial"/>
          <w:u w:val="single"/>
        </w:rPr>
        <w:instrText xml:space="preserve"> REF _Ref60578371 \r \h  \* MERGEFORMAT </w:instrText>
      </w:r>
      <w:r w:rsidRPr="00552650">
        <w:rPr>
          <w:rFonts w:cs="Arial"/>
          <w:u w:val="single"/>
        </w:rPr>
      </w:r>
      <w:r w:rsidRPr="00552650">
        <w:rPr>
          <w:rFonts w:cs="Arial"/>
          <w:u w:val="single"/>
        </w:rPr>
        <w:fldChar w:fldCharType="separate"/>
      </w:r>
      <w:r w:rsidR="00612A7E">
        <w:rPr>
          <w:rFonts w:cs="Arial"/>
          <w:u w:val="single"/>
        </w:rPr>
        <w:t>II.A</w:t>
      </w:r>
      <w:r w:rsidRPr="00552650">
        <w:rPr>
          <w:rFonts w:cs="Arial"/>
          <w:u w:val="single"/>
        </w:rPr>
        <w:fldChar w:fldCharType="end"/>
      </w:r>
      <w:r w:rsidRPr="00552650">
        <w:rPr>
          <w:rFonts w:cs="Arial"/>
          <w:u w:val="single"/>
        </w:rPr>
        <w:t xml:space="preserve"> (</w:t>
      </w:r>
      <w:r w:rsidRPr="00552650">
        <w:rPr>
          <w:rFonts w:cs="Arial"/>
          <w:i/>
          <w:u w:val="single"/>
        </w:rPr>
        <w:t>Conflict</w:t>
      </w:r>
      <w:r w:rsidR="00FD1CFF" w:rsidRPr="00552650">
        <w:rPr>
          <w:rFonts w:cs="Arial"/>
          <w:i/>
          <w:u w:val="single"/>
        </w:rPr>
        <w:t>s</w:t>
      </w:r>
      <w:r w:rsidRPr="00552650">
        <w:rPr>
          <w:rFonts w:cs="Arial"/>
          <w:i/>
          <w:u w:val="single"/>
        </w:rPr>
        <w:t xml:space="preserve"> of Interest</w:t>
      </w:r>
      <w:r w:rsidRPr="001229FB">
        <w:rPr>
          <w:rFonts w:cs="Arial"/>
        </w:rPr>
        <w:t xml:space="preserve">).  </w:t>
      </w:r>
    </w:p>
    <w:p w14:paraId="64CA5AA9" w14:textId="77777777" w:rsidR="00F90162" w:rsidRPr="001229FB" w:rsidRDefault="00AB19A2" w:rsidP="00CB103E">
      <w:pPr>
        <w:spacing w:after="240"/>
        <w:rPr>
          <w:rFonts w:cs="Arial"/>
          <w:lang w:bidi="ar-AE"/>
        </w:rPr>
      </w:pPr>
      <w:r w:rsidRPr="001229FB">
        <w:rPr>
          <w:rFonts w:cs="Arial"/>
          <w:lang w:bidi="ar-AE"/>
        </w:rPr>
        <w:t>In submitting its SOQ, Respondents acknowledge a continuing duty through the procurement to identify and divulge any such known, discovered, potential, or perceived Conflicts of Inte</w:t>
      </w:r>
      <w:r w:rsidR="00472B0F">
        <w:rPr>
          <w:rFonts w:cs="Arial"/>
          <w:lang w:bidi="ar-AE"/>
        </w:rPr>
        <w:t>rest, both direct and indirect.</w:t>
      </w:r>
    </w:p>
    <w:p w14:paraId="64CA5AAA" w14:textId="77777777" w:rsidR="00237C72" w:rsidRPr="001229FB" w:rsidRDefault="00AB19A2" w:rsidP="00CB103E">
      <w:pPr>
        <w:spacing w:after="240"/>
        <w:rPr>
          <w:rFonts w:cs="Arial"/>
          <w:lang w:bidi="ar-AE"/>
        </w:rPr>
      </w:pPr>
      <w:r w:rsidRPr="001229FB">
        <w:rPr>
          <w:rFonts w:cs="Arial"/>
          <w:lang w:bidi="ar-AE"/>
        </w:rPr>
        <w:t xml:space="preserve">If ultimately selected as </w:t>
      </w:r>
      <w:r w:rsidR="00DC7D66" w:rsidRPr="001229FB">
        <w:rPr>
          <w:rFonts w:cs="Arial"/>
          <w:lang w:bidi="ar-AE"/>
        </w:rPr>
        <w:t>the Apparent Successful Proposer and ultimately</w:t>
      </w:r>
      <w:r w:rsidR="001229FB">
        <w:rPr>
          <w:rFonts w:cs="Arial"/>
          <w:lang w:bidi="ar-AE"/>
        </w:rPr>
        <w:t xml:space="preserve"> as</w:t>
      </w:r>
      <w:r w:rsidR="00DC7D66" w:rsidRPr="001229FB">
        <w:rPr>
          <w:rFonts w:cs="Arial"/>
          <w:lang w:bidi="ar-AE"/>
        </w:rPr>
        <w:t xml:space="preserve"> </w:t>
      </w:r>
      <w:r w:rsidRPr="001229FB">
        <w:rPr>
          <w:rFonts w:cs="Arial"/>
          <w:lang w:bidi="ar-AE"/>
        </w:rPr>
        <w:t xml:space="preserve">the Design-Builder for the Project, Respondents acknowledge that they will be required to </w:t>
      </w:r>
      <w:r w:rsidR="009919A9" w:rsidRPr="001229FB">
        <w:rPr>
          <w:rFonts w:cs="Arial"/>
          <w:lang w:bidi="ar-AE"/>
        </w:rPr>
        <w:t>complete a confidentiality and C</w:t>
      </w:r>
      <w:r w:rsidRPr="001229FB">
        <w:rPr>
          <w:rFonts w:cs="Arial"/>
          <w:lang w:bidi="ar-AE"/>
        </w:rPr>
        <w:t xml:space="preserve">onflict of </w:t>
      </w:r>
      <w:r w:rsidR="009919A9" w:rsidRPr="001229FB">
        <w:rPr>
          <w:rFonts w:cs="Arial"/>
          <w:lang w:bidi="ar-AE"/>
        </w:rPr>
        <w:t>I</w:t>
      </w:r>
      <w:r w:rsidRPr="001229FB">
        <w:rPr>
          <w:rFonts w:cs="Arial"/>
          <w:lang w:bidi="ar-AE"/>
        </w:rPr>
        <w:t xml:space="preserve">nterest form as a condition to execution of the </w:t>
      </w:r>
      <w:r w:rsidR="0023176D">
        <w:rPr>
          <w:rFonts w:cs="Arial"/>
          <w:lang w:bidi="ar-AE"/>
        </w:rPr>
        <w:t>Design-Build</w:t>
      </w:r>
      <w:r w:rsidR="009919A9" w:rsidRPr="001229FB">
        <w:rPr>
          <w:rFonts w:cs="Arial"/>
          <w:lang w:bidi="ar-AE"/>
        </w:rPr>
        <w:t xml:space="preserve"> a</w:t>
      </w:r>
      <w:r w:rsidRPr="001229FB">
        <w:rPr>
          <w:rFonts w:cs="Arial"/>
          <w:lang w:bidi="ar-AE"/>
        </w:rPr>
        <w:t>greement</w:t>
      </w:r>
      <w:r w:rsidR="009919A9" w:rsidRPr="001229FB">
        <w:rPr>
          <w:rFonts w:cs="Arial"/>
          <w:lang w:bidi="ar-AE"/>
        </w:rPr>
        <w:t>.</w:t>
      </w:r>
    </w:p>
    <w:p w14:paraId="64CA5AAB" w14:textId="77777777" w:rsidR="00DC7D66" w:rsidRPr="001229FB" w:rsidRDefault="00DC7D66">
      <w:pPr>
        <w:spacing w:after="200" w:line="276" w:lineRule="auto"/>
        <w:rPr>
          <w:rFonts w:cs="Arial"/>
          <w:lang w:bidi="ar-AE"/>
        </w:rPr>
      </w:pPr>
    </w:p>
    <w:p w14:paraId="64CA5AAC" w14:textId="77777777" w:rsidR="00DC7D66" w:rsidRPr="001229FB" w:rsidRDefault="00DC7D66">
      <w:pPr>
        <w:spacing w:after="200" w:line="276" w:lineRule="auto"/>
        <w:rPr>
          <w:rFonts w:cs="Arial"/>
          <w:lang w:bidi="ar-AE"/>
        </w:rPr>
        <w:sectPr w:rsidR="00DC7D66" w:rsidRPr="001229FB" w:rsidSect="00237C72">
          <w:headerReference w:type="even" r:id="rId18"/>
          <w:footerReference w:type="even" r:id="rId19"/>
          <w:footerReference w:type="default" r:id="rId20"/>
          <w:headerReference w:type="first" r:id="rId21"/>
          <w:footerReference w:type="first" r:id="rId22"/>
          <w:pgSz w:w="11909" w:h="16838" w:code="9"/>
          <w:pgMar w:top="576" w:right="720" w:bottom="576" w:left="720" w:header="432" w:footer="432" w:gutter="0"/>
          <w:cols w:space="720"/>
          <w:docGrid w:linePitch="299"/>
        </w:sectPr>
      </w:pPr>
    </w:p>
    <w:p w14:paraId="64CA5AAD" w14:textId="77777777" w:rsidR="001C27ED" w:rsidRPr="001229FB" w:rsidRDefault="00AB19A2" w:rsidP="00CB0E42">
      <w:pPr>
        <w:pStyle w:val="S3Heading1"/>
        <w:rPr>
          <w:rFonts w:ascii="Arial" w:hAnsi="Arial" w:cs="Arial"/>
          <w:lang w:bidi="ar-AE"/>
        </w:rPr>
      </w:pPr>
      <w:r w:rsidRPr="001229FB">
        <w:rPr>
          <w:rFonts w:ascii="Arial" w:hAnsi="Arial" w:cs="Arial"/>
        </w:rPr>
        <w:br/>
      </w:r>
      <w:r w:rsidRPr="001229FB">
        <w:rPr>
          <w:rFonts w:ascii="Arial" w:hAnsi="Arial" w:cs="Arial"/>
        </w:rPr>
        <w:br/>
      </w:r>
      <w:bookmarkStart w:id="12" w:name="_Ref61577055"/>
      <w:bookmarkStart w:id="13" w:name="_Toc86348521"/>
      <w:r w:rsidRPr="001229FB">
        <w:rPr>
          <w:rFonts w:ascii="Arial" w:hAnsi="Arial" w:cs="Arial"/>
        </w:rPr>
        <w:t>RESUME</w:t>
      </w:r>
      <w:r w:rsidRPr="001229FB">
        <w:rPr>
          <w:rFonts w:ascii="Arial" w:hAnsi="Arial" w:cs="Arial"/>
          <w:lang w:bidi="ar-AE"/>
        </w:rPr>
        <w:t xml:space="preserve"> </w:t>
      </w:r>
      <w:bookmarkEnd w:id="12"/>
      <w:r w:rsidR="00F05402" w:rsidRPr="001229FB">
        <w:rPr>
          <w:rFonts w:ascii="Arial" w:hAnsi="Arial" w:cs="Arial"/>
          <w:lang w:bidi="ar-AE"/>
        </w:rPr>
        <w:t>FORM</w:t>
      </w:r>
      <w:bookmarkEnd w:id="13"/>
    </w:p>
    <w:tbl>
      <w:tblPr>
        <w:tblStyle w:val="GridTable4-Accent1"/>
        <w:tblW w:w="5127" w:type="pct"/>
        <w:tblLook w:val="06A0" w:firstRow="1" w:lastRow="0" w:firstColumn="1" w:lastColumn="0" w:noHBand="1" w:noVBand="1"/>
      </w:tblPr>
      <w:tblGrid>
        <w:gridCol w:w="3497"/>
        <w:gridCol w:w="4677"/>
        <w:gridCol w:w="4581"/>
        <w:gridCol w:w="3319"/>
      </w:tblGrid>
      <w:tr w:rsidR="0023425D" w14:paraId="64CA5AB0" w14:textId="77777777" w:rsidTr="0055265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gridSpan w:val="2"/>
          </w:tcPr>
          <w:p w14:paraId="64CA5AAE" w14:textId="77777777" w:rsidR="007A62E5" w:rsidRPr="001229FB" w:rsidRDefault="00AB19A2" w:rsidP="00D07959">
            <w:pPr>
              <w:rPr>
                <w:rFonts w:ascii="Arial" w:hAnsi="Arial" w:cs="Arial"/>
                <w:sz w:val="20"/>
                <w:szCs w:val="20"/>
              </w:rPr>
            </w:pPr>
            <w:r w:rsidRPr="001229FB">
              <w:rPr>
                <w:rFonts w:ascii="Arial" w:hAnsi="Arial" w:cs="Arial"/>
                <w:sz w:val="20"/>
                <w:szCs w:val="20"/>
              </w:rPr>
              <w:t>Key Personnel Position</w:t>
            </w:r>
          </w:p>
        </w:tc>
        <w:tc>
          <w:tcPr>
            <w:tcW w:w="0" w:type="pct"/>
            <w:gridSpan w:val="2"/>
          </w:tcPr>
          <w:p w14:paraId="64CA5AAF" w14:textId="77777777" w:rsidR="007A62E5" w:rsidRPr="001229FB" w:rsidRDefault="00AB19A2" w:rsidP="00D0795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[Insert title here]</w:t>
            </w:r>
          </w:p>
        </w:tc>
      </w:tr>
      <w:tr w:rsidR="0023425D" w14:paraId="64CA5AB4" w14:textId="77777777" w:rsidTr="00552650">
        <w:trPr>
          <w:trHeight w:val="413"/>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64CA5AB1" w14:textId="3E229A48" w:rsidR="007A62E5" w:rsidRPr="001229FB" w:rsidRDefault="00AB19A2" w:rsidP="00D07959">
            <w:pPr>
              <w:rPr>
                <w:rFonts w:ascii="Arial" w:hAnsi="Arial" w:cs="Arial"/>
                <w:sz w:val="20"/>
                <w:szCs w:val="20"/>
              </w:rPr>
            </w:pPr>
            <w:r w:rsidRPr="001229FB">
              <w:rPr>
                <w:rFonts w:ascii="Arial" w:hAnsi="Arial" w:cs="Arial"/>
                <w:sz w:val="20"/>
                <w:szCs w:val="20"/>
              </w:rPr>
              <w:t>Project Experience 1</w:t>
            </w:r>
          </w:p>
        </w:tc>
        <w:tc>
          <w:tcPr>
            <w:tcW w:w="0" w:type="pct"/>
            <w:gridSpan w:val="2"/>
            <w:shd w:val="clear" w:color="auto" w:fill="auto"/>
          </w:tcPr>
          <w:p w14:paraId="64CA5AB2"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Name</w:t>
            </w:r>
          </w:p>
        </w:tc>
        <w:tc>
          <w:tcPr>
            <w:tcW w:w="0" w:type="pct"/>
            <w:shd w:val="clear" w:color="auto" w:fill="auto"/>
          </w:tcPr>
          <w:p w14:paraId="64CA5AB3"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B8" w14:textId="77777777" w:rsidTr="00552650">
        <w:trPr>
          <w:trHeight w:val="37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4CA5AB5" w14:textId="77777777" w:rsidR="007A62E5" w:rsidRPr="001229FB" w:rsidRDefault="007A62E5" w:rsidP="00D07959">
            <w:pPr>
              <w:rPr>
                <w:rFonts w:ascii="Arial" w:hAnsi="Arial" w:cs="Arial"/>
                <w:sz w:val="20"/>
                <w:szCs w:val="20"/>
              </w:rPr>
            </w:pPr>
          </w:p>
        </w:tc>
        <w:tc>
          <w:tcPr>
            <w:tcW w:w="0" w:type="pct"/>
            <w:gridSpan w:val="2"/>
            <w:shd w:val="clear" w:color="auto" w:fill="auto"/>
          </w:tcPr>
          <w:p w14:paraId="64CA5AB6"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Description</w:t>
            </w:r>
            <w:r w:rsidR="00671C0E">
              <w:rPr>
                <w:rFonts w:ascii="Arial" w:hAnsi="Arial" w:cs="Arial"/>
                <w:sz w:val="20"/>
                <w:szCs w:val="20"/>
              </w:rPr>
              <w:t xml:space="preserve"> (including size)</w:t>
            </w:r>
          </w:p>
        </w:tc>
        <w:tc>
          <w:tcPr>
            <w:tcW w:w="0" w:type="pct"/>
            <w:shd w:val="clear" w:color="auto" w:fill="auto"/>
          </w:tcPr>
          <w:p w14:paraId="64CA5AB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BC" w14:textId="77777777" w:rsidTr="00552650">
        <w:trPr>
          <w:trHeight w:val="32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4CA5AB9" w14:textId="77777777" w:rsidR="007A62E5" w:rsidRPr="001229FB" w:rsidRDefault="007A62E5" w:rsidP="00D07959">
            <w:pPr>
              <w:rPr>
                <w:rFonts w:ascii="Arial" w:hAnsi="Arial" w:cs="Arial"/>
                <w:sz w:val="20"/>
                <w:szCs w:val="20"/>
              </w:rPr>
            </w:pPr>
          </w:p>
        </w:tc>
        <w:tc>
          <w:tcPr>
            <w:tcW w:w="0" w:type="pct"/>
            <w:gridSpan w:val="2"/>
            <w:shd w:val="clear" w:color="auto" w:fill="auto"/>
          </w:tcPr>
          <w:p w14:paraId="64CA5ABA"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Position Title </w:t>
            </w:r>
          </w:p>
        </w:tc>
        <w:tc>
          <w:tcPr>
            <w:tcW w:w="0" w:type="pct"/>
            <w:shd w:val="clear" w:color="auto" w:fill="auto"/>
          </w:tcPr>
          <w:p w14:paraId="64CA5ABB"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C0" w14:textId="77777777" w:rsidTr="00552650">
        <w:trPr>
          <w:trHeight w:val="350"/>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4CA5ABD" w14:textId="77777777" w:rsidR="007A62E5" w:rsidRPr="001229FB" w:rsidRDefault="007A62E5" w:rsidP="00D07959">
            <w:pPr>
              <w:rPr>
                <w:rFonts w:ascii="Arial" w:hAnsi="Arial" w:cs="Arial"/>
                <w:sz w:val="20"/>
                <w:szCs w:val="20"/>
              </w:rPr>
            </w:pPr>
          </w:p>
        </w:tc>
        <w:tc>
          <w:tcPr>
            <w:tcW w:w="0" w:type="pct"/>
            <w:gridSpan w:val="2"/>
            <w:shd w:val="clear" w:color="auto" w:fill="auto"/>
          </w:tcPr>
          <w:p w14:paraId="64CA5ABE"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Time in this position</w:t>
            </w:r>
          </w:p>
        </w:tc>
        <w:tc>
          <w:tcPr>
            <w:tcW w:w="0" w:type="pct"/>
            <w:shd w:val="clear" w:color="auto" w:fill="auto"/>
          </w:tcPr>
          <w:p w14:paraId="64CA5ABF"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23425D" w14:paraId="64CA5AC4" w14:textId="77777777" w:rsidTr="00552650">
        <w:trPr>
          <w:trHeight w:val="64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4CA5AC1" w14:textId="77777777" w:rsidR="007A62E5" w:rsidRPr="001229FB" w:rsidRDefault="007A62E5" w:rsidP="00D07959">
            <w:pPr>
              <w:rPr>
                <w:rFonts w:ascii="Arial" w:hAnsi="Arial" w:cs="Arial"/>
                <w:sz w:val="20"/>
                <w:szCs w:val="20"/>
              </w:rPr>
            </w:pPr>
          </w:p>
        </w:tc>
        <w:tc>
          <w:tcPr>
            <w:tcW w:w="0" w:type="pct"/>
            <w:gridSpan w:val="2"/>
            <w:shd w:val="clear" w:color="auto" w:fill="auto"/>
          </w:tcPr>
          <w:p w14:paraId="64CA5AC2"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Detailed description of project responsibilities for this position title</w:t>
            </w:r>
          </w:p>
        </w:tc>
        <w:tc>
          <w:tcPr>
            <w:tcW w:w="0" w:type="pct"/>
            <w:shd w:val="clear" w:color="auto" w:fill="auto"/>
          </w:tcPr>
          <w:p w14:paraId="64CA5AC3"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C8" w14:textId="77777777" w:rsidTr="00552650">
        <w:trPr>
          <w:trHeight w:val="68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4CA5AC5" w14:textId="77777777" w:rsidR="007A62E5" w:rsidRPr="001229FB" w:rsidRDefault="007A62E5" w:rsidP="00D07959">
            <w:pPr>
              <w:rPr>
                <w:rFonts w:ascii="Arial" w:hAnsi="Arial" w:cs="Arial"/>
                <w:sz w:val="20"/>
                <w:szCs w:val="20"/>
              </w:rPr>
            </w:pPr>
          </w:p>
        </w:tc>
        <w:tc>
          <w:tcPr>
            <w:tcW w:w="0" w:type="pct"/>
            <w:gridSpan w:val="2"/>
            <w:shd w:val="clear" w:color="auto" w:fill="auto"/>
          </w:tcPr>
          <w:p w14:paraId="64CA5AC6"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Explanation regarding the relevance of this experience to the minimum qualifications for the Key Personnel position</w:t>
            </w:r>
          </w:p>
        </w:tc>
        <w:tc>
          <w:tcPr>
            <w:tcW w:w="0" w:type="pct"/>
            <w:shd w:val="clear" w:color="auto" w:fill="auto"/>
          </w:tcPr>
          <w:p w14:paraId="64CA5AC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CC" w14:textId="77777777" w:rsidTr="00552650">
        <w:trPr>
          <w:trHeight w:val="288"/>
        </w:trPr>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4CA5AC9" w14:textId="77777777" w:rsidR="007A62E5" w:rsidRPr="001229FB" w:rsidRDefault="007A62E5" w:rsidP="00D07959">
            <w:pPr>
              <w:rPr>
                <w:rFonts w:ascii="Arial" w:hAnsi="Arial" w:cs="Arial"/>
                <w:sz w:val="20"/>
                <w:szCs w:val="20"/>
              </w:rPr>
            </w:pPr>
          </w:p>
        </w:tc>
        <w:tc>
          <w:tcPr>
            <w:tcW w:w="0" w:type="pct"/>
            <w:gridSpan w:val="2"/>
            <w:shd w:val="clear" w:color="auto" w:fill="4F81BD" w:themeFill="accent1"/>
          </w:tcPr>
          <w:p w14:paraId="64CA5ACA"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pct"/>
            <w:shd w:val="clear" w:color="auto" w:fill="4F81BD" w:themeFill="accent1"/>
          </w:tcPr>
          <w:p w14:paraId="64CA5ACB"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D0" w14:textId="77777777" w:rsidTr="00552650">
        <w:trPr>
          <w:trHeight w:val="413"/>
        </w:trPr>
        <w:tc>
          <w:tcPr>
            <w:cnfStyle w:val="001000000000" w:firstRow="0" w:lastRow="0" w:firstColumn="1" w:lastColumn="0" w:oddVBand="0" w:evenVBand="0" w:oddHBand="0" w:evenHBand="0" w:firstRowFirstColumn="0" w:firstRowLastColumn="0" w:lastRowFirstColumn="0" w:lastRowLastColumn="0"/>
            <w:tcW w:w="0" w:type="pct"/>
            <w:vMerge w:val="restart"/>
          </w:tcPr>
          <w:p w14:paraId="64CA5ACD" w14:textId="50859090" w:rsidR="007A62E5" w:rsidRPr="001229FB" w:rsidRDefault="00AB19A2" w:rsidP="00D07959">
            <w:pPr>
              <w:rPr>
                <w:rFonts w:ascii="Arial" w:hAnsi="Arial" w:cs="Arial"/>
                <w:sz w:val="20"/>
                <w:szCs w:val="20"/>
              </w:rPr>
            </w:pPr>
            <w:r w:rsidRPr="001229FB">
              <w:rPr>
                <w:rFonts w:ascii="Arial" w:hAnsi="Arial" w:cs="Arial"/>
                <w:sz w:val="20"/>
                <w:szCs w:val="20"/>
              </w:rPr>
              <w:t>Project Experience 2</w:t>
            </w:r>
          </w:p>
        </w:tc>
        <w:tc>
          <w:tcPr>
            <w:tcW w:w="0" w:type="pct"/>
            <w:gridSpan w:val="2"/>
          </w:tcPr>
          <w:p w14:paraId="64CA5ACE"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Name</w:t>
            </w:r>
          </w:p>
        </w:tc>
        <w:tc>
          <w:tcPr>
            <w:tcW w:w="0" w:type="pct"/>
          </w:tcPr>
          <w:p w14:paraId="64CA5ACF"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D4" w14:textId="77777777" w:rsidTr="00552650">
        <w:trPr>
          <w:trHeight w:val="440"/>
        </w:trPr>
        <w:tc>
          <w:tcPr>
            <w:cnfStyle w:val="001000000000" w:firstRow="0" w:lastRow="0" w:firstColumn="1" w:lastColumn="0" w:oddVBand="0" w:evenVBand="0" w:oddHBand="0" w:evenHBand="0" w:firstRowFirstColumn="0" w:firstRowLastColumn="0" w:lastRowFirstColumn="0" w:lastRowLastColumn="0"/>
            <w:tcW w:w="604" w:type="pct"/>
            <w:vMerge/>
          </w:tcPr>
          <w:p w14:paraId="64CA5AD1" w14:textId="77777777" w:rsidR="007A62E5" w:rsidRPr="001229FB" w:rsidRDefault="007A62E5" w:rsidP="00D07959">
            <w:pPr>
              <w:rPr>
                <w:rFonts w:ascii="Arial" w:hAnsi="Arial" w:cs="Arial"/>
                <w:sz w:val="20"/>
                <w:szCs w:val="20"/>
              </w:rPr>
            </w:pPr>
          </w:p>
        </w:tc>
        <w:tc>
          <w:tcPr>
            <w:tcW w:w="0" w:type="pct"/>
            <w:gridSpan w:val="2"/>
          </w:tcPr>
          <w:p w14:paraId="64CA5AD2"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Project Description</w:t>
            </w:r>
            <w:r w:rsidR="00671C0E">
              <w:rPr>
                <w:rFonts w:ascii="Arial" w:hAnsi="Arial" w:cs="Arial"/>
                <w:sz w:val="20"/>
                <w:szCs w:val="20"/>
              </w:rPr>
              <w:t xml:space="preserve"> (including size)</w:t>
            </w:r>
          </w:p>
        </w:tc>
        <w:tc>
          <w:tcPr>
            <w:tcW w:w="0" w:type="pct"/>
          </w:tcPr>
          <w:p w14:paraId="64CA5AD3"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D8" w14:textId="77777777" w:rsidTr="00552650">
        <w:trPr>
          <w:trHeight w:val="350"/>
        </w:trPr>
        <w:tc>
          <w:tcPr>
            <w:cnfStyle w:val="001000000000" w:firstRow="0" w:lastRow="0" w:firstColumn="1" w:lastColumn="0" w:oddVBand="0" w:evenVBand="0" w:oddHBand="0" w:evenHBand="0" w:firstRowFirstColumn="0" w:firstRowLastColumn="0" w:lastRowFirstColumn="0" w:lastRowLastColumn="0"/>
            <w:tcW w:w="604" w:type="pct"/>
            <w:vMerge/>
          </w:tcPr>
          <w:p w14:paraId="64CA5AD5" w14:textId="77777777" w:rsidR="007A62E5" w:rsidRPr="001229FB" w:rsidRDefault="007A62E5" w:rsidP="00D07959">
            <w:pPr>
              <w:rPr>
                <w:rFonts w:ascii="Arial" w:hAnsi="Arial" w:cs="Arial"/>
                <w:sz w:val="20"/>
                <w:szCs w:val="20"/>
              </w:rPr>
            </w:pPr>
          </w:p>
        </w:tc>
        <w:tc>
          <w:tcPr>
            <w:tcW w:w="0" w:type="pct"/>
            <w:gridSpan w:val="2"/>
          </w:tcPr>
          <w:p w14:paraId="64CA5AD6"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Position Title </w:t>
            </w:r>
          </w:p>
        </w:tc>
        <w:tc>
          <w:tcPr>
            <w:tcW w:w="0" w:type="pct"/>
          </w:tcPr>
          <w:p w14:paraId="64CA5AD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DC" w14:textId="77777777" w:rsidTr="00552650">
        <w:trPr>
          <w:trHeight w:val="431"/>
        </w:trPr>
        <w:tc>
          <w:tcPr>
            <w:cnfStyle w:val="001000000000" w:firstRow="0" w:lastRow="0" w:firstColumn="1" w:lastColumn="0" w:oddVBand="0" w:evenVBand="0" w:oddHBand="0" w:evenHBand="0" w:firstRowFirstColumn="0" w:firstRowLastColumn="0" w:lastRowFirstColumn="0" w:lastRowLastColumn="0"/>
            <w:tcW w:w="604" w:type="pct"/>
            <w:vMerge/>
          </w:tcPr>
          <w:p w14:paraId="64CA5AD9" w14:textId="77777777" w:rsidR="007A62E5" w:rsidRPr="001229FB" w:rsidRDefault="007A62E5" w:rsidP="00D07959">
            <w:pPr>
              <w:rPr>
                <w:rFonts w:ascii="Arial" w:hAnsi="Arial" w:cs="Arial"/>
                <w:sz w:val="20"/>
                <w:szCs w:val="20"/>
              </w:rPr>
            </w:pPr>
          </w:p>
        </w:tc>
        <w:tc>
          <w:tcPr>
            <w:tcW w:w="0" w:type="pct"/>
            <w:gridSpan w:val="2"/>
          </w:tcPr>
          <w:p w14:paraId="64CA5ADA"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Time in this position</w:t>
            </w:r>
          </w:p>
        </w:tc>
        <w:tc>
          <w:tcPr>
            <w:tcW w:w="0" w:type="pct"/>
          </w:tcPr>
          <w:p w14:paraId="64CA5ADB"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23425D" w14:paraId="64CA5AE0" w14:textId="77777777" w:rsidTr="00552650">
        <w:trPr>
          <w:trHeight w:val="629"/>
        </w:trPr>
        <w:tc>
          <w:tcPr>
            <w:cnfStyle w:val="001000000000" w:firstRow="0" w:lastRow="0" w:firstColumn="1" w:lastColumn="0" w:oddVBand="0" w:evenVBand="0" w:oddHBand="0" w:evenHBand="0" w:firstRowFirstColumn="0" w:firstRowLastColumn="0" w:lastRowFirstColumn="0" w:lastRowLastColumn="0"/>
            <w:tcW w:w="604" w:type="pct"/>
            <w:vMerge/>
          </w:tcPr>
          <w:p w14:paraId="64CA5ADD" w14:textId="77777777" w:rsidR="007A62E5" w:rsidRPr="001229FB" w:rsidRDefault="007A62E5" w:rsidP="00D07959">
            <w:pPr>
              <w:rPr>
                <w:rFonts w:ascii="Arial" w:hAnsi="Arial" w:cs="Arial"/>
                <w:sz w:val="20"/>
                <w:szCs w:val="20"/>
              </w:rPr>
            </w:pPr>
          </w:p>
        </w:tc>
        <w:tc>
          <w:tcPr>
            <w:tcW w:w="0" w:type="pct"/>
            <w:gridSpan w:val="2"/>
          </w:tcPr>
          <w:p w14:paraId="64CA5ADE"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Detailed description of project responsibilities for this position title</w:t>
            </w:r>
          </w:p>
        </w:tc>
        <w:tc>
          <w:tcPr>
            <w:tcW w:w="0" w:type="pct"/>
          </w:tcPr>
          <w:p w14:paraId="64CA5ADF"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E4" w14:textId="77777777" w:rsidTr="00552650">
        <w:trPr>
          <w:trHeight w:val="710"/>
        </w:trPr>
        <w:tc>
          <w:tcPr>
            <w:cnfStyle w:val="001000000000" w:firstRow="0" w:lastRow="0" w:firstColumn="1" w:lastColumn="0" w:oddVBand="0" w:evenVBand="0" w:oddHBand="0" w:evenHBand="0" w:firstRowFirstColumn="0" w:firstRowLastColumn="0" w:lastRowFirstColumn="0" w:lastRowLastColumn="0"/>
            <w:tcW w:w="604" w:type="pct"/>
            <w:vMerge/>
          </w:tcPr>
          <w:p w14:paraId="64CA5AE1" w14:textId="77777777" w:rsidR="007A62E5" w:rsidRPr="001229FB" w:rsidRDefault="007A62E5" w:rsidP="00D07959">
            <w:pPr>
              <w:rPr>
                <w:rFonts w:ascii="Arial" w:hAnsi="Arial" w:cs="Arial"/>
                <w:sz w:val="20"/>
                <w:szCs w:val="20"/>
              </w:rPr>
            </w:pPr>
          </w:p>
        </w:tc>
        <w:tc>
          <w:tcPr>
            <w:tcW w:w="0" w:type="pct"/>
            <w:gridSpan w:val="2"/>
          </w:tcPr>
          <w:p w14:paraId="64CA5AE2"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Explanation regarding the relevance of this experience to the minimum qualifications for the Key Personnel position</w:t>
            </w:r>
          </w:p>
        </w:tc>
        <w:tc>
          <w:tcPr>
            <w:tcW w:w="0" w:type="pct"/>
          </w:tcPr>
          <w:p w14:paraId="64CA5AE3"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E8" w14:textId="77777777" w:rsidTr="00552650">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4CA5AE5" w14:textId="77777777" w:rsidR="007A62E5" w:rsidRPr="001229FB" w:rsidRDefault="007A62E5" w:rsidP="00D07959">
            <w:pPr>
              <w:rPr>
                <w:rFonts w:ascii="Arial" w:hAnsi="Arial" w:cs="Arial"/>
                <w:sz w:val="20"/>
                <w:szCs w:val="20"/>
              </w:rPr>
            </w:pPr>
          </w:p>
        </w:tc>
        <w:tc>
          <w:tcPr>
            <w:tcW w:w="0" w:type="pct"/>
            <w:gridSpan w:val="2"/>
            <w:shd w:val="clear" w:color="auto" w:fill="4F81BD" w:themeFill="accent1"/>
          </w:tcPr>
          <w:p w14:paraId="64CA5AE6"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pct"/>
            <w:shd w:val="clear" w:color="auto" w:fill="4F81BD" w:themeFill="accent1"/>
          </w:tcPr>
          <w:p w14:paraId="64CA5AE7"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EC" w14:textId="77777777" w:rsidTr="00552650">
        <w:tc>
          <w:tcPr>
            <w:cnfStyle w:val="001000000000" w:firstRow="0" w:lastRow="0" w:firstColumn="1" w:lastColumn="0" w:oddVBand="0" w:evenVBand="0" w:oddHBand="0" w:evenHBand="0" w:firstRowFirstColumn="0" w:firstRowLastColumn="0" w:lastRowFirstColumn="0" w:lastRowLastColumn="0"/>
            <w:tcW w:w="604" w:type="pct"/>
          </w:tcPr>
          <w:p w14:paraId="64CA5AE9" w14:textId="77777777" w:rsidR="007A62E5" w:rsidRPr="001229FB" w:rsidRDefault="007A62E5" w:rsidP="00D07959">
            <w:pPr>
              <w:rPr>
                <w:rFonts w:ascii="Arial" w:hAnsi="Arial" w:cs="Arial"/>
                <w:sz w:val="20"/>
                <w:szCs w:val="20"/>
              </w:rPr>
            </w:pPr>
          </w:p>
        </w:tc>
        <w:tc>
          <w:tcPr>
            <w:tcW w:w="0" w:type="pct"/>
            <w:gridSpan w:val="2"/>
          </w:tcPr>
          <w:p w14:paraId="64CA5AEA"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1229FB">
              <w:rPr>
                <w:rFonts w:ascii="Arial" w:hAnsi="Arial" w:cs="Arial"/>
                <w:b/>
                <w:i/>
                <w:sz w:val="20"/>
                <w:szCs w:val="20"/>
              </w:rPr>
              <w:t>[Copy and paste as needed to demonstrate additional project experience</w:t>
            </w:r>
            <w:r w:rsidR="007171DF" w:rsidRPr="001229FB">
              <w:rPr>
                <w:rFonts w:ascii="Arial" w:hAnsi="Arial" w:cs="Arial"/>
                <w:b/>
                <w:i/>
                <w:sz w:val="20"/>
                <w:szCs w:val="20"/>
              </w:rPr>
              <w:t xml:space="preserve"> for a minimum of 10 years’ industry experience and at least three years’ experience in the same or similar role for projects of similar size and complexity as the Project</w:t>
            </w:r>
            <w:r w:rsidRPr="001229FB">
              <w:rPr>
                <w:rFonts w:ascii="Arial" w:hAnsi="Arial" w:cs="Arial"/>
                <w:b/>
                <w:i/>
                <w:sz w:val="20"/>
                <w:szCs w:val="20"/>
              </w:rPr>
              <w:t>]</w:t>
            </w:r>
          </w:p>
        </w:tc>
        <w:tc>
          <w:tcPr>
            <w:tcW w:w="0" w:type="pct"/>
          </w:tcPr>
          <w:p w14:paraId="64CA5AEB" w14:textId="77777777" w:rsidR="007A62E5"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From (year)_______(month)__________ to (year)______(month)______ equals total of _________years _______ months</w:t>
            </w:r>
          </w:p>
        </w:tc>
      </w:tr>
      <w:tr w:rsidR="0023425D" w14:paraId="64CA5AF0" w14:textId="77777777" w:rsidTr="00552650">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4CA5AED" w14:textId="77777777" w:rsidR="007A62E5" w:rsidRPr="001229FB" w:rsidRDefault="007A62E5" w:rsidP="00D07959">
            <w:pPr>
              <w:rPr>
                <w:rFonts w:ascii="Arial" w:hAnsi="Arial" w:cs="Arial"/>
                <w:sz w:val="20"/>
                <w:szCs w:val="20"/>
              </w:rPr>
            </w:pPr>
          </w:p>
        </w:tc>
        <w:tc>
          <w:tcPr>
            <w:tcW w:w="0" w:type="pct"/>
            <w:gridSpan w:val="2"/>
            <w:shd w:val="clear" w:color="auto" w:fill="4F81BD" w:themeFill="accent1"/>
          </w:tcPr>
          <w:p w14:paraId="64CA5AEE"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pct"/>
            <w:shd w:val="clear" w:color="auto" w:fill="4F81BD" w:themeFill="accent1"/>
          </w:tcPr>
          <w:p w14:paraId="64CA5AEF" w14:textId="77777777" w:rsidR="007A62E5" w:rsidRPr="001229FB" w:rsidRDefault="007A62E5"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F4" w14:textId="77777777" w:rsidTr="00552650">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64CA5AF1" w14:textId="77777777" w:rsidR="007171DF" w:rsidRPr="001229FB" w:rsidRDefault="00AB19A2" w:rsidP="00D07959">
            <w:pPr>
              <w:rPr>
                <w:rFonts w:ascii="Arial" w:hAnsi="Arial" w:cs="Arial"/>
                <w:sz w:val="20"/>
                <w:szCs w:val="20"/>
              </w:rPr>
            </w:pPr>
            <w:r w:rsidRPr="001229FB">
              <w:rPr>
                <w:rFonts w:ascii="Arial" w:hAnsi="Arial" w:cs="Arial"/>
                <w:sz w:val="20"/>
                <w:szCs w:val="20"/>
              </w:rPr>
              <w:t>Education</w:t>
            </w:r>
          </w:p>
        </w:tc>
        <w:tc>
          <w:tcPr>
            <w:tcW w:w="0" w:type="pct"/>
            <w:gridSpan w:val="2"/>
            <w:shd w:val="clear" w:color="auto" w:fill="auto"/>
          </w:tcPr>
          <w:p w14:paraId="64CA5AF2" w14:textId="024F956F" w:rsidR="007171DF"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 xml:space="preserve">List all formal education, certifications, registrations </w:t>
            </w:r>
            <w:r w:rsidR="000B5892" w:rsidRPr="001229FB" w:rsidDel="000B5892">
              <w:rPr>
                <w:rFonts w:cs="Arial"/>
                <w:b/>
                <w:sz w:val="20"/>
                <w:szCs w:val="20"/>
              </w:rPr>
              <w:t xml:space="preserve"> </w:t>
            </w:r>
            <w:r w:rsidRPr="001229FB">
              <w:rPr>
                <w:rFonts w:ascii="Arial" w:hAnsi="Arial" w:cs="Arial"/>
                <w:sz w:val="20"/>
                <w:szCs w:val="20"/>
              </w:rPr>
              <w:t>and other credentials relevant to the Key Personnel role</w:t>
            </w:r>
          </w:p>
        </w:tc>
        <w:tc>
          <w:tcPr>
            <w:tcW w:w="0" w:type="pct"/>
            <w:shd w:val="clear" w:color="auto" w:fill="auto"/>
          </w:tcPr>
          <w:p w14:paraId="64CA5AF3" w14:textId="77777777" w:rsidR="007171DF" w:rsidRPr="001229FB" w:rsidRDefault="00AB19A2"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Institution, date, expiration (if applicable)</w:t>
            </w:r>
          </w:p>
        </w:tc>
      </w:tr>
      <w:tr w:rsidR="0023425D" w14:paraId="64CA5AF8" w14:textId="77777777" w:rsidTr="00552650">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4CA5AF5" w14:textId="77777777" w:rsidR="007171DF" w:rsidRPr="001229FB" w:rsidRDefault="007171DF" w:rsidP="00D07959">
            <w:pPr>
              <w:rPr>
                <w:rFonts w:ascii="Arial" w:hAnsi="Arial" w:cs="Arial"/>
                <w:sz w:val="20"/>
                <w:szCs w:val="20"/>
              </w:rPr>
            </w:pPr>
          </w:p>
        </w:tc>
        <w:tc>
          <w:tcPr>
            <w:tcW w:w="0" w:type="pct"/>
            <w:gridSpan w:val="2"/>
            <w:shd w:val="clear" w:color="auto" w:fill="4F81BD" w:themeFill="accent1"/>
          </w:tcPr>
          <w:p w14:paraId="64CA5AF6" w14:textId="77777777" w:rsidR="007171DF" w:rsidRPr="001229FB" w:rsidRDefault="007171DF"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pct"/>
            <w:shd w:val="clear" w:color="auto" w:fill="4F81BD" w:themeFill="accent1"/>
          </w:tcPr>
          <w:p w14:paraId="64CA5AF7" w14:textId="77777777" w:rsidR="007171DF" w:rsidRPr="001229FB" w:rsidRDefault="007171DF" w:rsidP="00D079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425D" w14:paraId="64CA5AFC" w14:textId="77777777" w:rsidTr="00552650">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64CA5AF9" w14:textId="77777777" w:rsidR="007171DF" w:rsidRPr="001229FB" w:rsidRDefault="00AB19A2" w:rsidP="007171DF">
            <w:pPr>
              <w:rPr>
                <w:rFonts w:ascii="Arial" w:hAnsi="Arial" w:cs="Arial"/>
                <w:sz w:val="20"/>
                <w:szCs w:val="20"/>
              </w:rPr>
            </w:pPr>
            <w:r w:rsidRPr="001229FB">
              <w:rPr>
                <w:rFonts w:ascii="Arial" w:hAnsi="Arial" w:cs="Arial"/>
                <w:sz w:val="20"/>
                <w:szCs w:val="20"/>
              </w:rPr>
              <w:t>Summary of Experience</w:t>
            </w:r>
          </w:p>
        </w:tc>
        <w:tc>
          <w:tcPr>
            <w:tcW w:w="0" w:type="pct"/>
            <w:gridSpan w:val="2"/>
            <w:shd w:val="clear" w:color="auto" w:fill="auto"/>
          </w:tcPr>
          <w:p w14:paraId="64CA5AFA" w14:textId="77777777" w:rsidR="007171DF" w:rsidRPr="001229FB" w:rsidRDefault="00AB19A2"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sz w:val="20"/>
                <w:szCs w:val="20"/>
              </w:rPr>
              <w:t>Total number of years and months of experience in a position relevant to experience required for the Key Personnel Position</w:t>
            </w:r>
          </w:p>
        </w:tc>
        <w:tc>
          <w:tcPr>
            <w:tcW w:w="0" w:type="pct"/>
            <w:shd w:val="clear" w:color="auto" w:fill="auto"/>
          </w:tcPr>
          <w:p w14:paraId="64CA5AFB" w14:textId="77777777" w:rsidR="007171DF" w:rsidRPr="001229FB" w:rsidRDefault="00AB19A2" w:rsidP="007171D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229FB">
              <w:rPr>
                <w:rFonts w:ascii="Arial" w:hAnsi="Arial" w:cs="Arial"/>
                <w:b/>
                <w:i/>
                <w:sz w:val="20"/>
                <w:szCs w:val="20"/>
              </w:rPr>
              <w:t>[Insert cumulative total years and months of experience as demonstrated by the above experience that are applicable to the Key Personnel position.]</w:t>
            </w:r>
          </w:p>
        </w:tc>
      </w:tr>
    </w:tbl>
    <w:p w14:paraId="64CA5B05" w14:textId="77777777" w:rsidR="001C27ED" w:rsidRDefault="001C27ED">
      <w:pPr>
        <w:spacing w:after="200" w:line="276" w:lineRule="auto"/>
        <w:rPr>
          <w:rFonts w:cs="Arial"/>
          <w:lang w:bidi="ar-AE"/>
        </w:rPr>
      </w:pPr>
    </w:p>
    <w:p w14:paraId="64CA5B3B" w14:textId="77777777" w:rsidR="00F2636E" w:rsidRPr="001229FB" w:rsidRDefault="00F2636E">
      <w:pPr>
        <w:spacing w:after="200" w:line="276" w:lineRule="auto"/>
        <w:rPr>
          <w:rFonts w:cs="Arial"/>
          <w:lang w:bidi="ar-AE"/>
        </w:rPr>
      </w:pPr>
    </w:p>
    <w:p w14:paraId="64CA5B3C" w14:textId="77777777" w:rsidR="007A62E5" w:rsidRPr="001229FB" w:rsidRDefault="007A62E5">
      <w:pPr>
        <w:spacing w:after="200" w:line="276" w:lineRule="auto"/>
        <w:rPr>
          <w:rFonts w:cs="Arial"/>
          <w:lang w:bidi="ar-AE"/>
        </w:rPr>
        <w:sectPr w:rsidR="007A62E5" w:rsidRPr="001229FB" w:rsidSect="007A62E5">
          <w:headerReference w:type="even" r:id="rId23"/>
          <w:headerReference w:type="default" r:id="rId24"/>
          <w:footerReference w:type="even" r:id="rId25"/>
          <w:footerReference w:type="default" r:id="rId26"/>
          <w:headerReference w:type="first" r:id="rId27"/>
          <w:footerReference w:type="first" r:id="rId28"/>
          <w:pgSz w:w="16838" w:h="11909" w:orient="landscape" w:code="9"/>
          <w:pgMar w:top="720" w:right="576" w:bottom="720" w:left="576" w:header="432" w:footer="432" w:gutter="0"/>
          <w:cols w:space="720"/>
          <w:docGrid w:linePitch="299"/>
        </w:sectPr>
      </w:pPr>
    </w:p>
    <w:p w14:paraId="64CA5B3D" w14:textId="77777777" w:rsidR="000B395F" w:rsidRPr="001229FB" w:rsidRDefault="00AB19A2" w:rsidP="00CB0E42">
      <w:pPr>
        <w:pStyle w:val="S3Heading1"/>
        <w:rPr>
          <w:rFonts w:ascii="Arial" w:hAnsi="Arial" w:cs="Arial"/>
          <w:lang w:bidi="ar-AE"/>
        </w:rPr>
      </w:pPr>
      <w:r w:rsidRPr="001229FB">
        <w:rPr>
          <w:rFonts w:ascii="Arial" w:hAnsi="Arial" w:cs="Arial"/>
          <w:lang w:bidi="ar-AE"/>
        </w:rPr>
        <w:br/>
      </w:r>
      <w:r w:rsidRPr="001229FB">
        <w:rPr>
          <w:rFonts w:ascii="Arial" w:hAnsi="Arial" w:cs="Arial"/>
          <w:lang w:bidi="ar-AE"/>
        </w:rPr>
        <w:br/>
      </w:r>
      <w:bookmarkStart w:id="14" w:name="_Ref61577131"/>
      <w:bookmarkStart w:id="15" w:name="_Ref61577381"/>
      <w:bookmarkStart w:id="16" w:name="_Toc86348522"/>
      <w:r w:rsidRPr="001229FB">
        <w:rPr>
          <w:rFonts w:ascii="Arial" w:hAnsi="Arial" w:cs="Arial"/>
          <w:lang w:bidi="ar-AE"/>
        </w:rPr>
        <w:t>INDUSTRIAL SAFETY RECORD</w:t>
      </w:r>
      <w:bookmarkEnd w:id="14"/>
      <w:bookmarkEnd w:id="15"/>
      <w:bookmarkEnd w:id="16"/>
    </w:p>
    <w:p w14:paraId="64CA5B3E" w14:textId="77777777" w:rsidR="000B395F" w:rsidRPr="001229FB" w:rsidRDefault="00AB19A2" w:rsidP="000B395F">
      <w:pPr>
        <w:pStyle w:val="NormalAshurst"/>
        <w:rPr>
          <w:rFonts w:cs="Arial"/>
          <w:bCs/>
          <w:lang w:bidi="ar-AE"/>
        </w:rPr>
      </w:pPr>
      <w:r w:rsidRPr="001229FB">
        <w:rPr>
          <w:rFonts w:cs="Arial"/>
          <w:bCs/>
          <w:lang w:bidi="ar-AE"/>
        </w:rPr>
        <w:t xml:space="preserve">FOR RESPONDENT, </w:t>
      </w:r>
      <w:r w:rsidR="001A199E" w:rsidRPr="001229FB">
        <w:rPr>
          <w:rFonts w:cs="Arial"/>
          <w:bCs/>
          <w:lang w:bidi="ar-AE"/>
        </w:rPr>
        <w:t>LEAD CONTRACTOR AND ANY MAJOR</w:t>
      </w:r>
      <w:r>
        <w:rPr>
          <w:rStyle w:val="FootnoteReference"/>
          <w:rFonts w:cs="Arial"/>
          <w:bCs/>
          <w:lang w:bidi="ar-AE"/>
        </w:rPr>
        <w:footnoteReference w:customMarkFollows="1" w:id="2"/>
        <w:t>1</w:t>
      </w:r>
      <w:r w:rsidR="001A199E" w:rsidRPr="001229FB">
        <w:rPr>
          <w:rFonts w:cs="Arial"/>
          <w:bCs/>
          <w:lang w:bidi="ar-AE"/>
        </w:rPr>
        <w:t xml:space="preserve"> SUBCONTRACTORS (AS APPLICABLE) </w:t>
      </w:r>
    </w:p>
    <w:p w14:paraId="64CA5B3F" w14:textId="77777777" w:rsidR="000B395F" w:rsidRPr="001229FB" w:rsidRDefault="00AB19A2" w:rsidP="000B395F">
      <w:pPr>
        <w:pStyle w:val="NormalAshurst"/>
        <w:rPr>
          <w:rFonts w:cs="Arial"/>
          <w:bCs/>
          <w:lang w:bidi="ar-AE"/>
        </w:rPr>
      </w:pPr>
      <w:r w:rsidRPr="001229FB">
        <w:rPr>
          <w:rFonts w:cs="Arial"/>
          <w:bCs/>
          <w:lang w:bidi="ar-AE"/>
        </w:rPr>
        <w:t>RESPONDENT’S NAME</w:t>
      </w:r>
      <w:r w:rsidR="007671D3" w:rsidRPr="001229FB">
        <w:rPr>
          <w:rFonts w:cs="Arial"/>
          <w:bCs/>
          <w:lang w:bidi="ar-AE"/>
        </w:rPr>
        <w:t xml:space="preserve">:  </w:t>
      </w:r>
      <w:r w:rsidRPr="001229FB">
        <w:rPr>
          <w:rFonts w:cs="Arial"/>
          <w:bCs/>
          <w:lang w:bidi="ar-AE"/>
        </w:rPr>
        <w:t>_____________________________________</w:t>
      </w:r>
    </w:p>
    <w:p w14:paraId="64CA5B40" w14:textId="77777777" w:rsidR="000B395F" w:rsidRPr="001229FB" w:rsidRDefault="00AB19A2" w:rsidP="000B395F">
      <w:pPr>
        <w:pStyle w:val="NormalAshurst"/>
        <w:rPr>
          <w:rFonts w:cs="Arial"/>
          <w:bCs/>
          <w:lang w:bidi="ar-AE"/>
        </w:rPr>
      </w:pPr>
      <w:r w:rsidRPr="001229FB">
        <w:rPr>
          <w:rFonts w:cs="Arial"/>
          <w:bCs/>
          <w:lang w:bidi="ar-AE"/>
        </w:rPr>
        <w:t>NAME OF TEAM MEMBER</w:t>
      </w:r>
      <w:r w:rsidR="007671D3" w:rsidRPr="001229FB">
        <w:rPr>
          <w:rFonts w:cs="Arial"/>
          <w:bCs/>
          <w:lang w:bidi="ar-AE"/>
        </w:rPr>
        <w:t xml:space="preserve">:  </w:t>
      </w:r>
      <w:r w:rsidRPr="001229FB">
        <w:rPr>
          <w:rFonts w:cs="Arial"/>
          <w:bCs/>
          <w:lang w:bidi="ar-AE"/>
        </w:rPr>
        <w:t>________________________________</w:t>
      </w:r>
    </w:p>
    <w:p w14:paraId="64CA5B41" w14:textId="77777777" w:rsidR="000B395F" w:rsidRPr="001229FB" w:rsidRDefault="00AB19A2" w:rsidP="000B395F">
      <w:pPr>
        <w:pStyle w:val="NormalAshurst"/>
        <w:rPr>
          <w:rFonts w:cs="Arial"/>
          <w:bCs/>
          <w:lang w:bidi="ar-AE"/>
        </w:rPr>
      </w:pPr>
      <w:r w:rsidRPr="001229FB">
        <w:rPr>
          <w:rFonts w:cs="Arial"/>
          <w:bCs/>
          <w:lang w:bidi="ar-AE"/>
        </w:rPr>
        <w:t>ROLE OF TEAM MEMBER</w:t>
      </w:r>
      <w:r w:rsidR="007671D3" w:rsidRPr="001229FB">
        <w:rPr>
          <w:rFonts w:cs="Arial"/>
          <w:bCs/>
          <w:lang w:bidi="ar-AE"/>
        </w:rPr>
        <w:t xml:space="preserve">:  </w:t>
      </w:r>
      <w:r w:rsidRPr="001229FB">
        <w:rPr>
          <w:rFonts w:cs="Arial"/>
          <w:bCs/>
          <w:lang w:bidi="ar-AE"/>
        </w:rPr>
        <w:t>________________________________</w:t>
      </w:r>
    </w:p>
    <w:p w14:paraId="64CA5B42" w14:textId="77777777" w:rsidR="000B395F" w:rsidRPr="001229FB" w:rsidRDefault="00AB19A2" w:rsidP="000B395F">
      <w:pPr>
        <w:pStyle w:val="NormalAshurst"/>
        <w:rPr>
          <w:rFonts w:cs="Arial"/>
          <w:b/>
          <w:bCs/>
          <w:lang w:bidi="ar-AE"/>
        </w:rPr>
      </w:pPr>
      <w:r w:rsidRPr="001229FB">
        <w:rPr>
          <w:rFonts w:cs="Arial"/>
          <w:b/>
          <w:bCs/>
          <w:lang w:bidi="ar-AE"/>
        </w:rPr>
        <w:t>INSTRUCTIONS:</w:t>
      </w:r>
    </w:p>
    <w:p w14:paraId="64CA5B43" w14:textId="3D855B34" w:rsidR="000B395F" w:rsidRPr="00552650" w:rsidRDefault="00AB19A2">
      <w:pPr>
        <w:pStyle w:val="NormalAshurst"/>
        <w:rPr>
          <w:rFonts w:cs="Arial"/>
          <w:b/>
          <w:bCs/>
          <w:i/>
          <w:iCs/>
          <w:lang w:bidi="ar-AE"/>
        </w:rPr>
      </w:pPr>
      <w:r w:rsidRPr="00AF5A50">
        <w:rPr>
          <w:rFonts w:cs="Arial"/>
          <w:lang w:bidi="ar-AE"/>
        </w:rPr>
        <w:t xml:space="preserve">This form shall be filled out </w:t>
      </w:r>
      <w:r w:rsidRPr="0065667C">
        <w:rPr>
          <w:rFonts w:cs="Arial"/>
          <w:lang w:bidi="ar-AE"/>
        </w:rPr>
        <w:t>separately and provided for the Respondent</w:t>
      </w:r>
      <w:r w:rsidR="001A6B86" w:rsidRPr="007F455C">
        <w:rPr>
          <w:rFonts w:cs="Arial"/>
          <w:lang w:bidi="ar-AE"/>
        </w:rPr>
        <w:t>,</w:t>
      </w:r>
      <w:r w:rsidRPr="00552650">
        <w:rPr>
          <w:rFonts w:cs="Arial"/>
          <w:lang w:bidi="ar-AE"/>
        </w:rPr>
        <w:t xml:space="preserve"> </w:t>
      </w:r>
      <w:r w:rsidR="001A6B86" w:rsidRPr="00552650">
        <w:rPr>
          <w:rFonts w:cs="Arial"/>
          <w:lang w:bidi="ar-AE"/>
        </w:rPr>
        <w:t xml:space="preserve">the Lead Contractor, and </w:t>
      </w:r>
      <w:r w:rsidR="001A6B86" w:rsidRPr="00552650">
        <w:rPr>
          <w:rFonts w:cs="Arial"/>
        </w:rPr>
        <w:t xml:space="preserve">any </w:t>
      </w:r>
      <w:r w:rsidR="00773C33" w:rsidRPr="00552650">
        <w:rPr>
          <w:rFonts w:cs="Arial"/>
        </w:rPr>
        <w:t>M</w:t>
      </w:r>
      <w:r w:rsidR="001A6B86" w:rsidRPr="00552650">
        <w:rPr>
          <w:rFonts w:cs="Arial"/>
        </w:rPr>
        <w:t>ajor subcontractors, in each case</w:t>
      </w:r>
      <w:r w:rsidRPr="00552650">
        <w:rPr>
          <w:rFonts w:cs="Arial"/>
          <w:lang w:bidi="ar-AE"/>
        </w:rPr>
        <w:t xml:space="preserve"> that has undertaken work in the United States and is intended to perform or supervise construction work for the Project, and including information for any entity affiliated with</w:t>
      </w:r>
      <w:r w:rsidR="001A6B86" w:rsidRPr="00552650">
        <w:rPr>
          <w:rFonts w:cs="Arial"/>
          <w:lang w:bidi="ar-AE"/>
        </w:rPr>
        <w:t xml:space="preserve"> any</w:t>
      </w:r>
      <w:r w:rsidRPr="00552650">
        <w:rPr>
          <w:rFonts w:cs="Arial"/>
          <w:lang w:bidi="ar-AE"/>
        </w:rPr>
        <w:t xml:space="preserve"> such team member that has undertaken work in the United States as of the end of the last </w:t>
      </w:r>
      <w:r w:rsidR="00DC7D66" w:rsidRPr="00552650">
        <w:rPr>
          <w:rFonts w:cs="Arial"/>
          <w:lang w:bidi="ar-AE"/>
        </w:rPr>
        <w:t xml:space="preserve">federal </w:t>
      </w:r>
      <w:r w:rsidR="00DC7D66" w:rsidRPr="00552650">
        <w:rPr>
          <w:rFonts w:cs="Arial"/>
        </w:rPr>
        <w:t>Occupational Safety and Health Administration</w:t>
      </w:r>
      <w:r w:rsidR="00DC7D66" w:rsidRPr="00552650">
        <w:rPr>
          <w:rFonts w:cs="Arial"/>
          <w:lang w:bidi="ar-AE"/>
        </w:rPr>
        <w:t xml:space="preserve"> (</w:t>
      </w:r>
      <w:r w:rsidRPr="00552650">
        <w:rPr>
          <w:rFonts w:cs="Arial"/>
          <w:lang w:bidi="ar-AE"/>
        </w:rPr>
        <w:t>OSHA</w:t>
      </w:r>
      <w:r w:rsidR="00DC7D66" w:rsidRPr="00552650">
        <w:rPr>
          <w:rFonts w:cs="Arial"/>
          <w:lang w:bidi="ar-AE"/>
        </w:rPr>
        <w:t>)</w:t>
      </w:r>
      <w:r w:rsidRPr="00552650">
        <w:rPr>
          <w:rFonts w:cs="Arial"/>
          <w:lang w:bidi="ar-AE"/>
        </w:rPr>
        <w:t xml:space="preserve"> reporting period and for each reporting period before that identified on this form</w:t>
      </w:r>
      <w:r w:rsidR="007671D3" w:rsidRPr="00552650">
        <w:rPr>
          <w:rFonts w:cs="Arial"/>
          <w:lang w:bidi="ar-AE"/>
        </w:rPr>
        <w:t xml:space="preserve">.  </w:t>
      </w:r>
      <w:r w:rsidRPr="00552650">
        <w:rPr>
          <w:rFonts w:cs="Arial"/>
          <w:lang w:bidi="ar-AE"/>
        </w:rPr>
        <w:t>For team members that are members of joint ventures or consortia, information as to the joint venture/consortium shall be provided as though 100% of the results were for the listed participant</w:t>
      </w:r>
      <w:r w:rsidR="007671D3" w:rsidRPr="00552650">
        <w:rPr>
          <w:rFonts w:cs="Arial"/>
          <w:lang w:bidi="ar-AE"/>
        </w:rPr>
        <w:t xml:space="preserve">.  </w:t>
      </w:r>
      <w:r w:rsidR="000D35C4">
        <w:rPr>
          <w:rFonts w:cs="Arial"/>
          <w:lang w:bidi="ar-AE"/>
        </w:rPr>
        <w:t>GDOT</w:t>
      </w:r>
      <w:r w:rsidRPr="00552650">
        <w:rPr>
          <w:rFonts w:cs="Arial"/>
          <w:lang w:bidi="ar-AE"/>
        </w:rPr>
        <w:t xml:space="preserve"> may solicit additional information from team members through the Respondent to aid </w:t>
      </w:r>
      <w:r w:rsidR="000D35C4">
        <w:rPr>
          <w:rFonts w:cs="Arial"/>
          <w:lang w:bidi="ar-AE"/>
        </w:rPr>
        <w:t>GDOT</w:t>
      </w:r>
      <w:r w:rsidRPr="00552650">
        <w:rPr>
          <w:rFonts w:cs="Arial"/>
          <w:lang w:bidi="ar-AE"/>
        </w:rPr>
        <w:t xml:space="preserve"> in its evaluation of the team member’s safety record</w:t>
      </w:r>
      <w:r w:rsidR="007671D3" w:rsidRPr="00552650">
        <w:rPr>
          <w:rFonts w:cs="Arial"/>
          <w:lang w:bidi="ar-AE"/>
        </w:rPr>
        <w:t xml:space="preserve">. </w:t>
      </w:r>
    </w:p>
    <w:p w14:paraId="64CA5B44" w14:textId="77777777" w:rsidR="006314AF" w:rsidRPr="001229FB" w:rsidRDefault="006314AF" w:rsidP="006314AF">
      <w:pPr>
        <w:pStyle w:val="NotetoPM"/>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7"/>
        <w:gridCol w:w="1474"/>
        <w:gridCol w:w="1474"/>
        <w:gridCol w:w="1474"/>
      </w:tblGrid>
      <w:tr w:rsidR="0023425D" w:rsidRPr="008C77A4" w14:paraId="64CA5B49" w14:textId="77777777" w:rsidTr="00552650">
        <w:trPr>
          <w:cantSplit/>
          <w:tblHeader/>
          <w:jc w:val="center"/>
        </w:trPr>
        <w:tc>
          <w:tcPr>
            <w:tcW w:w="6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A5B45" w14:textId="77777777" w:rsidR="000B395F" w:rsidRPr="00552650" w:rsidRDefault="000B395F" w:rsidP="0063151C">
            <w:pPr>
              <w:keepNext/>
              <w:keepLines/>
              <w:spacing w:before="60"/>
              <w:ind w:right="-90"/>
              <w:rPr>
                <w:rFonts w:cs="Arial"/>
                <w:b/>
                <w:bC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A5B46" w14:textId="77777777" w:rsidR="000B395F" w:rsidRPr="00552650" w:rsidRDefault="00AB19A2" w:rsidP="001A6B86">
            <w:pPr>
              <w:keepNext/>
              <w:keepLines/>
              <w:spacing w:before="60"/>
              <w:ind w:right="-90"/>
              <w:jc w:val="center"/>
              <w:rPr>
                <w:rFonts w:cs="Arial"/>
                <w:b/>
                <w:bCs/>
              </w:rPr>
            </w:pPr>
            <w:r w:rsidRPr="00552650">
              <w:rPr>
                <w:rFonts w:cs="Arial"/>
                <w:b/>
                <w:bCs/>
              </w:rPr>
              <w:t>20</w:t>
            </w:r>
            <w:r w:rsidR="001A6B86" w:rsidRPr="00552650">
              <w:rPr>
                <w:rFonts w:cs="Arial"/>
                <w:b/>
                <w:bCs/>
              </w:rPr>
              <w:t>19</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A5B47" w14:textId="77777777" w:rsidR="000B395F" w:rsidRPr="00552650" w:rsidRDefault="00AB19A2" w:rsidP="001A6B86">
            <w:pPr>
              <w:keepNext/>
              <w:keepLines/>
              <w:spacing w:before="60"/>
              <w:ind w:right="-90"/>
              <w:jc w:val="center"/>
              <w:rPr>
                <w:rFonts w:cs="Arial"/>
                <w:b/>
                <w:bCs/>
              </w:rPr>
            </w:pPr>
            <w:r w:rsidRPr="00552650">
              <w:rPr>
                <w:rFonts w:cs="Arial"/>
                <w:b/>
                <w:bCs/>
              </w:rPr>
              <w:t>20</w:t>
            </w:r>
            <w:r w:rsidR="001A6B86" w:rsidRPr="00552650">
              <w:rPr>
                <w:rFonts w:cs="Arial"/>
                <w:b/>
                <w:bCs/>
              </w:rPr>
              <w:t>20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A5B48" w14:textId="77777777" w:rsidR="000B395F" w:rsidRPr="00552650" w:rsidRDefault="00AB19A2" w:rsidP="001A6B86">
            <w:pPr>
              <w:keepNext/>
              <w:keepLines/>
              <w:spacing w:before="60"/>
              <w:ind w:right="-90"/>
              <w:jc w:val="center"/>
              <w:rPr>
                <w:rFonts w:cs="Arial"/>
                <w:b/>
                <w:bCs/>
              </w:rPr>
            </w:pPr>
            <w:r w:rsidRPr="00552650">
              <w:rPr>
                <w:rFonts w:cs="Arial"/>
                <w:b/>
                <w:bCs/>
              </w:rPr>
              <w:t>202</w:t>
            </w:r>
            <w:r w:rsidR="001A6B86" w:rsidRPr="00552650">
              <w:rPr>
                <w:rFonts w:cs="Arial"/>
                <w:b/>
                <w:bCs/>
              </w:rPr>
              <w:t>1</w:t>
            </w:r>
          </w:p>
        </w:tc>
      </w:tr>
      <w:tr w:rsidR="0023425D" w14:paraId="64CA5B4E"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4A" w14:textId="77777777" w:rsidR="000B395F" w:rsidRPr="001229FB" w:rsidRDefault="00AB19A2" w:rsidP="00CB0E42">
            <w:pPr>
              <w:spacing w:before="60"/>
              <w:ind w:left="512" w:hanging="512"/>
              <w:rPr>
                <w:rFonts w:cs="Arial"/>
              </w:rPr>
            </w:pPr>
            <w:r w:rsidRPr="001229FB">
              <w:rPr>
                <w:rFonts w:cs="Arial"/>
              </w:rPr>
              <w:t>1)</w:t>
            </w:r>
            <w:r w:rsidRPr="001229FB">
              <w:rPr>
                <w:rFonts w:cs="Arial"/>
              </w:rPr>
              <w:tab/>
              <w:t>Total Hours Worked (in thousands)</w:t>
            </w:r>
            <w:r w:rsidR="00B80895">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64CA5B4B" w14:textId="77777777" w:rsidR="000B395F" w:rsidRPr="001229FB" w:rsidRDefault="000B395F" w:rsidP="0063151C">
            <w:pPr>
              <w:keepNext/>
              <w:keepLines/>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4C" w14:textId="77777777" w:rsidR="000B395F" w:rsidRPr="001229FB" w:rsidRDefault="000B395F" w:rsidP="0063151C">
            <w:pPr>
              <w:keepNext/>
              <w:keepLines/>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4D" w14:textId="77777777" w:rsidR="000B395F" w:rsidRPr="001229FB" w:rsidRDefault="000B395F" w:rsidP="0063151C">
            <w:pPr>
              <w:keepNext/>
              <w:keepLines/>
              <w:spacing w:before="60"/>
              <w:ind w:right="-90"/>
              <w:rPr>
                <w:rFonts w:cs="Arial"/>
                <w:u w:val="single"/>
              </w:rPr>
            </w:pPr>
          </w:p>
        </w:tc>
      </w:tr>
      <w:tr w:rsidR="0023425D" w14:paraId="64CA5B53"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4F" w14:textId="77777777" w:rsidR="000B395F" w:rsidRPr="001229FB" w:rsidRDefault="00AB19A2" w:rsidP="00CB0E42">
            <w:pPr>
              <w:spacing w:before="60"/>
              <w:ind w:left="512" w:hanging="512"/>
              <w:rPr>
                <w:rFonts w:cs="Arial"/>
              </w:rPr>
            </w:pPr>
            <w:r w:rsidRPr="001229FB">
              <w:rPr>
                <w:rFonts w:cs="Arial"/>
              </w:rPr>
              <w:t>2)</w:t>
            </w:r>
            <w:r w:rsidRPr="001229FB">
              <w:rPr>
                <w:rFonts w:cs="Arial"/>
              </w:rPr>
              <w:tab/>
              <w:t xml:space="preserve">Number of fatalities:* </w:t>
            </w:r>
          </w:p>
        </w:tc>
        <w:tc>
          <w:tcPr>
            <w:tcW w:w="1530" w:type="dxa"/>
            <w:tcBorders>
              <w:top w:val="single" w:sz="4" w:space="0" w:color="auto"/>
              <w:left w:val="single" w:sz="4" w:space="0" w:color="auto"/>
              <w:bottom w:val="single" w:sz="4" w:space="0" w:color="auto"/>
              <w:right w:val="single" w:sz="4" w:space="0" w:color="auto"/>
            </w:tcBorders>
          </w:tcPr>
          <w:p w14:paraId="64CA5B50"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51"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52" w14:textId="77777777" w:rsidR="000B395F" w:rsidRPr="001229FB" w:rsidRDefault="000B395F" w:rsidP="0063151C">
            <w:pPr>
              <w:spacing w:before="60"/>
              <w:ind w:right="-90"/>
              <w:rPr>
                <w:rFonts w:cs="Arial"/>
                <w:u w:val="single"/>
              </w:rPr>
            </w:pPr>
          </w:p>
        </w:tc>
      </w:tr>
      <w:tr w:rsidR="0023425D" w14:paraId="64CA5B58"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54" w14:textId="77777777" w:rsidR="000B395F" w:rsidRPr="001229FB" w:rsidRDefault="00AB19A2" w:rsidP="00CB0E42">
            <w:pPr>
              <w:spacing w:before="60"/>
              <w:ind w:left="512" w:hanging="512"/>
              <w:rPr>
                <w:rFonts w:cs="Arial"/>
              </w:rPr>
            </w:pPr>
            <w:r w:rsidRPr="001229FB">
              <w:rPr>
                <w:rFonts w:cs="Arial"/>
              </w:rPr>
              <w:t>3)</w:t>
            </w:r>
            <w:r w:rsidRPr="001229FB">
              <w:rPr>
                <w:rFonts w:cs="Arial"/>
              </w:rPr>
              <w:tab/>
              <w:t xml:space="preserve">Number of lost workdays:* </w:t>
            </w:r>
          </w:p>
        </w:tc>
        <w:tc>
          <w:tcPr>
            <w:tcW w:w="1530" w:type="dxa"/>
            <w:tcBorders>
              <w:top w:val="single" w:sz="4" w:space="0" w:color="auto"/>
              <w:left w:val="single" w:sz="4" w:space="0" w:color="auto"/>
              <w:bottom w:val="single" w:sz="4" w:space="0" w:color="auto"/>
              <w:right w:val="single" w:sz="4" w:space="0" w:color="auto"/>
            </w:tcBorders>
          </w:tcPr>
          <w:p w14:paraId="64CA5B55"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56"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57" w14:textId="77777777" w:rsidR="000B395F" w:rsidRPr="001229FB" w:rsidRDefault="000B395F" w:rsidP="0063151C">
            <w:pPr>
              <w:spacing w:before="60"/>
              <w:ind w:right="-90"/>
              <w:rPr>
                <w:rFonts w:cs="Arial"/>
                <w:u w:val="single"/>
              </w:rPr>
            </w:pPr>
          </w:p>
        </w:tc>
      </w:tr>
      <w:tr w:rsidR="0023425D" w14:paraId="64CA5B5D"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59" w14:textId="77777777" w:rsidR="000B395F" w:rsidRPr="001229FB" w:rsidRDefault="00AB19A2" w:rsidP="00CB0E42">
            <w:pPr>
              <w:spacing w:before="60"/>
              <w:ind w:left="512" w:hanging="512"/>
              <w:rPr>
                <w:rFonts w:cs="Arial"/>
              </w:rPr>
            </w:pPr>
            <w:r w:rsidRPr="001229FB">
              <w:rPr>
                <w:rFonts w:cs="Arial"/>
              </w:rPr>
              <w:t>4)</w:t>
            </w:r>
            <w:r w:rsidRPr="001229FB">
              <w:rPr>
                <w:rFonts w:cs="Arial"/>
              </w:rPr>
              <w:tab/>
              <w:t>Number of lost workdays* cases:</w:t>
            </w:r>
          </w:p>
        </w:tc>
        <w:tc>
          <w:tcPr>
            <w:tcW w:w="1530" w:type="dxa"/>
            <w:tcBorders>
              <w:top w:val="single" w:sz="4" w:space="0" w:color="auto"/>
              <w:left w:val="single" w:sz="4" w:space="0" w:color="auto"/>
              <w:bottom w:val="single" w:sz="4" w:space="0" w:color="auto"/>
              <w:right w:val="single" w:sz="4" w:space="0" w:color="auto"/>
            </w:tcBorders>
          </w:tcPr>
          <w:p w14:paraId="64CA5B5A"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5B"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5C" w14:textId="77777777" w:rsidR="000B395F" w:rsidRPr="001229FB" w:rsidRDefault="000B395F" w:rsidP="0063151C">
            <w:pPr>
              <w:spacing w:before="60"/>
              <w:ind w:right="-90"/>
              <w:rPr>
                <w:rFonts w:cs="Arial"/>
                <w:u w:val="single"/>
              </w:rPr>
            </w:pPr>
          </w:p>
        </w:tc>
      </w:tr>
      <w:tr w:rsidR="0023425D" w14:paraId="64CA5B62"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5E" w14:textId="77777777" w:rsidR="000B395F" w:rsidRPr="001229FB" w:rsidRDefault="00AB19A2" w:rsidP="00CB0E42">
            <w:pPr>
              <w:spacing w:before="60"/>
              <w:ind w:left="512" w:hanging="512"/>
              <w:rPr>
                <w:rFonts w:cs="Arial"/>
              </w:rPr>
            </w:pPr>
            <w:r w:rsidRPr="001229FB">
              <w:rPr>
                <w:rFonts w:cs="Arial"/>
              </w:rPr>
              <w:t>5)</w:t>
            </w:r>
            <w:r w:rsidRPr="001229FB">
              <w:rPr>
                <w:rFonts w:cs="Arial"/>
              </w:rPr>
              <w:tab/>
              <w:t>Number of injury/illness* cases:</w:t>
            </w:r>
          </w:p>
        </w:tc>
        <w:tc>
          <w:tcPr>
            <w:tcW w:w="1530" w:type="dxa"/>
            <w:tcBorders>
              <w:top w:val="single" w:sz="4" w:space="0" w:color="auto"/>
              <w:left w:val="single" w:sz="4" w:space="0" w:color="auto"/>
              <w:bottom w:val="single" w:sz="4" w:space="0" w:color="auto"/>
              <w:right w:val="single" w:sz="4" w:space="0" w:color="auto"/>
            </w:tcBorders>
          </w:tcPr>
          <w:p w14:paraId="64CA5B5F"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0"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1" w14:textId="77777777" w:rsidR="000B395F" w:rsidRPr="001229FB" w:rsidRDefault="000B395F" w:rsidP="0063151C">
            <w:pPr>
              <w:spacing w:before="60"/>
              <w:ind w:right="-90"/>
              <w:rPr>
                <w:rFonts w:cs="Arial"/>
                <w:u w:val="single"/>
              </w:rPr>
            </w:pPr>
          </w:p>
        </w:tc>
      </w:tr>
      <w:tr w:rsidR="0023425D" w14:paraId="64CA5B67"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63" w14:textId="77777777" w:rsidR="000B395F" w:rsidRPr="001229FB" w:rsidRDefault="00AB19A2" w:rsidP="00CB0E42">
            <w:pPr>
              <w:spacing w:before="60"/>
              <w:ind w:left="512" w:hanging="512"/>
              <w:rPr>
                <w:rFonts w:cs="Arial"/>
              </w:rPr>
            </w:pPr>
            <w:r w:rsidRPr="001229FB">
              <w:rPr>
                <w:rFonts w:cs="Arial"/>
              </w:rPr>
              <w:t>6)</w:t>
            </w:r>
            <w:r w:rsidRPr="001229FB">
              <w:rPr>
                <w:rFonts w:cs="Arial"/>
              </w:rPr>
              <w:tab/>
              <w:t>Number of calendar days of restricted work activity due to injury/illness</w:t>
            </w:r>
            <w:r w:rsidR="007671D3" w:rsidRPr="001229FB">
              <w:rPr>
                <w:rFonts w:cs="Arial"/>
              </w:rPr>
              <w:t>:</w:t>
            </w:r>
            <w:r w:rsidR="00DE2B8B" w:rsidRPr="001229FB">
              <w:rPr>
                <w:rFonts w:cs="Arial"/>
              </w:rPr>
              <w:t>*</w:t>
            </w:r>
            <w:r w:rsidR="007671D3" w:rsidRPr="001229FB">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64CA5B64"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5"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6" w14:textId="77777777" w:rsidR="000B395F" w:rsidRPr="001229FB" w:rsidRDefault="000B395F" w:rsidP="0063151C">
            <w:pPr>
              <w:spacing w:before="60"/>
              <w:ind w:right="-90"/>
              <w:rPr>
                <w:rFonts w:cs="Arial"/>
                <w:u w:val="single"/>
              </w:rPr>
            </w:pPr>
          </w:p>
        </w:tc>
      </w:tr>
      <w:tr w:rsidR="0023425D" w14:paraId="64CA5B6C"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hideMark/>
          </w:tcPr>
          <w:p w14:paraId="64CA5B68" w14:textId="77777777" w:rsidR="000B395F" w:rsidRPr="001229FB" w:rsidRDefault="00AB19A2" w:rsidP="006314AF">
            <w:pPr>
              <w:spacing w:before="60"/>
              <w:ind w:left="512" w:hanging="512"/>
              <w:rPr>
                <w:rFonts w:cs="Arial"/>
              </w:rPr>
            </w:pPr>
            <w:r w:rsidRPr="001229FB">
              <w:rPr>
                <w:rFonts w:cs="Arial"/>
              </w:rPr>
              <w:t>7a)</w:t>
            </w:r>
            <w:r w:rsidRPr="001229FB">
              <w:rPr>
                <w:rFonts w:cs="Arial"/>
              </w:rPr>
              <w:tab/>
              <w:t>Incidence Rate**</w:t>
            </w:r>
            <w:r w:rsidR="006314AF" w:rsidRPr="001229FB">
              <w:rPr>
                <w:rFonts w:cs="Arial"/>
              </w:rPr>
              <w:t xml:space="preserve"> (</w:t>
            </w:r>
            <w:r w:rsidRPr="001229FB">
              <w:rPr>
                <w:rFonts w:cs="Arial"/>
              </w:rPr>
              <w:t>Lost Workday Cases</w:t>
            </w:r>
            <w:r w:rsidR="006314AF" w:rsidRPr="001229FB">
              <w:rPr>
                <w:rFonts w:cs="Arial"/>
              </w:rPr>
              <w:t>)</w:t>
            </w:r>
            <w:r w:rsidR="003A5008" w:rsidRPr="001229FB">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64CA5B69"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A"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B" w14:textId="77777777" w:rsidR="000B395F" w:rsidRPr="001229FB" w:rsidRDefault="000B395F" w:rsidP="0063151C">
            <w:pPr>
              <w:spacing w:before="60"/>
              <w:ind w:right="-90"/>
              <w:rPr>
                <w:rFonts w:cs="Arial"/>
                <w:u w:val="single"/>
              </w:rPr>
            </w:pPr>
          </w:p>
        </w:tc>
      </w:tr>
      <w:tr w:rsidR="0023425D" w14:paraId="64CA5B71" w14:textId="77777777" w:rsidTr="0063151C">
        <w:trPr>
          <w:cantSplit/>
          <w:jc w:val="center"/>
        </w:trPr>
        <w:tc>
          <w:tcPr>
            <w:tcW w:w="6323" w:type="dxa"/>
            <w:tcBorders>
              <w:top w:val="single" w:sz="4" w:space="0" w:color="auto"/>
              <w:left w:val="single" w:sz="4" w:space="0" w:color="auto"/>
              <w:bottom w:val="single" w:sz="4" w:space="0" w:color="auto"/>
              <w:right w:val="single" w:sz="4" w:space="0" w:color="auto"/>
            </w:tcBorders>
          </w:tcPr>
          <w:p w14:paraId="64CA5B6D" w14:textId="77777777" w:rsidR="000B395F" w:rsidRPr="001229FB" w:rsidRDefault="00AB19A2" w:rsidP="006314AF">
            <w:pPr>
              <w:spacing w:before="60"/>
              <w:ind w:left="512" w:hanging="512"/>
              <w:rPr>
                <w:rFonts w:cs="Arial"/>
              </w:rPr>
            </w:pPr>
            <w:r w:rsidRPr="001229FB">
              <w:rPr>
                <w:rFonts w:cs="Arial"/>
              </w:rPr>
              <w:t>7b)</w:t>
            </w:r>
            <w:r w:rsidRPr="001229FB">
              <w:rPr>
                <w:rFonts w:cs="Arial"/>
              </w:rPr>
              <w:tab/>
              <w:t>Incidence Rate**</w:t>
            </w:r>
            <w:r w:rsidR="006314AF" w:rsidRPr="001229FB">
              <w:rPr>
                <w:rFonts w:cs="Arial"/>
              </w:rPr>
              <w:t xml:space="preserve"> (</w:t>
            </w:r>
            <w:r w:rsidRPr="001229FB">
              <w:rPr>
                <w:rFonts w:cs="Arial"/>
              </w:rPr>
              <w:t>Calendar Days Lost</w:t>
            </w:r>
            <w:r w:rsidR="006314AF" w:rsidRPr="001229FB">
              <w:rPr>
                <w:rFonts w:cs="Arial"/>
              </w:rPr>
              <w:t>)</w:t>
            </w:r>
            <w:r w:rsidR="003A5008" w:rsidRPr="001229FB">
              <w:rPr>
                <w:rFonts w:cs="Arial"/>
              </w:rPr>
              <w:t>:</w:t>
            </w:r>
          </w:p>
        </w:tc>
        <w:tc>
          <w:tcPr>
            <w:tcW w:w="1530" w:type="dxa"/>
            <w:tcBorders>
              <w:top w:val="single" w:sz="4" w:space="0" w:color="auto"/>
              <w:left w:val="single" w:sz="4" w:space="0" w:color="auto"/>
              <w:bottom w:val="single" w:sz="4" w:space="0" w:color="auto"/>
              <w:right w:val="single" w:sz="4" w:space="0" w:color="auto"/>
            </w:tcBorders>
          </w:tcPr>
          <w:p w14:paraId="64CA5B6E"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6F" w14:textId="77777777" w:rsidR="000B395F" w:rsidRPr="001229FB" w:rsidRDefault="000B395F" w:rsidP="0063151C">
            <w:pPr>
              <w:spacing w:before="60"/>
              <w:ind w:right="-90"/>
              <w:rPr>
                <w:rFonts w:cs="Arial"/>
                <w:u w:val="single"/>
              </w:rPr>
            </w:pPr>
          </w:p>
        </w:tc>
        <w:tc>
          <w:tcPr>
            <w:tcW w:w="1530" w:type="dxa"/>
            <w:tcBorders>
              <w:top w:val="single" w:sz="4" w:space="0" w:color="auto"/>
              <w:left w:val="single" w:sz="4" w:space="0" w:color="auto"/>
              <w:bottom w:val="single" w:sz="4" w:space="0" w:color="auto"/>
              <w:right w:val="single" w:sz="4" w:space="0" w:color="auto"/>
            </w:tcBorders>
          </w:tcPr>
          <w:p w14:paraId="64CA5B70" w14:textId="77777777" w:rsidR="000B395F" w:rsidRPr="001229FB" w:rsidRDefault="000B395F" w:rsidP="0063151C">
            <w:pPr>
              <w:spacing w:before="60"/>
              <w:ind w:right="-90"/>
              <w:rPr>
                <w:rFonts w:cs="Arial"/>
                <w:u w:val="single"/>
              </w:rPr>
            </w:pPr>
          </w:p>
        </w:tc>
      </w:tr>
    </w:tbl>
    <w:p w14:paraId="64CA5B72" w14:textId="77777777" w:rsidR="000B395F" w:rsidRPr="001229FB" w:rsidRDefault="00AB19A2" w:rsidP="006314AF">
      <w:pPr>
        <w:spacing w:before="240"/>
        <w:ind w:left="720" w:right="1526" w:hanging="360"/>
        <w:rPr>
          <w:rFonts w:cs="Arial"/>
        </w:rPr>
      </w:pPr>
      <w:r w:rsidRPr="001229FB">
        <w:rPr>
          <w:rFonts w:cs="Arial"/>
        </w:rPr>
        <w:t>*</w:t>
      </w:r>
      <w:r w:rsidRPr="001229FB">
        <w:rPr>
          <w:rFonts w:cs="Arial"/>
        </w:rPr>
        <w:tab/>
        <w:t>The information required for these items is intended to be substantially the same as required under Log of Work-Related Injuries and Illnesses, OSHA Form 300.</w:t>
      </w:r>
    </w:p>
    <w:p w14:paraId="64CA5B73" w14:textId="77777777" w:rsidR="000B395F" w:rsidRPr="001229FB" w:rsidRDefault="00AB19A2" w:rsidP="006314AF">
      <w:pPr>
        <w:spacing w:before="240"/>
        <w:ind w:left="720" w:right="1526" w:hanging="360"/>
        <w:rPr>
          <w:rFonts w:cs="Arial"/>
        </w:rPr>
      </w:pPr>
      <w:r w:rsidRPr="001229FB">
        <w:rPr>
          <w:rFonts w:cs="Arial"/>
        </w:rPr>
        <w:t>**</w:t>
      </w:r>
      <w:r w:rsidRPr="001229FB">
        <w:rPr>
          <w:rFonts w:cs="Arial"/>
        </w:rPr>
        <w:tab/>
        <w:t>Incidence Rate = No</w:t>
      </w:r>
      <w:r w:rsidR="007671D3" w:rsidRPr="001229FB">
        <w:rPr>
          <w:rFonts w:cs="Arial"/>
        </w:rPr>
        <w:t xml:space="preserve">. </w:t>
      </w:r>
      <w:r w:rsidR="00155938" w:rsidRPr="001229FB">
        <w:rPr>
          <w:rFonts w:cs="Arial"/>
        </w:rPr>
        <w:t>of</w:t>
      </w:r>
      <w:r w:rsidR="007671D3" w:rsidRPr="001229FB">
        <w:rPr>
          <w:rFonts w:cs="Arial"/>
        </w:rPr>
        <w:t xml:space="preserve"> </w:t>
      </w:r>
      <w:r w:rsidRPr="001229FB">
        <w:rPr>
          <w:rFonts w:cs="Arial"/>
        </w:rPr>
        <w:t>Injuries</w:t>
      </w:r>
      <w:r w:rsidR="00155938" w:rsidRPr="001229FB">
        <w:rPr>
          <w:rFonts w:cs="Arial"/>
        </w:rPr>
        <w:t xml:space="preserve"> and Illnesses</w:t>
      </w:r>
      <w:r w:rsidRPr="001229FB">
        <w:rPr>
          <w:rFonts w:cs="Arial"/>
        </w:rPr>
        <w:t xml:space="preserve"> (Cases) x 200,000 / Total Hours Worked</w:t>
      </w:r>
    </w:p>
    <w:p w14:paraId="64CA5B74" w14:textId="77777777" w:rsidR="000B395F" w:rsidRPr="001229FB" w:rsidRDefault="000B395F" w:rsidP="000B395F">
      <w:pPr>
        <w:ind w:right="1526"/>
        <w:rPr>
          <w:rFonts w:cs="Arial"/>
        </w:rPr>
      </w:pPr>
    </w:p>
    <w:p w14:paraId="64CA5B75" w14:textId="77777777" w:rsidR="000B395F" w:rsidRPr="001229FB" w:rsidRDefault="00AB19A2" w:rsidP="000B395F">
      <w:pPr>
        <w:ind w:right="1526"/>
        <w:jc w:val="center"/>
        <w:rPr>
          <w:rFonts w:cs="Arial"/>
          <w:i/>
        </w:rPr>
      </w:pPr>
      <w:r w:rsidRPr="001229FB">
        <w:rPr>
          <w:rFonts w:cs="Arial"/>
          <w:i/>
        </w:rPr>
        <w:t>[remainder of page intentionally blank]</w:t>
      </w:r>
      <w:r w:rsidRPr="001229FB">
        <w:rPr>
          <w:rFonts w:cs="Arial"/>
          <w:i/>
        </w:rPr>
        <w:br w:type="page"/>
      </w:r>
    </w:p>
    <w:p w14:paraId="64CA5B76" w14:textId="77777777" w:rsidR="000B395F" w:rsidRPr="001229FB" w:rsidRDefault="00AB19A2" w:rsidP="000B395F">
      <w:pPr>
        <w:ind w:right="1526"/>
        <w:rPr>
          <w:rFonts w:cs="Arial"/>
        </w:rPr>
      </w:pPr>
      <w:r w:rsidRPr="001229FB">
        <w:rPr>
          <w:rFonts w:cs="Arial"/>
        </w:rPr>
        <w:t>The above information was compiled from the records that are available to me at this time and I declare under penalty of perjury under the laws of the State of Georgia that the information is true and accurate within the limitation of those records.</w:t>
      </w:r>
    </w:p>
    <w:p w14:paraId="64CA5B77" w14:textId="77777777" w:rsidR="000B395F" w:rsidRPr="001229FB" w:rsidRDefault="000B395F" w:rsidP="000B395F">
      <w:pPr>
        <w:ind w:right="1526"/>
        <w:rPr>
          <w:rFonts w:cs="Arial"/>
        </w:rPr>
      </w:pPr>
    </w:p>
    <w:p w14:paraId="64CA5B78" w14:textId="77777777" w:rsidR="000B395F" w:rsidRPr="001229FB" w:rsidRDefault="00AB19A2" w:rsidP="000B395F">
      <w:pPr>
        <w:ind w:right="1526"/>
        <w:rPr>
          <w:rFonts w:cs="Arial"/>
        </w:rPr>
      </w:pPr>
      <w:r w:rsidRPr="001229FB">
        <w:rPr>
          <w:rFonts w:cs="Arial"/>
        </w:rPr>
        <w:t>Executed _________________________</w:t>
      </w:r>
      <w:r w:rsidR="002647F9" w:rsidRPr="002647F9">
        <w:rPr>
          <w:rFonts w:cs="Arial"/>
          <w:b/>
          <w:i/>
        </w:rPr>
        <w:t>[Date]</w:t>
      </w:r>
      <w:r w:rsidRPr="001229FB">
        <w:rPr>
          <w:rFonts w:cs="Arial"/>
        </w:rPr>
        <w:t>.</w:t>
      </w:r>
    </w:p>
    <w:p w14:paraId="64CA5B79" w14:textId="77777777" w:rsidR="000B395F" w:rsidRPr="001229FB" w:rsidRDefault="00AB19A2" w:rsidP="000B395F">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64CA5B7A" w14:textId="77777777" w:rsidR="000B395F" w:rsidRPr="001229FB" w:rsidRDefault="00AB19A2" w:rsidP="000B395F">
      <w:pPr>
        <w:tabs>
          <w:tab w:val="center" w:pos="2070"/>
          <w:tab w:val="left" w:pos="4680"/>
          <w:tab w:val="center" w:pos="8280"/>
          <w:tab w:val="right" w:leader="underscore" w:pos="9360"/>
        </w:tabs>
        <w:rPr>
          <w:rFonts w:cs="Arial"/>
        </w:rPr>
      </w:pPr>
      <w:r w:rsidRPr="001229FB">
        <w:rPr>
          <w:rFonts w:cs="Arial"/>
        </w:rPr>
        <w:tab/>
        <w:t>Name of Company (Print)</w:t>
      </w:r>
      <w:r w:rsidRPr="001229FB">
        <w:rPr>
          <w:rFonts w:cs="Arial"/>
        </w:rPr>
        <w:tab/>
      </w:r>
      <w:r w:rsidRPr="001229FB">
        <w:rPr>
          <w:rFonts w:cs="Arial"/>
        </w:rPr>
        <w:tab/>
        <w:t>Signature</w:t>
      </w:r>
    </w:p>
    <w:p w14:paraId="64CA5B7B" w14:textId="77777777" w:rsidR="000B395F" w:rsidRPr="001229FB" w:rsidRDefault="00AB19A2" w:rsidP="000B395F">
      <w:pPr>
        <w:tabs>
          <w:tab w:val="right" w:leader="underscore" w:pos="5040"/>
          <w:tab w:val="left" w:pos="5760"/>
          <w:tab w:val="right" w:leader="underscore" w:pos="10980"/>
        </w:tabs>
        <w:spacing w:before="240"/>
        <w:rPr>
          <w:rFonts w:cs="Arial"/>
        </w:rPr>
      </w:pPr>
      <w:r w:rsidRPr="001229FB">
        <w:rPr>
          <w:rFonts w:cs="Arial"/>
        </w:rPr>
        <w:tab/>
      </w:r>
      <w:r w:rsidRPr="001229FB">
        <w:rPr>
          <w:rFonts w:cs="Arial"/>
        </w:rPr>
        <w:tab/>
      </w:r>
      <w:r w:rsidRPr="001229FB">
        <w:rPr>
          <w:rFonts w:cs="Arial"/>
        </w:rPr>
        <w:tab/>
      </w:r>
    </w:p>
    <w:p w14:paraId="64CA5B7C" w14:textId="77777777" w:rsidR="000B395F" w:rsidRPr="001229FB" w:rsidRDefault="00AB19A2" w:rsidP="000B395F">
      <w:pPr>
        <w:tabs>
          <w:tab w:val="center" w:pos="2070"/>
          <w:tab w:val="left" w:pos="4680"/>
          <w:tab w:val="center" w:pos="8190"/>
          <w:tab w:val="right" w:leader="underscore" w:pos="9360"/>
        </w:tabs>
        <w:rPr>
          <w:rFonts w:cs="Arial"/>
        </w:rPr>
      </w:pPr>
      <w:r w:rsidRPr="001229FB">
        <w:rPr>
          <w:rFonts w:cs="Arial"/>
        </w:rPr>
        <w:tab/>
        <w:t>Address</w:t>
      </w:r>
      <w:r w:rsidRPr="001229FB">
        <w:rPr>
          <w:rFonts w:cs="Arial"/>
        </w:rPr>
        <w:tab/>
      </w:r>
      <w:r w:rsidRPr="001229FB">
        <w:rPr>
          <w:rFonts w:cs="Arial"/>
        </w:rPr>
        <w:tab/>
        <w:t>Title</w:t>
      </w:r>
    </w:p>
    <w:p w14:paraId="64CA5B7D" w14:textId="77777777" w:rsidR="000B395F" w:rsidRPr="001229FB" w:rsidRDefault="00AB19A2" w:rsidP="000B395F">
      <w:pPr>
        <w:tabs>
          <w:tab w:val="right" w:leader="underscore" w:pos="3240"/>
          <w:tab w:val="left" w:pos="4500"/>
          <w:tab w:val="right" w:leader="underscore" w:pos="6660"/>
          <w:tab w:val="left" w:pos="8910"/>
          <w:tab w:val="right" w:leader="underscore" w:pos="11070"/>
        </w:tabs>
        <w:spacing w:before="240"/>
        <w:rPr>
          <w:rFonts w:cs="Arial"/>
        </w:rPr>
      </w:pPr>
      <w:r w:rsidRPr="001229FB">
        <w:rPr>
          <w:rFonts w:cs="Arial"/>
        </w:rPr>
        <w:tab/>
      </w:r>
      <w:r w:rsidRPr="001229FB">
        <w:rPr>
          <w:rFonts w:cs="Arial"/>
        </w:rPr>
        <w:tab/>
      </w:r>
      <w:r w:rsidRPr="001229FB">
        <w:rPr>
          <w:rFonts w:cs="Arial"/>
        </w:rPr>
        <w:tab/>
      </w:r>
      <w:r w:rsidRPr="001229FB">
        <w:rPr>
          <w:rFonts w:cs="Arial"/>
        </w:rPr>
        <w:tab/>
      </w:r>
      <w:r w:rsidRPr="001229FB">
        <w:rPr>
          <w:rFonts w:cs="Arial"/>
        </w:rPr>
        <w:tab/>
      </w:r>
    </w:p>
    <w:p w14:paraId="64CA5B7E" w14:textId="77777777" w:rsidR="000B395F" w:rsidRPr="001229FB" w:rsidRDefault="00AB19A2" w:rsidP="000B395F">
      <w:pPr>
        <w:tabs>
          <w:tab w:val="center" w:pos="1530"/>
          <w:tab w:val="center" w:pos="5670"/>
          <w:tab w:val="center" w:pos="9000"/>
          <w:tab w:val="right" w:leader="underscore" w:pos="9990"/>
        </w:tabs>
        <w:rPr>
          <w:rFonts w:cs="Arial"/>
        </w:rPr>
      </w:pPr>
      <w:r w:rsidRPr="001229FB">
        <w:rPr>
          <w:rFonts w:cs="Arial"/>
        </w:rPr>
        <w:tab/>
        <w:t>City</w:t>
      </w:r>
      <w:r w:rsidRPr="001229FB">
        <w:rPr>
          <w:rFonts w:cs="Arial"/>
        </w:rPr>
        <w:tab/>
        <w:t>State and ZIP Code</w:t>
      </w:r>
      <w:r w:rsidRPr="001229FB">
        <w:rPr>
          <w:rFonts w:cs="Arial"/>
        </w:rPr>
        <w:tab/>
      </w:r>
      <w:r w:rsidRPr="001229FB">
        <w:rPr>
          <w:rFonts w:cs="Arial"/>
        </w:rPr>
        <w:tab/>
        <w:t>Telephone Number</w:t>
      </w:r>
    </w:p>
    <w:p w14:paraId="64CA5B7F" w14:textId="77777777" w:rsidR="000B395F" w:rsidRPr="001229FB" w:rsidRDefault="000B395F" w:rsidP="000B395F">
      <w:pPr>
        <w:tabs>
          <w:tab w:val="left" w:pos="2880"/>
          <w:tab w:val="left" w:pos="3060"/>
          <w:tab w:val="left" w:pos="6480"/>
          <w:tab w:val="left" w:pos="7110"/>
          <w:tab w:val="left" w:pos="7200"/>
        </w:tabs>
        <w:jc w:val="center"/>
        <w:rPr>
          <w:rFonts w:cs="Arial"/>
        </w:rPr>
      </w:pPr>
    </w:p>
    <w:p w14:paraId="64CA5B80" w14:textId="77777777" w:rsidR="005F27F3" w:rsidRPr="001229FB" w:rsidRDefault="00AB19A2" w:rsidP="000B395F">
      <w:pPr>
        <w:tabs>
          <w:tab w:val="left" w:pos="2880"/>
          <w:tab w:val="left" w:pos="3060"/>
          <w:tab w:val="left" w:pos="6480"/>
          <w:tab w:val="left" w:pos="7110"/>
          <w:tab w:val="left" w:pos="7200"/>
        </w:tabs>
        <w:jc w:val="center"/>
        <w:rPr>
          <w:rFonts w:cs="Arial"/>
        </w:rPr>
      </w:pPr>
      <w:r w:rsidRPr="001229FB">
        <w:rPr>
          <w:rFonts w:cs="Arial"/>
        </w:rPr>
        <w:t>(or international address, if applicable)</w:t>
      </w:r>
    </w:p>
    <w:p w14:paraId="64CA5B81" w14:textId="77777777" w:rsidR="006314AF" w:rsidRPr="001229FB" w:rsidRDefault="006314AF">
      <w:pPr>
        <w:spacing w:after="200" w:line="276" w:lineRule="auto"/>
        <w:rPr>
          <w:rFonts w:cs="Arial"/>
        </w:rPr>
        <w:sectPr w:rsidR="006314AF" w:rsidRPr="001229FB" w:rsidSect="000710CC">
          <w:headerReference w:type="even" r:id="rId29"/>
          <w:headerReference w:type="default" r:id="rId30"/>
          <w:footerReference w:type="even" r:id="rId31"/>
          <w:footerReference w:type="default" r:id="rId32"/>
          <w:headerReference w:type="first" r:id="rId33"/>
          <w:footerReference w:type="first" r:id="rId34"/>
          <w:pgSz w:w="11909" w:h="16838" w:code="9"/>
          <w:pgMar w:top="576" w:right="720" w:bottom="576" w:left="720" w:header="432" w:footer="432" w:gutter="0"/>
          <w:cols w:space="720"/>
          <w:docGrid w:linePitch="299"/>
        </w:sectPr>
      </w:pPr>
    </w:p>
    <w:p w14:paraId="64CA5B82" w14:textId="77777777" w:rsidR="005F27F3" w:rsidRPr="001229FB" w:rsidRDefault="00AB19A2" w:rsidP="007171DF">
      <w:pPr>
        <w:pStyle w:val="S3Heading1"/>
        <w:rPr>
          <w:rFonts w:ascii="Arial" w:hAnsi="Arial" w:cs="Arial"/>
          <w:lang w:bidi="ar-AE"/>
        </w:rPr>
      </w:pPr>
      <w:r w:rsidRPr="001229FB">
        <w:rPr>
          <w:rFonts w:ascii="Arial" w:hAnsi="Arial" w:cs="Arial"/>
          <w:lang w:bidi="ar-AE"/>
        </w:rPr>
        <w:br/>
      </w:r>
      <w:r w:rsidRPr="001229FB">
        <w:rPr>
          <w:rFonts w:ascii="Arial" w:hAnsi="Arial" w:cs="Arial"/>
          <w:lang w:bidi="ar-AE"/>
        </w:rPr>
        <w:br/>
      </w:r>
      <w:bookmarkStart w:id="17" w:name="_Ref61787763"/>
      <w:bookmarkStart w:id="18" w:name="_Ref61788104"/>
      <w:bookmarkStart w:id="19" w:name="_Toc86348523"/>
      <w:r w:rsidR="00274B3D" w:rsidRPr="001229FB">
        <w:rPr>
          <w:rFonts w:ascii="Arial" w:hAnsi="Arial" w:cs="Arial"/>
          <w:lang w:bidi="ar-AE"/>
        </w:rPr>
        <w:t>CERTIFICATE AND ACKNOWLEDGMENT</w:t>
      </w:r>
      <w:bookmarkEnd w:id="17"/>
      <w:bookmarkEnd w:id="18"/>
      <w:r>
        <w:rPr>
          <w:rStyle w:val="FootnoteReference"/>
          <w:rFonts w:ascii="Arial" w:hAnsi="Arial" w:cs="Arial"/>
          <w:lang w:bidi="ar-AE"/>
        </w:rPr>
        <w:footnoteReference w:customMarkFollows="1" w:id="3"/>
        <w:t>1</w:t>
      </w:r>
      <w:bookmarkEnd w:id="19"/>
    </w:p>
    <w:p w14:paraId="64CA5B83" w14:textId="6AAA3C10" w:rsidR="00CB5C46" w:rsidRPr="001229FB" w:rsidRDefault="00AB19A2" w:rsidP="00AF7E53">
      <w:pPr>
        <w:spacing w:after="240"/>
        <w:ind w:firstLine="720"/>
        <w:rPr>
          <w:rFonts w:cs="Arial"/>
          <w:lang w:bidi="ar-AE"/>
        </w:rPr>
      </w:pPr>
      <w:r w:rsidRPr="001229FB">
        <w:rPr>
          <w:rFonts w:cs="Arial"/>
          <w:lang w:bidi="ar-AE"/>
        </w:rPr>
        <w:t>[</w:t>
      </w:r>
      <w:r w:rsidRPr="00AF5A50">
        <w:rPr>
          <w:rFonts w:cs="Arial"/>
          <w:b/>
          <w:i/>
          <w:lang w:bidi="ar-AE"/>
        </w:rPr>
        <w:t>Name of Surety/Insurance company</w:t>
      </w:r>
      <w:r w:rsidRPr="001229FB">
        <w:rPr>
          <w:rFonts w:cs="Arial"/>
          <w:lang w:bidi="ar-AE"/>
        </w:rPr>
        <w:t>]</w:t>
      </w:r>
      <w:r w:rsidR="001E7CA4" w:rsidRPr="001229FB">
        <w:rPr>
          <w:rFonts w:cs="Arial"/>
          <w:lang w:bidi="ar-AE"/>
        </w:rPr>
        <w:t xml:space="preserve"> </w:t>
      </w:r>
      <w:r w:rsidR="00274B3D" w:rsidRPr="001229FB">
        <w:rPr>
          <w:rFonts w:cs="Arial"/>
          <w:lang w:bidi="ar-AE"/>
        </w:rPr>
        <w:t>(</w:t>
      </w:r>
      <w:r w:rsidR="00E01F8D">
        <w:rPr>
          <w:rFonts w:cs="Arial"/>
          <w:lang w:bidi="ar-AE"/>
        </w:rPr>
        <w:t>“</w:t>
      </w:r>
      <w:r w:rsidR="00274B3D" w:rsidRPr="00AF5A50">
        <w:rPr>
          <w:rFonts w:cs="Arial"/>
          <w:b/>
          <w:lang w:bidi="ar-AE"/>
        </w:rPr>
        <w:t>SURETY</w:t>
      </w:r>
      <w:r w:rsidR="00E01F8D">
        <w:rPr>
          <w:rFonts w:cs="Arial"/>
          <w:lang w:bidi="ar-AE"/>
        </w:rPr>
        <w:t>”</w:t>
      </w:r>
      <w:r w:rsidR="00274B3D" w:rsidRPr="001229FB">
        <w:rPr>
          <w:rFonts w:cs="Arial"/>
          <w:lang w:bidi="ar-AE"/>
        </w:rPr>
        <w:t xml:space="preserve">) </w:t>
      </w:r>
      <w:r w:rsidR="000A2CD4" w:rsidRPr="001229FB">
        <w:rPr>
          <w:rFonts w:cs="Arial"/>
          <w:lang w:bidi="ar-AE"/>
        </w:rPr>
        <w:t xml:space="preserve">HEREBY </w:t>
      </w:r>
      <w:r w:rsidR="00CB0282" w:rsidRPr="001229FB">
        <w:rPr>
          <w:rFonts w:cs="Arial"/>
          <w:lang w:bidi="ar-AE"/>
        </w:rPr>
        <w:t>CERTIF</w:t>
      </w:r>
      <w:r w:rsidR="00274B3D" w:rsidRPr="001229FB">
        <w:rPr>
          <w:rFonts w:cs="Arial"/>
          <w:lang w:bidi="ar-AE"/>
        </w:rPr>
        <w:t>IES</w:t>
      </w:r>
      <w:r w:rsidR="00730FDA" w:rsidRPr="001229FB">
        <w:rPr>
          <w:rFonts w:cs="Arial"/>
          <w:lang w:bidi="ar-AE"/>
        </w:rPr>
        <w:t xml:space="preserve"> </w:t>
      </w:r>
      <w:r w:rsidR="00274B3D" w:rsidRPr="001229FB">
        <w:rPr>
          <w:rFonts w:cs="Arial"/>
          <w:lang w:bidi="ar-AE"/>
        </w:rPr>
        <w:t xml:space="preserve">TO </w:t>
      </w:r>
      <w:r w:rsidR="000D35C4">
        <w:rPr>
          <w:rFonts w:cs="Arial"/>
          <w:lang w:bidi="ar-AE"/>
        </w:rPr>
        <w:t>GDOT</w:t>
      </w:r>
      <w:r w:rsidR="00274B3D" w:rsidRPr="001229FB">
        <w:rPr>
          <w:rFonts w:cs="Arial"/>
          <w:lang w:bidi="ar-AE"/>
        </w:rPr>
        <w:t xml:space="preserve">, </w:t>
      </w:r>
      <w:r w:rsidR="00CB0282" w:rsidRPr="001229FB">
        <w:rPr>
          <w:rFonts w:cs="Arial"/>
          <w:lang w:bidi="ar-AE"/>
        </w:rPr>
        <w:t>AS</w:t>
      </w:r>
      <w:r w:rsidR="000A2CD4" w:rsidRPr="001229FB">
        <w:rPr>
          <w:rFonts w:cs="Arial"/>
          <w:lang w:bidi="ar-AE"/>
        </w:rPr>
        <w:t xml:space="preserve"> OF </w:t>
      </w:r>
      <w:r w:rsidR="00274B3D" w:rsidRPr="001229FB">
        <w:rPr>
          <w:rFonts w:cs="Arial"/>
          <w:lang w:bidi="ar-AE"/>
        </w:rPr>
        <w:t>THIS [__________]</w:t>
      </w:r>
      <w:r w:rsidR="00274B3D" w:rsidRPr="00AF5A50">
        <w:rPr>
          <w:rFonts w:cs="Arial"/>
          <w:b/>
          <w:i/>
          <w:lang w:bidi="ar-AE"/>
        </w:rPr>
        <w:t>[insert date</w:t>
      </w:r>
      <w:r w:rsidR="000A2CD4" w:rsidRPr="0065667C">
        <w:rPr>
          <w:rFonts w:cs="Arial"/>
          <w:b/>
          <w:i/>
          <w:lang w:bidi="ar-AE"/>
        </w:rPr>
        <w:t>]</w:t>
      </w:r>
      <w:r w:rsidR="000A2CD4" w:rsidRPr="001229FB">
        <w:rPr>
          <w:rFonts w:cs="Arial"/>
          <w:lang w:bidi="ar-AE"/>
        </w:rPr>
        <w:t xml:space="preserve"> THAT</w:t>
      </w:r>
      <w:r w:rsidR="00CB0282" w:rsidRPr="001229FB">
        <w:rPr>
          <w:rFonts w:cs="Arial"/>
          <w:lang w:bidi="ar-AE"/>
        </w:rPr>
        <w:t>:</w:t>
      </w:r>
    </w:p>
    <w:p w14:paraId="64CA5B84" w14:textId="77777777" w:rsidR="00274B3D" w:rsidRPr="001229FB" w:rsidRDefault="00AB19A2" w:rsidP="00AF7E53">
      <w:pPr>
        <w:pStyle w:val="S3Heading3"/>
        <w:ind w:left="720" w:hanging="360"/>
        <w:rPr>
          <w:rFonts w:cs="Arial"/>
          <w:lang w:bidi="ar-AE"/>
        </w:rPr>
      </w:pPr>
      <w:r w:rsidRPr="001229FB">
        <w:rPr>
          <w:rFonts w:cs="Arial"/>
          <w:lang w:bidi="ar-AE"/>
        </w:rPr>
        <w:t>The Surety is a licensed bonding surety, currently authorized to conduct business in the State of Georgia;</w:t>
      </w:r>
    </w:p>
    <w:p w14:paraId="64CA5B85" w14:textId="4049137A" w:rsidR="00274B3D" w:rsidRPr="001229FB" w:rsidRDefault="00AB19A2" w:rsidP="00AF7E53">
      <w:pPr>
        <w:pStyle w:val="S3Heading3"/>
        <w:ind w:left="720" w:hanging="360"/>
        <w:rPr>
          <w:rFonts w:cs="Arial"/>
          <w:lang w:bidi="ar-AE"/>
        </w:rPr>
      </w:pPr>
      <w:r w:rsidRPr="001229FB">
        <w:rPr>
          <w:rFonts w:cs="Arial"/>
          <w:lang w:bidi="ar-AE"/>
        </w:rPr>
        <w:t xml:space="preserve">The Surety is listed on the U.S. Department of the Treasury’s </w:t>
      </w:r>
      <w:r w:rsidR="00E01F8D">
        <w:rPr>
          <w:rFonts w:cs="Arial"/>
          <w:lang w:bidi="ar-AE"/>
        </w:rPr>
        <w:t>“</w:t>
      </w:r>
      <w:r w:rsidRPr="001229FB">
        <w:rPr>
          <w:rFonts w:cs="Arial"/>
          <w:lang w:bidi="ar-AE"/>
        </w:rPr>
        <w:t>Listing and Approved Sureties</w:t>
      </w:r>
      <w:r w:rsidR="00E01F8D">
        <w:rPr>
          <w:rFonts w:cs="Arial"/>
          <w:lang w:bidi="ar-AE"/>
        </w:rPr>
        <w:t>”</w:t>
      </w:r>
      <w:r w:rsidRPr="001229FB">
        <w:rPr>
          <w:rFonts w:cs="Arial"/>
          <w:lang w:bidi="ar-AE"/>
        </w:rPr>
        <w:t xml:space="preserve"> (</w:t>
      </w:r>
      <w:r w:rsidR="008D43AA" w:rsidRPr="001229FB">
        <w:rPr>
          <w:rFonts w:cs="Arial"/>
        </w:rPr>
        <w:t>accessible at the following weblink:</w:t>
      </w:r>
      <w:r w:rsidRPr="001229FB">
        <w:rPr>
          <w:rFonts w:cs="Arial"/>
          <w:lang w:bidi="ar-AE"/>
        </w:rPr>
        <w:t xml:space="preserve"> </w:t>
      </w:r>
      <w:hyperlink r:id="rId35" w:history="1">
        <w:r w:rsidRPr="001229FB">
          <w:rPr>
            <w:rStyle w:val="Hyperlink"/>
            <w:rFonts w:cs="Arial"/>
            <w:lang w:bidi="ar-AE"/>
          </w:rPr>
          <w:t>https://www.fiscal.treasury.gov/fsreports/ref/suretyBnd/c570.htm</w:t>
        </w:r>
      </w:hyperlink>
      <w:r w:rsidRPr="001229FB">
        <w:rPr>
          <w:rFonts w:cs="Arial"/>
          <w:lang w:bidi="ar-AE"/>
        </w:rPr>
        <w:t>);</w:t>
      </w:r>
    </w:p>
    <w:p w14:paraId="64CA5B86" w14:textId="77777777" w:rsidR="00274B3D" w:rsidRPr="001229FB" w:rsidRDefault="00AB19A2" w:rsidP="00AF7E53">
      <w:pPr>
        <w:pStyle w:val="S3Heading3"/>
        <w:ind w:left="720" w:hanging="360"/>
        <w:rPr>
          <w:rFonts w:cs="Arial"/>
          <w:lang w:bidi="ar-AE"/>
        </w:rPr>
      </w:pPr>
      <w:r w:rsidRPr="001229FB">
        <w:rPr>
          <w:rFonts w:cs="Arial"/>
          <w:lang w:bidi="ar-AE"/>
        </w:rPr>
        <w:t>The Surety’s rating is [__________], and rated by [__________][ and [__________]]</w:t>
      </w:r>
      <w:r>
        <w:rPr>
          <w:rStyle w:val="FootnoteReference"/>
          <w:rFonts w:cs="Arial"/>
          <w:lang w:bidi="ar-AE"/>
        </w:rPr>
        <w:footnoteReference w:customMarkFollows="1" w:id="4"/>
        <w:t>2</w:t>
      </w:r>
      <w:r w:rsidRPr="001229FB">
        <w:rPr>
          <w:rFonts w:cs="Arial"/>
          <w:lang w:bidi="ar-AE"/>
        </w:rPr>
        <w:t>;</w:t>
      </w:r>
    </w:p>
    <w:p w14:paraId="64CA5B87" w14:textId="2D11C45D" w:rsidR="00274B3D" w:rsidRPr="00552650" w:rsidRDefault="00AB19A2">
      <w:pPr>
        <w:pStyle w:val="S3Heading3"/>
        <w:ind w:left="720" w:hanging="360"/>
        <w:rPr>
          <w:rFonts w:cs="Arial"/>
          <w:lang w:bidi="ar-AE"/>
        </w:rPr>
      </w:pPr>
      <w:r w:rsidRPr="00AF5A50">
        <w:rPr>
          <w:rFonts w:cs="Arial"/>
          <w:lang w:bidi="ar-AE"/>
        </w:rPr>
        <w:t xml:space="preserve">The </w:t>
      </w:r>
      <w:r w:rsidRPr="0065667C">
        <w:rPr>
          <w:rFonts w:cs="Arial"/>
          <w:lang w:bidi="ar-AE"/>
        </w:rPr>
        <w:t>Surety has</w:t>
      </w:r>
      <w:r w:rsidR="006D55CF" w:rsidRPr="0065667C">
        <w:rPr>
          <w:rFonts w:cs="Arial"/>
          <w:lang w:bidi="ar-AE"/>
        </w:rPr>
        <w:t xml:space="preserve"> reviewed th</w:t>
      </w:r>
      <w:r w:rsidRPr="007F455C">
        <w:rPr>
          <w:rFonts w:cs="Arial"/>
          <w:lang w:bidi="ar-AE"/>
        </w:rPr>
        <w:t>e Request for Qualifications (</w:t>
      </w:r>
      <w:r w:rsidR="00E01F8D" w:rsidRPr="00AF5A50">
        <w:rPr>
          <w:rFonts w:cs="Arial"/>
          <w:lang w:bidi="ar-AE"/>
        </w:rPr>
        <w:t>“</w:t>
      </w:r>
      <w:r w:rsidRPr="0065667C">
        <w:rPr>
          <w:rFonts w:cs="Arial"/>
          <w:b/>
          <w:lang w:bidi="ar-AE"/>
        </w:rPr>
        <w:t>RFQ</w:t>
      </w:r>
      <w:r w:rsidR="00E01F8D" w:rsidRPr="00AF5A50">
        <w:rPr>
          <w:rFonts w:cs="Arial"/>
          <w:lang w:bidi="ar-AE"/>
        </w:rPr>
        <w:t>”</w:t>
      </w:r>
      <w:r w:rsidRPr="0065667C">
        <w:rPr>
          <w:rFonts w:cs="Arial"/>
          <w:lang w:bidi="ar-AE"/>
        </w:rPr>
        <w:t>), RFQ 484</w:t>
      </w:r>
      <w:r w:rsidRPr="0065667C">
        <w:rPr>
          <w:rFonts w:cs="Arial"/>
        </w:rPr>
        <w:t>-</w:t>
      </w:r>
      <w:r w:rsidR="00D21999" w:rsidRPr="007F455C">
        <w:rPr>
          <w:rFonts w:cs="Arial"/>
        </w:rPr>
        <w:t>[RFQ number]</w:t>
      </w:r>
      <w:r w:rsidRPr="00552650">
        <w:rPr>
          <w:rFonts w:cs="Arial"/>
        </w:rPr>
        <w:t xml:space="preserve">DB to provide Design-Build Services for </w:t>
      </w:r>
      <w:r w:rsidR="00D21999" w:rsidRPr="00552650">
        <w:rPr>
          <w:rFonts w:cs="Arial"/>
          <w:noProof/>
        </w:rPr>
        <w:t>[Project Name]</w:t>
      </w:r>
      <w:r w:rsidRPr="00552650">
        <w:rPr>
          <w:rFonts w:cs="Arial"/>
        </w:rPr>
        <w:t xml:space="preserve">, P.I. No. </w:t>
      </w:r>
      <w:r w:rsidR="00D21999" w:rsidRPr="00552650">
        <w:rPr>
          <w:rFonts w:cs="Arial"/>
          <w:noProof/>
        </w:rPr>
        <w:t>[PI Number]</w:t>
      </w:r>
      <w:r w:rsidRPr="00552650">
        <w:rPr>
          <w:rFonts w:cs="Arial"/>
        </w:rPr>
        <w:t xml:space="preserve">, </w:t>
      </w:r>
      <w:r w:rsidR="00D21999" w:rsidRPr="00552650">
        <w:rPr>
          <w:rFonts w:cs="Arial"/>
          <w:noProof/>
        </w:rPr>
        <w:t>[County name]</w:t>
      </w:r>
      <w:r w:rsidRPr="00552650">
        <w:rPr>
          <w:rFonts w:cs="Arial"/>
        </w:rPr>
        <w:t xml:space="preserve"> County, GA,</w:t>
      </w:r>
      <w:r w:rsidR="00EA4002" w:rsidRPr="00552650">
        <w:rPr>
          <w:rFonts w:cs="Arial"/>
          <w:lang w:bidi="ar-AE"/>
        </w:rPr>
        <w:t xml:space="preserve"> and amendments</w:t>
      </w:r>
      <w:r w:rsidRPr="00552650">
        <w:rPr>
          <w:rFonts w:cs="Arial"/>
          <w:lang w:bidi="ar-AE"/>
        </w:rPr>
        <w:t>, dated [__________][ and [__________]];</w:t>
      </w:r>
      <w:r w:rsidR="001E7CA4" w:rsidRPr="00552650">
        <w:rPr>
          <w:rFonts w:cs="Arial"/>
          <w:lang w:bidi="ar-AE"/>
        </w:rPr>
        <w:t xml:space="preserve"> </w:t>
      </w:r>
    </w:p>
    <w:p w14:paraId="64CA5B88" w14:textId="77777777" w:rsidR="006D55CF" w:rsidRPr="001229FB" w:rsidRDefault="00AB19A2" w:rsidP="00AF7E53">
      <w:pPr>
        <w:pStyle w:val="S3Heading3"/>
        <w:ind w:left="720" w:hanging="360"/>
        <w:rPr>
          <w:rFonts w:cs="Arial"/>
          <w:lang w:bidi="ar-AE"/>
        </w:rPr>
      </w:pPr>
      <w:r w:rsidRPr="001229FB">
        <w:rPr>
          <w:rFonts w:cs="Arial"/>
          <w:lang w:bidi="ar-AE"/>
        </w:rPr>
        <w:t>The Surety has</w:t>
      </w:r>
      <w:r w:rsidR="001E7CA4" w:rsidRPr="001229FB">
        <w:rPr>
          <w:rFonts w:cs="Arial"/>
          <w:lang w:bidi="ar-AE"/>
        </w:rPr>
        <w:t xml:space="preserve"> evaluated </w:t>
      </w:r>
      <w:r w:rsidR="00F641E8" w:rsidRPr="001229FB">
        <w:rPr>
          <w:rFonts w:cs="Arial"/>
          <w:lang w:bidi="ar-AE"/>
        </w:rPr>
        <w:t>[</w:t>
      </w:r>
      <w:r w:rsidRPr="001229FB">
        <w:rPr>
          <w:rFonts w:cs="Arial"/>
          <w:lang w:bidi="ar-AE"/>
        </w:rPr>
        <w:t>Respondent</w:t>
      </w:r>
      <w:r w:rsidR="00F641E8" w:rsidRPr="001229FB">
        <w:rPr>
          <w:rFonts w:cs="Arial"/>
          <w:lang w:bidi="ar-AE"/>
        </w:rPr>
        <w:t>’s][Lead Contractor’s]</w:t>
      </w:r>
      <w:r w:rsidR="00C40B71" w:rsidRPr="001229FB">
        <w:rPr>
          <w:rFonts w:cs="Arial"/>
          <w:lang w:bidi="ar-AE"/>
        </w:rPr>
        <w:t>[other entity’s]</w:t>
      </w:r>
      <w:r w:rsidR="00F641E8" w:rsidRPr="001229FB">
        <w:rPr>
          <w:rFonts w:cs="Arial"/>
          <w:lang w:bidi="ar-AE"/>
        </w:rPr>
        <w:t xml:space="preserve"> </w:t>
      </w:r>
      <w:r w:rsidRPr="001229FB">
        <w:rPr>
          <w:rFonts w:cs="Arial"/>
          <w:lang w:bidi="ar-AE"/>
        </w:rPr>
        <w:t>financial statements and capability, backlog and work-in-progress in d</w:t>
      </w:r>
      <w:r w:rsidR="006314AF" w:rsidRPr="001229FB">
        <w:rPr>
          <w:rFonts w:cs="Arial"/>
          <w:lang w:bidi="ar-AE"/>
        </w:rPr>
        <w:t>etermining its bonding capacity; [and]</w:t>
      </w:r>
    </w:p>
    <w:p w14:paraId="64CA5B89" w14:textId="77777777" w:rsidR="00CB5C46" w:rsidRPr="001229FB" w:rsidRDefault="00AB19A2" w:rsidP="00AF7E53">
      <w:pPr>
        <w:pStyle w:val="S3Heading3"/>
        <w:ind w:left="720" w:hanging="360"/>
        <w:rPr>
          <w:rFonts w:cs="Arial"/>
          <w:lang w:bidi="ar-AE"/>
        </w:rPr>
      </w:pPr>
      <w:r w:rsidRPr="001229FB">
        <w:rPr>
          <w:rFonts w:cs="Arial"/>
          <w:lang w:bidi="ar-AE"/>
        </w:rPr>
        <w:t>[Respondent][Lead Contractor]</w:t>
      </w:r>
      <w:r w:rsidR="00A12A19" w:rsidRPr="001229FB">
        <w:rPr>
          <w:rFonts w:cs="Arial"/>
          <w:lang w:bidi="ar-AE"/>
        </w:rPr>
        <w:t>[other entity]</w:t>
      </w:r>
      <w:r w:rsidRPr="001229FB">
        <w:rPr>
          <w:rFonts w:cs="Arial"/>
          <w:lang w:bidi="ar-AE"/>
        </w:rPr>
        <w:t xml:space="preserve"> is capable of obtaining both a payment bond and a performance bond, each in an aggregate stated amount of $</w:t>
      </w:r>
      <w:r w:rsidR="00EA4002" w:rsidRPr="001229FB">
        <w:rPr>
          <w:rFonts w:cs="Arial"/>
          <w:lang w:bidi="ar-AE"/>
        </w:rPr>
        <w:t>[</w:t>
      </w:r>
      <w:r w:rsidR="001229FB">
        <w:rPr>
          <w:rFonts w:cs="Arial"/>
          <w:lang w:bidi="ar-AE"/>
        </w:rPr>
        <w:t>___</w:t>
      </w:r>
      <w:r w:rsidR="00EA4002" w:rsidRPr="001229FB">
        <w:rPr>
          <w:rFonts w:cs="Arial"/>
          <w:lang w:bidi="ar-AE"/>
        </w:rPr>
        <w:t>]</w:t>
      </w:r>
      <w:r w:rsidRPr="001229FB">
        <w:rPr>
          <w:rFonts w:cs="Arial"/>
          <w:lang w:bidi="ar-AE"/>
        </w:rPr>
        <w:t xml:space="preserve"> million</w:t>
      </w:r>
      <w:r w:rsidR="00CC1898" w:rsidRPr="00CC1898">
        <w:rPr>
          <w:rFonts w:cs="Arial"/>
          <w:vertAlign w:val="superscript"/>
          <w:lang w:bidi="ar-AE"/>
        </w:rPr>
        <w:t>3</w:t>
      </w:r>
      <w:r w:rsidRPr="001229FB">
        <w:rPr>
          <w:rFonts w:cs="Arial"/>
          <w:lang w:bidi="ar-AE"/>
        </w:rPr>
        <w:t xml:space="preserve">, as evidence of </w:t>
      </w:r>
      <w:r w:rsidR="000713B5" w:rsidRPr="001229FB">
        <w:rPr>
          <w:rFonts w:cs="Arial"/>
          <w:lang w:bidi="ar-AE"/>
        </w:rPr>
        <w:t>[Respondent</w:t>
      </w:r>
      <w:r w:rsidRPr="001229FB">
        <w:rPr>
          <w:rFonts w:cs="Arial"/>
          <w:lang w:bidi="ar-AE"/>
        </w:rPr>
        <w:t>’s</w:t>
      </w:r>
      <w:r w:rsidR="000713B5" w:rsidRPr="001229FB">
        <w:rPr>
          <w:rFonts w:cs="Arial"/>
          <w:lang w:bidi="ar-AE"/>
        </w:rPr>
        <w:t>][Lead Contractor’s][other entity’s]</w:t>
      </w:r>
      <w:r w:rsidR="006314AF" w:rsidRPr="001229FB">
        <w:rPr>
          <w:rFonts w:cs="Arial"/>
          <w:lang w:bidi="ar-AE"/>
        </w:rPr>
        <w:t xml:space="preserve"> bonding capacity; [and]</w:t>
      </w:r>
    </w:p>
    <w:p w14:paraId="64CA5B8A" w14:textId="77777777" w:rsidR="009C6BA3" w:rsidRPr="001229FB" w:rsidRDefault="00AB19A2" w:rsidP="00AF7E53">
      <w:pPr>
        <w:pStyle w:val="S3Heading3"/>
        <w:ind w:left="720" w:hanging="360"/>
        <w:rPr>
          <w:rFonts w:cs="Arial"/>
          <w:lang w:bidi="ar-AE"/>
        </w:rPr>
      </w:pPr>
      <w:r w:rsidRPr="001229FB">
        <w:rPr>
          <w:rFonts w:cs="Arial"/>
          <w:lang w:bidi="ar-AE"/>
        </w:rPr>
        <w:t>[</w:t>
      </w:r>
      <w:r w:rsidR="006C7364" w:rsidRPr="001229FB">
        <w:rPr>
          <w:rFonts w:cs="Arial"/>
          <w:lang w:bidi="ar-AE"/>
        </w:rPr>
        <w:t xml:space="preserve">[Name of Entity], a [type of entity], </w:t>
      </w:r>
      <w:r w:rsidRPr="001229FB">
        <w:rPr>
          <w:rFonts w:cs="Arial"/>
          <w:lang w:bidi="ar-AE"/>
        </w:rPr>
        <w:t xml:space="preserve">is capable of obtaining </w:t>
      </w:r>
      <w:r w:rsidR="007171DF" w:rsidRPr="001229FB">
        <w:rPr>
          <w:rFonts w:cs="Arial"/>
          <w:lang w:bidi="ar-AE"/>
        </w:rPr>
        <w:t>[</w:t>
      </w:r>
      <w:r w:rsidR="00500269" w:rsidRPr="001229FB">
        <w:rPr>
          <w:rFonts w:cs="Arial"/>
          <w:lang w:bidi="ar-AE"/>
        </w:rPr>
        <w:t>both] [a payment bond] [and] [</w:t>
      </w:r>
      <w:r w:rsidRPr="001229FB">
        <w:rPr>
          <w:rFonts w:cs="Arial"/>
          <w:lang w:bidi="ar-AE"/>
        </w:rPr>
        <w:t>a performance bond</w:t>
      </w:r>
      <w:r w:rsidR="00500269" w:rsidRPr="001229FB">
        <w:rPr>
          <w:rFonts w:cs="Arial"/>
          <w:lang w:bidi="ar-AE"/>
        </w:rPr>
        <w:t>],</w:t>
      </w:r>
      <w:r w:rsidRPr="001229FB">
        <w:rPr>
          <w:rFonts w:cs="Arial"/>
          <w:lang w:bidi="ar-AE"/>
        </w:rPr>
        <w:t xml:space="preserve"> </w:t>
      </w:r>
      <w:r w:rsidR="0073433C">
        <w:rPr>
          <w:rFonts w:cs="Arial"/>
          <w:lang w:bidi="ar-AE"/>
        </w:rPr>
        <w:t xml:space="preserve">[each] </w:t>
      </w:r>
      <w:r w:rsidRPr="001229FB">
        <w:rPr>
          <w:rFonts w:cs="Arial"/>
          <w:lang w:bidi="ar-AE"/>
        </w:rPr>
        <w:t xml:space="preserve">in an amount of </w:t>
      </w:r>
      <w:r w:rsidR="00EA5451" w:rsidRPr="001229FB">
        <w:rPr>
          <w:rFonts w:cs="Arial"/>
          <w:lang w:bidi="ar-AE"/>
        </w:rPr>
        <w:t>[</w:t>
      </w:r>
      <w:r w:rsidRPr="001229FB">
        <w:rPr>
          <w:rFonts w:cs="Arial"/>
          <w:lang w:bidi="ar-AE"/>
        </w:rPr>
        <w:t>$</w:t>
      </w:r>
      <w:r w:rsidR="006C7364" w:rsidRPr="001229FB">
        <w:rPr>
          <w:rFonts w:cs="Arial"/>
          <w:lang w:bidi="ar-AE"/>
        </w:rPr>
        <w:t>[</w:t>
      </w:r>
      <w:r w:rsidR="0073433C">
        <w:rPr>
          <w:rFonts w:cs="Arial"/>
          <w:lang w:bidi="ar-AE"/>
        </w:rPr>
        <w:t>___</w:t>
      </w:r>
      <w:r w:rsidR="006C7364" w:rsidRPr="001229FB">
        <w:rPr>
          <w:rFonts w:cs="Arial"/>
          <w:lang w:bidi="ar-AE"/>
        </w:rPr>
        <w:t>]</w:t>
      </w:r>
      <w:r w:rsidRPr="001229FB">
        <w:rPr>
          <w:rFonts w:cs="Arial"/>
          <w:lang w:bidi="ar-AE"/>
        </w:rPr>
        <w:t xml:space="preserve"> million</w:t>
      </w:r>
      <w:r w:rsidR="006C7364" w:rsidRPr="001229FB">
        <w:rPr>
          <w:rFonts w:cs="Arial"/>
          <w:lang w:bidi="ar-AE"/>
        </w:rPr>
        <w:t>]</w:t>
      </w:r>
      <w:r w:rsidR="00EA5451" w:rsidRPr="001229FB">
        <w:rPr>
          <w:rFonts w:cs="Arial"/>
          <w:lang w:bidi="ar-AE"/>
        </w:rPr>
        <w:t>[</w:t>
      </w:r>
      <w:r w:rsidR="00EA5451" w:rsidRPr="001229FB">
        <w:rPr>
          <w:rFonts w:cs="Arial"/>
          <w:b/>
          <w:i/>
          <w:lang w:bidi="ar-AE"/>
        </w:rPr>
        <w:t>for separate letters, input</w:t>
      </w:r>
      <w:r w:rsidR="00EA5451" w:rsidRPr="001229FB">
        <w:rPr>
          <w:rFonts w:cs="Arial"/>
          <w:lang w:bidi="ar-AE"/>
        </w:rPr>
        <w:t xml:space="preserve"> </w:t>
      </w:r>
      <w:r w:rsidR="00EA5451" w:rsidRPr="001229FB">
        <w:rPr>
          <w:rFonts w:cs="Arial"/>
          <w:b/>
          <w:i/>
          <w:lang w:bidi="ar-AE"/>
        </w:rPr>
        <w:t>specific portion of $[</w:t>
      </w:r>
      <w:r w:rsidR="001229FB">
        <w:rPr>
          <w:rFonts w:cs="Arial"/>
          <w:b/>
          <w:i/>
          <w:lang w:bidi="ar-AE"/>
        </w:rPr>
        <w:t>___</w:t>
      </w:r>
      <w:r w:rsidR="00EA5451" w:rsidRPr="001229FB">
        <w:rPr>
          <w:rFonts w:cs="Arial"/>
          <w:b/>
          <w:i/>
          <w:lang w:bidi="ar-AE"/>
        </w:rPr>
        <w:t>] million amount</w:t>
      </w:r>
      <w:r w:rsidR="00EA5451" w:rsidRPr="001229FB">
        <w:rPr>
          <w:rFonts w:cs="Arial"/>
          <w:lang w:bidi="ar-AE"/>
        </w:rPr>
        <w:t>]</w:t>
      </w:r>
      <w:r w:rsidR="00CC1898">
        <w:rPr>
          <w:rFonts w:cs="Arial"/>
          <w:lang w:bidi="ar-AE"/>
        </w:rPr>
        <w:t>/[$[___] million]</w:t>
      </w:r>
      <w:r w:rsidR="0073034D" w:rsidRPr="001229FB">
        <w:rPr>
          <w:rFonts w:cs="Arial"/>
          <w:lang w:bidi="ar-AE"/>
        </w:rPr>
        <w:t>[</w:t>
      </w:r>
      <w:r w:rsidR="0073034D" w:rsidRPr="001229FB">
        <w:rPr>
          <w:rFonts w:cs="Arial"/>
          <w:b/>
          <w:i/>
          <w:lang w:bidi="ar-AE"/>
        </w:rPr>
        <w:t xml:space="preserve">for a single letter covering all </w:t>
      </w:r>
      <w:r w:rsidR="0088379A" w:rsidRPr="001229FB">
        <w:rPr>
          <w:rFonts w:cs="Arial"/>
          <w:b/>
          <w:i/>
          <w:lang w:bidi="ar-AE"/>
        </w:rPr>
        <w:t>members of the Respondent team</w:t>
      </w:r>
      <w:r w:rsidR="0073034D" w:rsidRPr="001229FB">
        <w:rPr>
          <w:rFonts w:cs="Arial"/>
          <w:lang w:bidi="ar-AE"/>
        </w:rPr>
        <w:t>]</w:t>
      </w:r>
      <w:r w:rsidR="00EA5451" w:rsidRPr="001229FB">
        <w:rPr>
          <w:rFonts w:cs="Arial"/>
          <w:lang w:bidi="ar-AE"/>
        </w:rPr>
        <w:t>[</w:t>
      </w:r>
      <w:r w:rsidR="00B02119">
        <w:rPr>
          <w:rFonts w:cs="Arial"/>
          <w:lang w:bidi="ar-AE"/>
        </w:rPr>
        <w:t>,</w:t>
      </w:r>
      <w:r w:rsidR="0073034D" w:rsidRPr="001229FB">
        <w:rPr>
          <w:rFonts w:cs="Arial"/>
          <w:lang w:bidi="ar-AE"/>
        </w:rPr>
        <w:t xml:space="preserve"> as evidence of [entity’s] bonding capacity</w:t>
      </w:r>
      <w:r w:rsidRPr="001229FB">
        <w:rPr>
          <w:rFonts w:cs="Arial"/>
          <w:lang w:bidi="ar-AE"/>
        </w:rPr>
        <w:t>.][</w:t>
      </w:r>
      <w:r w:rsidRPr="001229FB">
        <w:rPr>
          <w:rFonts w:cs="Arial"/>
          <w:b/>
          <w:i/>
          <w:lang w:bidi="ar-AE"/>
        </w:rPr>
        <w:t>Delete if inapplicable</w:t>
      </w:r>
      <w:r w:rsidRPr="001229FB">
        <w:rPr>
          <w:rFonts w:cs="Arial"/>
          <w:lang w:bidi="ar-AE"/>
        </w:rPr>
        <w:t>]</w:t>
      </w:r>
      <w:r w:rsidR="00CC1898" w:rsidRPr="00CC1898">
        <w:rPr>
          <w:rFonts w:cs="Arial"/>
          <w:vertAlign w:val="superscript"/>
          <w:lang w:bidi="ar-AE"/>
        </w:rPr>
        <w:t>4</w:t>
      </w:r>
      <w:r w:rsidRPr="001229FB">
        <w:rPr>
          <w:rFonts w:cs="Arial"/>
          <w:lang w:bidi="ar-AE"/>
        </w:rPr>
        <w:t>; and</w:t>
      </w:r>
    </w:p>
    <w:p w14:paraId="64CA5B8B" w14:textId="77777777" w:rsidR="00C3252F" w:rsidRPr="001229FB" w:rsidRDefault="00AB19A2" w:rsidP="00AF7E53">
      <w:pPr>
        <w:pStyle w:val="S3Heading3"/>
        <w:ind w:left="720" w:hanging="360"/>
        <w:rPr>
          <w:rFonts w:cs="Arial"/>
          <w:lang w:bidi="ar-AE"/>
        </w:rPr>
      </w:pPr>
      <w:r w:rsidRPr="001229FB">
        <w:rPr>
          <w:rFonts w:cs="Arial"/>
          <w:b/>
          <w:i/>
          <w:lang w:bidi="ar-AE"/>
        </w:rPr>
        <w:t>[insert if applicable]</w:t>
      </w:r>
      <w:r w:rsidRPr="001229FB">
        <w:rPr>
          <w:rFonts w:cs="Arial"/>
          <w:lang w:bidi="ar-AE"/>
        </w:rPr>
        <w:t>[</w:t>
      </w:r>
      <w:r w:rsidRPr="001229FB">
        <w:rPr>
          <w:rFonts w:cs="Arial"/>
          <w:i/>
        </w:rPr>
        <w:t xml:space="preserve">certification regarding analysis of the factors surrounding any proposed or anticipated material changes in the financial condition of the entity on behalf </w:t>
      </w:r>
      <w:r w:rsidR="002610A3">
        <w:rPr>
          <w:rFonts w:cs="Arial"/>
          <w:i/>
        </w:rPr>
        <w:t xml:space="preserve">of which </w:t>
      </w:r>
      <w:r w:rsidRPr="001229FB">
        <w:rPr>
          <w:rFonts w:cs="Arial"/>
          <w:i/>
        </w:rPr>
        <w:t>this Certificate and Acknowledgment is given, identifying any special conditions that may be imposed before issuance of surety bonds for the Project</w:t>
      </w:r>
      <w:r w:rsidRPr="001229FB">
        <w:rPr>
          <w:rFonts w:cs="Arial"/>
        </w:rPr>
        <w:t>.]</w:t>
      </w:r>
    </w:p>
    <w:p w14:paraId="64CA5B8C" w14:textId="2A65C4D8" w:rsidR="008A17F0" w:rsidRPr="001229FB" w:rsidRDefault="00AB19A2" w:rsidP="00AF7E53">
      <w:pPr>
        <w:spacing w:after="240"/>
        <w:ind w:firstLine="720"/>
        <w:rPr>
          <w:rFonts w:cs="Arial"/>
          <w:lang w:bidi="ar-AE"/>
        </w:rPr>
      </w:pPr>
      <w:r w:rsidRPr="001229FB">
        <w:rPr>
          <w:rFonts w:cs="Arial"/>
          <w:lang w:bidi="ar-AE"/>
        </w:rPr>
        <w:t>WE</w:t>
      </w:r>
      <w:r w:rsidR="00A12A19" w:rsidRPr="001229FB">
        <w:rPr>
          <w:rFonts w:cs="Arial"/>
          <w:lang w:bidi="ar-AE"/>
        </w:rPr>
        <w:t xml:space="preserve"> ACKNOWLE</w:t>
      </w:r>
      <w:r w:rsidR="00274B3D" w:rsidRPr="001229FB">
        <w:rPr>
          <w:rFonts w:cs="Arial"/>
          <w:lang w:bidi="ar-AE"/>
        </w:rPr>
        <w:t>D</w:t>
      </w:r>
      <w:r w:rsidR="00A12A19" w:rsidRPr="001229FB">
        <w:rPr>
          <w:rFonts w:cs="Arial"/>
          <w:lang w:bidi="ar-AE"/>
        </w:rPr>
        <w:t xml:space="preserve">GE </w:t>
      </w:r>
      <w:r w:rsidR="000A2CD4" w:rsidRPr="001229FB">
        <w:rPr>
          <w:rFonts w:cs="Arial"/>
          <w:lang w:bidi="ar-AE"/>
        </w:rPr>
        <w:t xml:space="preserve">THAT </w:t>
      </w:r>
      <w:r w:rsidR="000D35C4">
        <w:rPr>
          <w:rFonts w:cs="Arial"/>
          <w:lang w:bidi="ar-AE"/>
        </w:rPr>
        <w:t>GDOT</w:t>
      </w:r>
      <w:r w:rsidR="00A12A19" w:rsidRPr="001229FB">
        <w:rPr>
          <w:rFonts w:cs="Arial"/>
          <w:lang w:bidi="ar-AE"/>
        </w:rPr>
        <w:t xml:space="preserve"> has not yet determined the specific amount of payment and performance bonds that it will require for the Project</w:t>
      </w:r>
      <w:r w:rsidR="00DE1ACA" w:rsidRPr="001229FB">
        <w:rPr>
          <w:rFonts w:cs="Arial"/>
          <w:lang w:bidi="ar-AE"/>
        </w:rPr>
        <w:t xml:space="preserve"> and </w:t>
      </w:r>
      <w:r w:rsidRPr="001229FB">
        <w:rPr>
          <w:rFonts w:cs="Arial"/>
          <w:lang w:bidi="ar-AE"/>
        </w:rPr>
        <w:t>we are</w:t>
      </w:r>
      <w:r w:rsidR="00DE1ACA" w:rsidRPr="001229FB">
        <w:rPr>
          <w:rFonts w:cs="Arial"/>
          <w:lang w:bidi="ar-AE"/>
        </w:rPr>
        <w:t xml:space="preserve"> </w:t>
      </w:r>
      <w:r w:rsidR="00730FDA" w:rsidRPr="001229FB">
        <w:rPr>
          <w:rFonts w:cs="Arial"/>
          <w:lang w:bidi="ar-AE"/>
        </w:rPr>
        <w:t xml:space="preserve">on </w:t>
      </w:r>
      <w:r w:rsidR="00DE1ACA" w:rsidRPr="001229FB">
        <w:rPr>
          <w:rFonts w:cs="Arial"/>
          <w:lang w:bidi="ar-AE"/>
        </w:rPr>
        <w:t xml:space="preserve">notice that this </w:t>
      </w:r>
      <w:r w:rsidR="00274B3D" w:rsidRPr="001229FB">
        <w:rPr>
          <w:rFonts w:cs="Arial"/>
          <w:lang w:bidi="ar-AE"/>
        </w:rPr>
        <w:t>Certificate and Acknowledgment</w:t>
      </w:r>
      <w:r w:rsidR="00DE1ACA" w:rsidRPr="001229FB">
        <w:rPr>
          <w:rFonts w:cs="Arial"/>
          <w:lang w:bidi="ar-AE"/>
        </w:rPr>
        <w:t xml:space="preserve"> Letter may require payment and performance bond amounts in excess of the $[</w:t>
      </w:r>
      <w:r w:rsidR="001229FB">
        <w:rPr>
          <w:rFonts w:cs="Arial"/>
          <w:lang w:bidi="ar-AE"/>
        </w:rPr>
        <w:t>___</w:t>
      </w:r>
      <w:r w:rsidR="00DE1ACA" w:rsidRPr="001229FB">
        <w:rPr>
          <w:rFonts w:cs="Arial"/>
          <w:lang w:bidi="ar-AE"/>
        </w:rPr>
        <w:t>] million amount referenced above</w:t>
      </w:r>
      <w:r w:rsidR="00A12A19" w:rsidRPr="001229FB">
        <w:rPr>
          <w:rFonts w:cs="Arial"/>
          <w:lang w:bidi="ar-AE"/>
        </w:rPr>
        <w:t>.</w:t>
      </w:r>
    </w:p>
    <w:p w14:paraId="64CA5B8D" w14:textId="77777777" w:rsidR="00E21AF4" w:rsidRPr="001229FB" w:rsidRDefault="00AB19A2" w:rsidP="007F1854">
      <w:pPr>
        <w:pStyle w:val="00PlainText"/>
        <w:rPr>
          <w:rFonts w:cs="Arial"/>
          <w:lang w:bidi="ar-AE"/>
        </w:rPr>
      </w:pPr>
      <w:r w:rsidRPr="001229FB">
        <w:rPr>
          <w:rFonts w:cs="Arial"/>
          <w:lang w:bidi="ar-AE"/>
        </w:rPr>
        <w:t xml:space="preserve">Capitalized terms used but not defined herein shall have the meanings set </w:t>
      </w:r>
      <w:r w:rsidRPr="007F1854">
        <w:rPr>
          <w:rFonts w:cs="Arial"/>
          <w:b/>
        </w:rPr>
        <w:t>forth</w:t>
      </w:r>
      <w:r w:rsidRPr="001229FB">
        <w:rPr>
          <w:rFonts w:cs="Arial"/>
          <w:lang w:bidi="ar-AE"/>
        </w:rPr>
        <w:t xml:space="preserve"> in the RFQ.</w:t>
      </w:r>
    </w:p>
    <w:p w14:paraId="64CA5B8E" w14:textId="77777777" w:rsidR="00E21AF4" w:rsidRPr="001229FB" w:rsidRDefault="00AB19A2" w:rsidP="00AF7E53">
      <w:pPr>
        <w:spacing w:after="240"/>
        <w:rPr>
          <w:rFonts w:cs="Arial"/>
          <w:szCs w:val="22"/>
        </w:rPr>
      </w:pPr>
      <w:r w:rsidRPr="001229FB">
        <w:rPr>
          <w:rFonts w:cs="Arial"/>
          <w:szCs w:val="22"/>
        </w:rPr>
        <w:t>IN WITNESS WHEREOF, the undersigned is the [__________]</w:t>
      </w:r>
      <w:r w:rsidRPr="001229FB">
        <w:rPr>
          <w:rFonts w:cs="Arial"/>
          <w:b/>
          <w:i/>
          <w:szCs w:val="22"/>
        </w:rPr>
        <w:t>[insert title]</w:t>
      </w:r>
      <w:r w:rsidRPr="001229FB">
        <w:rPr>
          <w:rFonts w:cs="Arial"/>
          <w:szCs w:val="22"/>
        </w:rPr>
        <w:t xml:space="preserve"> of the Surety, to which this </w:t>
      </w:r>
      <w:r w:rsidR="00274B3D" w:rsidRPr="001229FB">
        <w:rPr>
          <w:rFonts w:cs="Arial"/>
          <w:szCs w:val="22"/>
        </w:rPr>
        <w:t xml:space="preserve">Certificate and Acknowledgment </w:t>
      </w:r>
      <w:r w:rsidRPr="001229FB">
        <w:rPr>
          <w:rFonts w:cs="Arial"/>
          <w:szCs w:val="22"/>
        </w:rPr>
        <w:t xml:space="preserve">relates, and has duly executed this </w:t>
      </w:r>
      <w:r w:rsidR="00274B3D" w:rsidRPr="001229FB">
        <w:rPr>
          <w:rFonts w:cs="Arial"/>
          <w:szCs w:val="22"/>
        </w:rPr>
        <w:t>Certificate and Acknowledgment</w:t>
      </w:r>
      <w:r w:rsidRPr="001229FB">
        <w:rPr>
          <w:rFonts w:cs="Arial"/>
          <w:szCs w:val="22"/>
        </w:rPr>
        <w:t xml:space="preserve"> as of the date first written above.</w:t>
      </w:r>
    </w:p>
    <w:tbl>
      <w:tblPr>
        <w:tblW w:w="0" w:type="auto"/>
        <w:tblLook w:val="04A0" w:firstRow="1" w:lastRow="0" w:firstColumn="1" w:lastColumn="0" w:noHBand="0" w:noVBand="1"/>
      </w:tblPr>
      <w:tblGrid>
        <w:gridCol w:w="4900"/>
        <w:gridCol w:w="4901"/>
      </w:tblGrid>
      <w:tr w:rsidR="0023425D" w14:paraId="64CA5B91" w14:textId="77777777" w:rsidTr="00D07959">
        <w:tc>
          <w:tcPr>
            <w:tcW w:w="4900" w:type="dxa"/>
          </w:tcPr>
          <w:p w14:paraId="64CA5B8F" w14:textId="77777777" w:rsidR="00E21AF4" w:rsidRPr="001229FB" w:rsidRDefault="00AB19A2" w:rsidP="00D07959">
            <w:pPr>
              <w:spacing w:after="160"/>
              <w:rPr>
                <w:rFonts w:eastAsia="MS Mincho" w:cs="Arial"/>
                <w:szCs w:val="22"/>
                <w:lang w:eastAsia="ja-JP"/>
              </w:rPr>
            </w:pPr>
            <w:r w:rsidRPr="001229FB">
              <w:rPr>
                <w:rFonts w:eastAsia="MS Mincho" w:cs="Arial"/>
                <w:szCs w:val="22"/>
                <w:lang w:eastAsia="ja-JP"/>
              </w:rPr>
              <w:t>By:</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c>
          <w:tcPr>
            <w:tcW w:w="4901" w:type="dxa"/>
          </w:tcPr>
          <w:p w14:paraId="64CA5B90" w14:textId="77777777" w:rsidR="00E21AF4" w:rsidRPr="001229FB" w:rsidRDefault="00AB19A2" w:rsidP="00D07959">
            <w:pPr>
              <w:spacing w:after="160"/>
              <w:rPr>
                <w:rFonts w:eastAsia="MS Mincho" w:cs="Arial"/>
                <w:szCs w:val="22"/>
                <w:lang w:eastAsia="ja-JP"/>
              </w:rPr>
            </w:pPr>
            <w:r w:rsidRPr="001229FB">
              <w:rPr>
                <w:rFonts w:eastAsia="MS Mincho" w:cs="Arial"/>
                <w:szCs w:val="22"/>
                <w:lang w:eastAsia="ja-JP"/>
              </w:rPr>
              <w:t>Print Name:</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r>
      <w:tr w:rsidR="0023425D" w14:paraId="64CA5B94" w14:textId="77777777" w:rsidTr="00D07959">
        <w:tc>
          <w:tcPr>
            <w:tcW w:w="4900" w:type="dxa"/>
          </w:tcPr>
          <w:p w14:paraId="64CA5B92" w14:textId="77777777" w:rsidR="00E21AF4" w:rsidRPr="001229FB" w:rsidRDefault="00AB19A2" w:rsidP="00D07959">
            <w:pPr>
              <w:spacing w:after="160"/>
              <w:rPr>
                <w:rFonts w:eastAsia="MS Mincho" w:cs="Arial"/>
                <w:szCs w:val="22"/>
                <w:lang w:eastAsia="ja-JP"/>
              </w:rPr>
            </w:pPr>
            <w:r w:rsidRPr="001229FB">
              <w:rPr>
                <w:rFonts w:eastAsia="MS Mincho" w:cs="Arial"/>
                <w:szCs w:val="22"/>
                <w:lang w:eastAsia="ja-JP"/>
              </w:rPr>
              <w:t>Title:</w:t>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r w:rsidRPr="001229FB">
              <w:rPr>
                <w:rFonts w:eastAsia="MS Mincho" w:cs="Arial"/>
                <w:szCs w:val="22"/>
                <w:u w:val="single"/>
                <w:lang w:eastAsia="ja-JP"/>
              </w:rPr>
              <w:tab/>
            </w:r>
          </w:p>
        </w:tc>
        <w:tc>
          <w:tcPr>
            <w:tcW w:w="4901" w:type="dxa"/>
          </w:tcPr>
          <w:p w14:paraId="64CA5B93" w14:textId="77777777" w:rsidR="00E21AF4" w:rsidRPr="001229FB" w:rsidRDefault="00E21AF4" w:rsidP="00D07959">
            <w:pPr>
              <w:spacing w:after="160"/>
              <w:rPr>
                <w:rFonts w:eastAsia="MS Mincho" w:cs="Arial"/>
                <w:szCs w:val="22"/>
                <w:lang w:eastAsia="ja-JP"/>
              </w:rPr>
            </w:pPr>
          </w:p>
        </w:tc>
      </w:tr>
    </w:tbl>
    <w:p w14:paraId="64CA5B95" w14:textId="77777777" w:rsidR="00BC3CA1" w:rsidRPr="001229FB" w:rsidRDefault="00BC3CA1" w:rsidP="006314AF">
      <w:pPr>
        <w:spacing w:after="200" w:line="276" w:lineRule="auto"/>
        <w:ind w:firstLine="720"/>
        <w:rPr>
          <w:rFonts w:cs="Arial"/>
          <w:b/>
          <w:lang w:bidi="ar-AE"/>
        </w:rPr>
      </w:pPr>
      <w:bookmarkStart w:id="20" w:name="_Toc61662120"/>
      <w:bookmarkStart w:id="21" w:name="_Toc61662122"/>
      <w:bookmarkStart w:id="22" w:name="_Toc61662128"/>
      <w:bookmarkEnd w:id="20"/>
      <w:bookmarkEnd w:id="21"/>
      <w:bookmarkEnd w:id="22"/>
    </w:p>
    <w:sectPr w:rsidR="00BC3CA1" w:rsidRPr="001229FB" w:rsidSect="00AF5A50">
      <w:pgSz w:w="11909" w:h="16838" w:code="9"/>
      <w:pgMar w:top="576" w:right="720" w:bottom="576"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1866" w14:textId="77777777" w:rsidR="004C3807" w:rsidRDefault="004C3807">
      <w:r>
        <w:separator/>
      </w:r>
    </w:p>
  </w:endnote>
  <w:endnote w:type="continuationSeparator" w:id="0">
    <w:p w14:paraId="3467B014" w14:textId="77777777" w:rsidR="004C3807" w:rsidRDefault="004C3807">
      <w:r>
        <w:continuationSeparator/>
      </w:r>
    </w:p>
  </w:endnote>
  <w:endnote w:type="continuationNotice" w:id="1">
    <w:p w14:paraId="4C760193" w14:textId="77777777" w:rsidR="004C3807" w:rsidRDefault="004C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0" w14:textId="09AAAF47" w:rsidR="00D67556" w:rsidRDefault="00D67556" w:rsidP="00CC1898">
    <w:r w:rsidRPr="006641F5">
      <w:fldChar w:fldCharType="begin"/>
    </w:r>
    <w:r>
      <w:instrText xml:space="preserve"> DOCPROPERTY "DocID" \* MERGEFORMAT </w:instrText>
    </w:r>
    <w:r w:rsidRPr="006641F5">
      <w:fldChar w:fldCharType="separate"/>
    </w:r>
    <w:r w:rsidRPr="005B7048">
      <w:rPr>
        <w:rStyle w:val="DocID"/>
      </w:rPr>
      <w:t>DMEAST #43093676 v18</w:t>
    </w:r>
    <w:r w:rsidRPr="006641F5">
      <w:rPr>
        <w:rStyle w:val="DocID"/>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5" w14:textId="77777777" w:rsidR="00D67556" w:rsidRDefault="00D67556" w:rsidP="00CC18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8" w14:textId="77777777" w:rsidR="00D67556" w:rsidRDefault="00D67556" w:rsidP="00CC189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9" w14:textId="5960F77E" w:rsidR="00D67556" w:rsidRDefault="00D67556" w:rsidP="00CC1898">
    <w:r w:rsidRPr="006641F5">
      <w:fldChar w:fldCharType="begin"/>
    </w:r>
    <w:r>
      <w:instrText xml:space="preserve"> DOCPROPERTY "DocID" \* MERGEFORMAT </w:instrText>
    </w:r>
    <w:r w:rsidRPr="006641F5">
      <w:fldChar w:fldCharType="separate"/>
    </w:r>
    <w:r w:rsidRPr="005B7048">
      <w:rPr>
        <w:rStyle w:val="DocID"/>
      </w:rPr>
      <w:t>DMEAST #43093676 v18</w:t>
    </w:r>
    <w:r w:rsidRPr="006641F5">
      <w:rPr>
        <w:rStyle w:val="DocID"/>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B" w14:textId="77777777" w:rsidR="00D67556" w:rsidRDefault="00D67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5" w14:textId="77777777" w:rsidR="00D67556" w:rsidRDefault="00D67556" w:rsidP="00CC1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6" w14:textId="7412F761" w:rsidR="00D67556" w:rsidRDefault="00D67556" w:rsidP="00CC1898">
    <w:r w:rsidRPr="006641F5">
      <w:fldChar w:fldCharType="begin"/>
    </w:r>
    <w:r>
      <w:instrText xml:space="preserve"> DOCPROPERTY "DocID" \* MERGEFORMAT </w:instrText>
    </w:r>
    <w:r w:rsidRPr="006641F5">
      <w:fldChar w:fldCharType="separate"/>
    </w:r>
    <w:r w:rsidRPr="005B7048">
      <w:rPr>
        <w:rStyle w:val="DocID"/>
      </w:rPr>
      <w:t>DMEAST #43093676 v18</w:t>
    </w:r>
    <w:r w:rsidRPr="006641F5">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8" w14:textId="77777777" w:rsidR="00D67556" w:rsidRDefault="00D67556" w:rsidP="00CC18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B" w14:textId="77777777" w:rsidR="00D67556" w:rsidRDefault="00D67556" w:rsidP="00CC18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C" w14:textId="77777777" w:rsidR="00D67556" w:rsidRDefault="00D67556" w:rsidP="00CC1898">
    <w:r w:rsidRPr="00CC1898">
      <w:rPr>
        <w:rStyle w:val="FootnoteReference"/>
        <w:sz w:val="18"/>
        <w:szCs w:val="18"/>
      </w:rPr>
      <w:t>1</w:t>
    </w:r>
    <w:r w:rsidRPr="00CC1898">
      <w:rPr>
        <w:sz w:val="18"/>
        <w:szCs w:val="18"/>
      </w:rPr>
      <w:t xml:space="preserve"> </w:t>
    </w:r>
    <w:r w:rsidRPr="00CC1898">
      <w:rPr>
        <w:sz w:val="18"/>
        <w:szCs w:val="18"/>
      </w:rPr>
      <w:tab/>
    </w:r>
    <w:r w:rsidRPr="00CC1898">
      <w:rPr>
        <w:rFonts w:cs="Arial"/>
        <w:sz w:val="18"/>
        <w:szCs w:val="18"/>
      </w:rPr>
      <w:t>A “</w:t>
    </w:r>
    <w:r w:rsidRPr="00F91093">
      <w:rPr>
        <w:rFonts w:cs="Arial"/>
        <w:b/>
        <w:sz w:val="18"/>
        <w:szCs w:val="18"/>
      </w:rPr>
      <w:t>Major</w:t>
    </w:r>
    <w:r w:rsidRPr="00CC1898">
      <w:rPr>
        <w:rFonts w:cs="Arial"/>
        <w:sz w:val="18"/>
        <w:szCs w:val="18"/>
      </w:rPr>
      <w:t>” subcontractor or subconsultant is a subcontractor or subconsultant that will perform a substantial part (anticipated at 10%</w:t>
    </w:r>
    <w:r w:rsidRPr="00CC1898">
      <w:rPr>
        <w:rFonts w:cs="Arial"/>
        <w:sz w:val="18"/>
      </w:rPr>
      <w:t xml:space="preserve"> or more) of the </w:t>
    </w:r>
    <w:r>
      <w:rPr>
        <w:rFonts w:cs="Arial"/>
        <w:sz w:val="18"/>
      </w:rPr>
      <w:t>D</w:t>
    </w:r>
    <w:r w:rsidRPr="00CC1898">
      <w:rPr>
        <w:rFonts w:cs="Arial"/>
        <w:sz w:val="18"/>
      </w:rPr>
      <w:t>esign-</w:t>
    </w:r>
    <w:r>
      <w:rPr>
        <w:rFonts w:cs="Arial"/>
        <w:sz w:val="18"/>
      </w:rPr>
      <w:t>B</w:t>
    </w:r>
    <w:r w:rsidRPr="00CC1898">
      <w:rPr>
        <w:rFonts w:cs="Arial"/>
        <w:sz w:val="18"/>
      </w:rPr>
      <w:t xml:space="preserve">uild services or will perform services that no other member of the proposed </w:t>
    </w:r>
    <w:r>
      <w:rPr>
        <w:rFonts w:cs="Arial"/>
        <w:sz w:val="18"/>
      </w:rPr>
      <w:t>Design-Build Team</w:t>
    </w:r>
    <w:r w:rsidRPr="00CC1898">
      <w:rPr>
        <w:rFonts w:cs="Arial"/>
        <w:sz w:val="18"/>
      </w:rPr>
      <w:t xml:space="preserve"> can perform.</w:t>
    </w:r>
  </w:p>
  <w:p w14:paraId="64CA5BDD" w14:textId="16A9341C" w:rsidR="00D67556" w:rsidRDefault="00D67556" w:rsidP="00CC1898">
    <w:r w:rsidRPr="006641F5">
      <w:fldChar w:fldCharType="begin"/>
    </w:r>
    <w:r>
      <w:instrText xml:space="preserve"> DOCPROPERTY "DocID" \* MERGEFORMAT </w:instrText>
    </w:r>
    <w:r w:rsidRPr="006641F5">
      <w:fldChar w:fldCharType="separate"/>
    </w:r>
    <w:r w:rsidRPr="005B7048">
      <w:rPr>
        <w:rStyle w:val="DocID"/>
      </w:rPr>
      <w:t>DMEAST #43093676 v18</w:t>
    </w:r>
    <w:r w:rsidRPr="006641F5">
      <w:rPr>
        <w:rStyle w:val="DocID"/>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F" w14:textId="77777777" w:rsidR="00D67556" w:rsidRDefault="00D67556" w:rsidP="00CC18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2" w14:textId="77777777" w:rsidR="00D67556" w:rsidRDefault="00D67556" w:rsidP="00CC18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3" w14:textId="7440D0FD" w:rsidR="00D67556" w:rsidRDefault="00D67556" w:rsidP="00CC1898">
    <w:r w:rsidRPr="006641F5">
      <w:fldChar w:fldCharType="begin"/>
    </w:r>
    <w:r>
      <w:instrText xml:space="preserve"> DOCPROPERTY "DocID" \* MERGEFORMAT </w:instrText>
    </w:r>
    <w:r w:rsidRPr="006641F5">
      <w:fldChar w:fldCharType="separate"/>
    </w:r>
    <w:r w:rsidRPr="005B7048">
      <w:rPr>
        <w:rStyle w:val="DocID"/>
      </w:rPr>
      <w:t>DMEAST #43093676 v18</w:t>
    </w:r>
    <w:r w:rsidRPr="006641F5">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DE0B" w14:textId="77777777" w:rsidR="004C3807" w:rsidRDefault="004C3807" w:rsidP="00703EFF">
      <w:r>
        <w:separator/>
      </w:r>
    </w:p>
  </w:footnote>
  <w:footnote w:type="continuationSeparator" w:id="0">
    <w:p w14:paraId="767FCC98" w14:textId="77777777" w:rsidR="004C3807" w:rsidRDefault="004C3807" w:rsidP="00703EFF">
      <w:r>
        <w:continuationSeparator/>
      </w:r>
    </w:p>
  </w:footnote>
  <w:footnote w:type="continuationNotice" w:id="1">
    <w:p w14:paraId="5F099303" w14:textId="77777777" w:rsidR="004C3807" w:rsidRDefault="004C3807"/>
  </w:footnote>
  <w:footnote w:id="2">
    <w:p w14:paraId="64CA5BEE" w14:textId="77777777" w:rsidR="00D67556" w:rsidRDefault="00D67556" w:rsidP="001A199E">
      <w:pPr>
        <w:pStyle w:val="FootnoteText"/>
      </w:pPr>
      <w:r>
        <w:rPr>
          <w:rStyle w:val="FootnoteReference"/>
        </w:rPr>
        <w:t>1</w:t>
      </w:r>
      <w:r w:rsidRPr="00104015">
        <w:rPr>
          <w:sz w:val="18"/>
        </w:rPr>
        <w:t xml:space="preserve"> </w:t>
      </w:r>
      <w:r w:rsidRPr="00104015">
        <w:rPr>
          <w:sz w:val="18"/>
        </w:rPr>
        <w:tab/>
      </w:r>
      <w:r w:rsidRPr="00104015">
        <w:rPr>
          <w:rFonts w:cs="Arial"/>
          <w:sz w:val="18"/>
        </w:rPr>
        <w:t>A “</w:t>
      </w:r>
      <w:r w:rsidRPr="00F91093">
        <w:rPr>
          <w:rFonts w:cs="Arial"/>
          <w:b/>
          <w:sz w:val="18"/>
        </w:rPr>
        <w:t>Major</w:t>
      </w:r>
      <w:r>
        <w:rPr>
          <w:rFonts w:cs="Arial"/>
          <w:sz w:val="18"/>
        </w:rPr>
        <w:t>” subcontractor</w:t>
      </w:r>
      <w:r w:rsidRPr="00104015">
        <w:rPr>
          <w:rFonts w:cs="Arial"/>
          <w:sz w:val="18"/>
        </w:rPr>
        <w:t xml:space="preserve"> is a subcontra</w:t>
      </w:r>
      <w:r>
        <w:rPr>
          <w:rFonts w:cs="Arial"/>
          <w:sz w:val="18"/>
        </w:rPr>
        <w:t>ctor</w:t>
      </w:r>
      <w:r w:rsidRPr="00104015">
        <w:rPr>
          <w:rFonts w:cs="Arial"/>
          <w:sz w:val="18"/>
        </w:rPr>
        <w:t xml:space="preserve"> that will perform a substantial part (anticipated at 10% or more) of the </w:t>
      </w:r>
      <w:r>
        <w:rPr>
          <w:rFonts w:cs="Arial"/>
          <w:sz w:val="18"/>
        </w:rPr>
        <w:t>D</w:t>
      </w:r>
      <w:r w:rsidRPr="00104015">
        <w:rPr>
          <w:rFonts w:cs="Arial"/>
          <w:sz w:val="18"/>
        </w:rPr>
        <w:t>esign-</w:t>
      </w:r>
      <w:r>
        <w:rPr>
          <w:rFonts w:cs="Arial"/>
          <w:sz w:val="18"/>
        </w:rPr>
        <w:t>B</w:t>
      </w:r>
      <w:r w:rsidRPr="00104015">
        <w:rPr>
          <w:rFonts w:cs="Arial"/>
          <w:sz w:val="18"/>
        </w:rPr>
        <w:t xml:space="preserve">uild services or will perform services that no other member of the proposed </w:t>
      </w:r>
      <w:r>
        <w:rPr>
          <w:rFonts w:cs="Arial"/>
          <w:sz w:val="18"/>
        </w:rPr>
        <w:t>Design-Build Team</w:t>
      </w:r>
      <w:r w:rsidRPr="00104015">
        <w:rPr>
          <w:rFonts w:cs="Arial"/>
          <w:sz w:val="18"/>
        </w:rPr>
        <w:t xml:space="preserve"> can perform.</w:t>
      </w:r>
    </w:p>
  </w:footnote>
  <w:footnote w:id="3">
    <w:p w14:paraId="64CA5BEF" w14:textId="77777777" w:rsidR="00D67556" w:rsidRPr="00CC1898" w:rsidRDefault="00D67556">
      <w:pPr>
        <w:pStyle w:val="FootnoteText"/>
        <w:rPr>
          <w:sz w:val="18"/>
          <w:szCs w:val="18"/>
        </w:rPr>
      </w:pPr>
      <w:r w:rsidRPr="00CC1898">
        <w:rPr>
          <w:rStyle w:val="FootnoteReference"/>
          <w:sz w:val="18"/>
          <w:szCs w:val="18"/>
        </w:rPr>
        <w:t>1</w:t>
      </w:r>
      <w:r w:rsidRPr="00CC1898">
        <w:rPr>
          <w:sz w:val="18"/>
          <w:szCs w:val="18"/>
        </w:rPr>
        <w:t xml:space="preserve"> </w:t>
      </w:r>
      <w:r w:rsidRPr="00CC1898">
        <w:rPr>
          <w:sz w:val="18"/>
          <w:szCs w:val="18"/>
        </w:rPr>
        <w:tab/>
      </w:r>
      <w:r w:rsidRPr="00CC1898">
        <w:rPr>
          <w:rFonts w:cs="Arial"/>
          <w:sz w:val="18"/>
          <w:szCs w:val="18"/>
          <w:lang w:bidi="ar-AE"/>
        </w:rPr>
        <w:t xml:space="preserve">Surety/Insurance company to adjust this form as necessary to identify the entity for which the </w:t>
      </w:r>
      <w:r>
        <w:rPr>
          <w:rFonts w:cs="Arial"/>
          <w:sz w:val="18"/>
          <w:szCs w:val="18"/>
          <w:lang w:bidi="ar-AE"/>
        </w:rPr>
        <w:t>certification</w:t>
      </w:r>
      <w:r w:rsidRPr="00CC1898">
        <w:rPr>
          <w:rFonts w:cs="Arial"/>
          <w:sz w:val="18"/>
          <w:szCs w:val="18"/>
          <w:lang w:bidi="ar-AE"/>
        </w:rPr>
        <w:t xml:space="preserve"> is offered.</w:t>
      </w:r>
    </w:p>
  </w:footnote>
  <w:footnote w:id="4">
    <w:p w14:paraId="64CA5BF0" w14:textId="0DFF72D2" w:rsidR="00D67556" w:rsidRPr="00CC1898" w:rsidRDefault="00D67556">
      <w:pPr>
        <w:pStyle w:val="FootnoteText"/>
        <w:rPr>
          <w:sz w:val="18"/>
          <w:szCs w:val="18"/>
        </w:rPr>
      </w:pPr>
      <w:r w:rsidRPr="00CC1898">
        <w:rPr>
          <w:rStyle w:val="FootnoteReference"/>
          <w:sz w:val="18"/>
          <w:szCs w:val="18"/>
        </w:rPr>
        <w:t>2</w:t>
      </w:r>
      <w:r w:rsidRPr="00CC1898">
        <w:rPr>
          <w:sz w:val="18"/>
          <w:szCs w:val="18"/>
        </w:rPr>
        <w:t xml:space="preserve"> </w:t>
      </w:r>
      <w:r w:rsidRPr="00CC1898">
        <w:rPr>
          <w:sz w:val="18"/>
          <w:szCs w:val="18"/>
        </w:rPr>
        <w:tab/>
        <w:t>G</w:t>
      </w:r>
      <w:r>
        <w:rPr>
          <w:sz w:val="18"/>
          <w:szCs w:val="18"/>
        </w:rPr>
        <w:t xml:space="preserve">eorgia </w:t>
      </w:r>
      <w:r w:rsidRPr="00CC1898">
        <w:rPr>
          <w:sz w:val="18"/>
          <w:szCs w:val="18"/>
        </w:rPr>
        <w:t>DOT requires that the certifying surety is rated in one of the two top categories by at least two nationally-recognized rating agencies (Fitch Ratings, Moody’s Investor Service and Standard &amp; Poor’s Ratings Group) or is rated at least A- or higher according to A.M. Best’s Financial Strength Rating and Financial Size.</w:t>
      </w:r>
    </w:p>
    <w:p w14:paraId="64CA5BF1" w14:textId="2BAE643C" w:rsidR="00D67556" w:rsidRPr="00CC1898" w:rsidRDefault="00D67556">
      <w:pPr>
        <w:pStyle w:val="FootnoteText"/>
        <w:rPr>
          <w:sz w:val="18"/>
          <w:szCs w:val="18"/>
        </w:rPr>
      </w:pPr>
      <w:r w:rsidRPr="00CC1898">
        <w:rPr>
          <w:sz w:val="18"/>
          <w:szCs w:val="18"/>
          <w:vertAlign w:val="superscript"/>
        </w:rPr>
        <w:t>3</w:t>
      </w:r>
      <w:r w:rsidRPr="00CC1898">
        <w:rPr>
          <w:sz w:val="18"/>
          <w:szCs w:val="18"/>
        </w:rPr>
        <w:t xml:space="preserve"> </w:t>
      </w:r>
      <w:r w:rsidRPr="00CC1898">
        <w:rPr>
          <w:sz w:val="18"/>
          <w:szCs w:val="18"/>
        </w:rPr>
        <w:tab/>
        <w:t xml:space="preserve">Same value as in </w:t>
      </w:r>
      <w:r w:rsidRPr="00CC1898">
        <w:rPr>
          <w:b/>
          <w:sz w:val="18"/>
          <w:szCs w:val="18"/>
        </w:rPr>
        <w:t xml:space="preserve">Section </w:t>
      </w:r>
      <w:r w:rsidRPr="00CC1898">
        <w:rPr>
          <w:b/>
          <w:sz w:val="18"/>
          <w:szCs w:val="18"/>
        </w:rPr>
        <w:fldChar w:fldCharType="begin"/>
      </w:r>
      <w:r w:rsidRPr="00CC1898">
        <w:rPr>
          <w:b/>
          <w:sz w:val="18"/>
          <w:szCs w:val="18"/>
        </w:rPr>
        <w:instrText xml:space="preserve"> REF _Ref60092565 \r \h  \* MERGEFORMAT </w:instrText>
      </w:r>
      <w:r w:rsidRPr="00CC1898">
        <w:rPr>
          <w:b/>
          <w:sz w:val="18"/>
          <w:szCs w:val="18"/>
        </w:rPr>
      </w:r>
      <w:r w:rsidRPr="00CC1898">
        <w:rPr>
          <w:b/>
          <w:sz w:val="18"/>
          <w:szCs w:val="18"/>
        </w:rPr>
        <w:fldChar w:fldCharType="separate"/>
      </w:r>
      <w:r>
        <w:rPr>
          <w:b/>
          <w:sz w:val="18"/>
          <w:szCs w:val="18"/>
        </w:rPr>
        <w:t>VI.B.7</w:t>
      </w:r>
      <w:r w:rsidRPr="00CC1898">
        <w:rPr>
          <w:b/>
          <w:sz w:val="18"/>
          <w:szCs w:val="18"/>
        </w:rPr>
        <w:fldChar w:fldCharType="end"/>
      </w:r>
      <w:r w:rsidRPr="00CC1898">
        <w:rPr>
          <w:sz w:val="18"/>
          <w:szCs w:val="18"/>
        </w:rPr>
        <w:t xml:space="preserve"> (Performance Security; Insurance; Indemnity) of the RFQ.</w:t>
      </w:r>
    </w:p>
    <w:p w14:paraId="64CA5BF2" w14:textId="77777777" w:rsidR="00D67556" w:rsidRDefault="00D67556">
      <w:pPr>
        <w:pStyle w:val="FootnoteText"/>
      </w:pPr>
      <w:r w:rsidRPr="00CC1898">
        <w:rPr>
          <w:sz w:val="18"/>
          <w:szCs w:val="18"/>
          <w:vertAlign w:val="superscript"/>
        </w:rPr>
        <w:t>4</w:t>
      </w:r>
      <w:r w:rsidRPr="00CC1898">
        <w:rPr>
          <w:sz w:val="18"/>
          <w:szCs w:val="18"/>
        </w:rPr>
        <w:t xml:space="preserve"> </w:t>
      </w:r>
      <w:r w:rsidRPr="00CC1898">
        <w:rPr>
          <w:sz w:val="18"/>
          <w:szCs w:val="18"/>
        </w:rPr>
        <w:tab/>
      </w:r>
      <w:r w:rsidRPr="00CC1898">
        <w:rPr>
          <w:rFonts w:cs="Arial"/>
          <w:sz w:val="18"/>
          <w:szCs w:val="18"/>
          <w:lang w:bidi="ar-AE"/>
        </w:rPr>
        <w:t>If the entity to obtain the bonds is a joint venture, partnership, limited liability company or other association, separate letters for one or more of the members of the Respondent team that are Lead Contractors are acceptable, use this 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CE" w14:textId="2FDF0E48" w:rsidR="00D67556" w:rsidRPr="00C72458" w:rsidRDefault="00D67556" w:rsidP="00CC1898">
    <w:pPr>
      <w:tabs>
        <w:tab w:val="center" w:pos="4320"/>
        <w:tab w:val="right" w:pos="9900"/>
      </w:tabs>
      <w:spacing w:after="240"/>
      <w:rPr>
        <w:color w:val="000000"/>
        <w:sz w:val="20"/>
        <w:szCs w:val="20"/>
      </w:rPr>
    </w:pPr>
    <w:r w:rsidRPr="00C72458">
      <w:rPr>
        <w:rFonts w:cs="Arial"/>
        <w:sz w:val="20"/>
        <w:szCs w:val="20"/>
      </w:rPr>
      <w:t>RFQ 484</w:t>
    </w:r>
    <w:r>
      <w:rPr>
        <w:rFonts w:cs="Arial"/>
        <w:sz w:val="20"/>
        <w:szCs w:val="20"/>
      </w:rPr>
      <w:t>-10292021</w:t>
    </w:r>
    <w:r w:rsidRPr="00C72458">
      <w:rPr>
        <w:rFonts w:cs="Arial"/>
        <w:sz w:val="20"/>
        <w:szCs w:val="20"/>
      </w:rPr>
      <w:t>DB</w:t>
    </w:r>
    <w:r w:rsidRPr="00C72458" w:rsidDel="00346E86">
      <w:rPr>
        <w:rFonts w:cs="Arial"/>
        <w:sz w:val="20"/>
        <w:szCs w:val="20"/>
      </w:rPr>
      <w:t xml:space="preserve"> </w:t>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45</w:t>
    </w:r>
    <w:r w:rsidRPr="00C72458">
      <w:rPr>
        <w:rFonts w:cs="Arial"/>
        <w:color w:val="000000"/>
        <w:sz w:val="20"/>
        <w:szCs w:val="20"/>
      </w:rPr>
      <w:fldChar w:fldCharType="end"/>
    </w:r>
    <w:r w:rsidRPr="00C72458">
      <w:rPr>
        <w:rFonts w:cs="Arial"/>
        <w:color w:val="000000"/>
        <w:sz w:val="20"/>
        <w:szCs w:val="20"/>
      </w:rPr>
      <w:t xml:space="preserve"> of </w:t>
    </w:r>
    <w:r w:rsidR="005B7048">
      <w:rPr>
        <w:rFonts w:cs="Arial"/>
        <w:color w:val="000000"/>
        <w:sz w:val="20"/>
        <w:szCs w:val="20"/>
      </w:rPr>
      <w:t>43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7" w14:textId="37C79B85" w:rsidR="00D67556" w:rsidRPr="00C72458" w:rsidRDefault="00D67556" w:rsidP="00CC1898">
    <w:pPr>
      <w:tabs>
        <w:tab w:val="center" w:pos="4320"/>
        <w:tab w:val="right" w:pos="9900"/>
      </w:tabs>
      <w:spacing w:after="240"/>
      <w:rPr>
        <w:color w:val="000000"/>
        <w:sz w:val="20"/>
        <w:szCs w:val="20"/>
      </w:rPr>
    </w:pPr>
    <w:r w:rsidRPr="00C72458">
      <w:rPr>
        <w:rFonts w:cs="Arial"/>
        <w:sz w:val="20"/>
        <w:szCs w:val="20"/>
      </w:rPr>
      <w:t>RFQ 484</w:t>
    </w:r>
    <w:r>
      <w:rPr>
        <w:rFonts w:cs="Arial"/>
        <w:sz w:val="20"/>
        <w:szCs w:val="20"/>
      </w:rPr>
      <w:t>-10292021</w:t>
    </w:r>
    <w:r w:rsidRPr="00C72458">
      <w:rPr>
        <w:rFonts w:cs="Arial"/>
        <w:sz w:val="20"/>
        <w:szCs w:val="20"/>
      </w:rPr>
      <w:t>DB</w:t>
    </w:r>
    <w:r w:rsidRPr="00C72458" w:rsidDel="00346E86">
      <w:rPr>
        <w:rFonts w:cs="Arial"/>
        <w:sz w:val="20"/>
        <w:szCs w:val="20"/>
      </w:rPr>
      <w:t xml:space="preserve"> </w:t>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52</w:t>
    </w:r>
    <w:r w:rsidRPr="00C72458">
      <w:rPr>
        <w:rFonts w:cs="Arial"/>
        <w:color w:val="000000"/>
        <w:sz w:val="20"/>
        <w:szCs w:val="20"/>
      </w:rPr>
      <w:fldChar w:fldCharType="end"/>
    </w:r>
    <w:r w:rsidRPr="00C72458">
      <w:rPr>
        <w:rFonts w:cs="Arial"/>
        <w:color w:val="000000"/>
        <w:sz w:val="20"/>
        <w:szCs w:val="20"/>
      </w:rPr>
      <w:t xml:space="preserve"> of </w:t>
    </w:r>
    <w:r w:rsidR="005B7048">
      <w:rPr>
        <w:rFonts w:cs="Arial"/>
        <w:color w:val="000000"/>
        <w:sz w:val="20"/>
        <w:szCs w:val="20"/>
      </w:rPr>
      <w:t>43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A" w14:textId="77777777" w:rsidR="00D67556" w:rsidRDefault="00D67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3" w14:textId="77777777" w:rsidR="00D67556" w:rsidRDefault="00D67556" w:rsidP="00CC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7" w14:textId="77777777" w:rsidR="00D67556" w:rsidRDefault="00D67556" w:rsidP="00CC1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9" w14:textId="77777777" w:rsidR="00D67556" w:rsidRDefault="00D67556" w:rsidP="00CC1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DE" w14:textId="77777777" w:rsidR="00D67556" w:rsidRDefault="00D67556" w:rsidP="00CC1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0" w14:textId="77777777" w:rsidR="00D67556" w:rsidRDefault="00D67556" w:rsidP="00CC18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1" w14:textId="473C9A56" w:rsidR="00D67556" w:rsidRPr="00C72458" w:rsidRDefault="00D67556" w:rsidP="00CC1898">
    <w:pPr>
      <w:tabs>
        <w:tab w:val="center" w:pos="4320"/>
        <w:tab w:val="right" w:pos="15660"/>
      </w:tabs>
      <w:spacing w:after="240"/>
      <w:rPr>
        <w:color w:val="000000"/>
        <w:sz w:val="20"/>
        <w:szCs w:val="20"/>
      </w:rPr>
    </w:pPr>
    <w:r w:rsidRPr="00C72458">
      <w:rPr>
        <w:rFonts w:cs="Arial"/>
        <w:sz w:val="20"/>
        <w:szCs w:val="20"/>
      </w:rPr>
      <w:t>RFQ 484</w:t>
    </w:r>
    <w:r>
      <w:rPr>
        <w:rFonts w:cs="Arial"/>
        <w:sz w:val="20"/>
        <w:szCs w:val="20"/>
      </w:rPr>
      <w:t>-10292021</w:t>
    </w:r>
    <w:r w:rsidRPr="00C72458">
      <w:rPr>
        <w:rFonts w:cs="Arial"/>
        <w:sz w:val="20"/>
        <w:szCs w:val="20"/>
      </w:rPr>
      <w:t>DB</w:t>
    </w:r>
    <w:r w:rsidRPr="00C72458" w:rsidDel="00346E86">
      <w:rPr>
        <w:rFonts w:cs="Arial"/>
        <w:sz w:val="20"/>
        <w:szCs w:val="20"/>
      </w:rPr>
      <w:t xml:space="preserve"> </w:t>
    </w:r>
    <w:r w:rsidRPr="00C72458">
      <w:rPr>
        <w:rFonts w:cs="Arial"/>
        <w:color w:val="000000"/>
        <w:sz w:val="20"/>
        <w:szCs w:val="20"/>
      </w:rPr>
      <w:t xml:space="preserve">Page </w:t>
    </w:r>
    <w:r w:rsidRPr="00C72458">
      <w:rPr>
        <w:rFonts w:cs="Arial"/>
        <w:color w:val="000000"/>
        <w:sz w:val="20"/>
        <w:szCs w:val="20"/>
      </w:rPr>
      <w:fldChar w:fldCharType="begin"/>
    </w:r>
    <w:r w:rsidRPr="00C72458">
      <w:rPr>
        <w:rFonts w:cs="Arial"/>
        <w:color w:val="000000"/>
        <w:sz w:val="20"/>
        <w:szCs w:val="20"/>
      </w:rPr>
      <w:instrText xml:space="preserve"> PAGE  \* Arabic  \* MERGEFORMAT </w:instrText>
    </w:r>
    <w:r w:rsidRPr="00C72458">
      <w:rPr>
        <w:rFonts w:cs="Arial"/>
        <w:color w:val="000000"/>
        <w:sz w:val="20"/>
        <w:szCs w:val="20"/>
      </w:rPr>
      <w:fldChar w:fldCharType="separate"/>
    </w:r>
    <w:r>
      <w:rPr>
        <w:rFonts w:cs="Arial"/>
        <w:noProof/>
        <w:color w:val="000000"/>
        <w:sz w:val="20"/>
        <w:szCs w:val="20"/>
      </w:rPr>
      <w:t>49</w:t>
    </w:r>
    <w:r w:rsidRPr="00C72458">
      <w:rPr>
        <w:rFonts w:cs="Arial"/>
        <w:color w:val="000000"/>
        <w:sz w:val="20"/>
        <w:szCs w:val="20"/>
      </w:rPr>
      <w:fldChar w:fldCharType="end"/>
    </w:r>
    <w:r w:rsidRPr="00C72458">
      <w:rPr>
        <w:rFonts w:cs="Arial"/>
        <w:color w:val="000000"/>
        <w:sz w:val="20"/>
        <w:szCs w:val="20"/>
      </w:rPr>
      <w:t xml:space="preserve"> of </w:t>
    </w:r>
    <w:r w:rsidR="005B7048">
      <w:rPr>
        <w:rFonts w:cs="Arial"/>
        <w:color w:val="000000"/>
        <w:sz w:val="20"/>
        <w:szCs w:val="20"/>
      </w:rPr>
      <w:t>43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4" w14:textId="77777777" w:rsidR="00D67556" w:rsidRDefault="00D67556" w:rsidP="00CC1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5BE6" w14:textId="77777777" w:rsidR="00D67556" w:rsidRDefault="00D67556" w:rsidP="00CC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C92447A"/>
    <w:name w:val="(Unnamed Numbering Scheme)"/>
    <w:lvl w:ilvl="0">
      <w:start w:val="1"/>
      <w:numFmt w:val="upperRoman"/>
      <w:pStyle w:val="Heading1"/>
      <w:lvlText w:val="%1."/>
      <w:lvlJc w:val="left"/>
      <w:pPr>
        <w:ind w:left="360" w:hanging="360"/>
      </w:pPr>
      <w:rPr>
        <w:rFonts w:ascii="Arial Bold" w:hAnsi="Arial Bold" w:hint="default"/>
        <w:b/>
        <w:i w:val="0"/>
        <w:caps w:val="0"/>
        <w:vanish w:val="0"/>
        <w:color w:val="010000"/>
        <w:sz w:val="22"/>
        <w:u w:val="none"/>
      </w:rPr>
    </w:lvl>
    <w:lvl w:ilvl="1">
      <w:start w:val="1"/>
      <w:numFmt w:val="upperLetter"/>
      <w:pStyle w:val="Heading2"/>
      <w:lvlText w:val="%2."/>
      <w:lvlJc w:val="left"/>
      <w:pPr>
        <w:ind w:left="720" w:hanging="360"/>
      </w:pPr>
      <w:rPr>
        <w:rFonts w:ascii="Arial Bold" w:hAnsi="Arial Bold" w:hint="default"/>
        <w:b w:val="0"/>
        <w:i w:val="0"/>
        <w:vanish w:val="0"/>
        <w:color w:val="010000"/>
        <w:sz w:val="22"/>
        <w:u w:val="none"/>
      </w:rPr>
    </w:lvl>
    <w:lvl w:ilvl="2">
      <w:start w:val="1"/>
      <w:numFmt w:val="decimal"/>
      <w:pStyle w:val="Heading3"/>
      <w:lvlText w:val="%3."/>
      <w:lvlJc w:val="left"/>
      <w:pPr>
        <w:ind w:left="1080" w:hanging="360"/>
      </w:pPr>
      <w:rPr>
        <w:rFonts w:ascii="Arial" w:hAnsi="Arial" w:hint="default"/>
        <w:b w:val="0"/>
        <w:i w:val="0"/>
        <w:vanish w:val="0"/>
        <w:color w:val="010000"/>
        <w:sz w:val="22"/>
        <w:u w:val="none"/>
      </w:rPr>
    </w:lvl>
    <w:lvl w:ilvl="3">
      <w:start w:val="1"/>
      <w:numFmt w:val="lowerLetter"/>
      <w:pStyle w:val="Heading4"/>
      <w:lvlText w:val="%4."/>
      <w:lvlJc w:val="left"/>
      <w:pPr>
        <w:ind w:left="1440" w:hanging="360"/>
      </w:pPr>
      <w:rPr>
        <w:rFonts w:ascii="Arial" w:hAnsi="Arial" w:hint="default"/>
        <w:b w:val="0"/>
        <w:i w:val="0"/>
        <w:vanish w:val="0"/>
        <w:color w:val="010000"/>
        <w:sz w:val="22"/>
        <w:u w:val="none"/>
      </w:rPr>
    </w:lvl>
    <w:lvl w:ilvl="4">
      <w:start w:val="1"/>
      <w:numFmt w:val="lowerLetter"/>
      <w:pStyle w:val="Heading5"/>
      <w:lvlText w:val="%5."/>
      <w:lvlJc w:val="left"/>
      <w:pPr>
        <w:ind w:left="1440" w:hanging="360"/>
      </w:pPr>
      <w:rPr>
        <w:rFonts w:hint="default"/>
        <w:vanish w:val="0"/>
        <w:color w:val="010000"/>
        <w:u w:val="none"/>
      </w:rPr>
    </w:lvl>
    <w:lvl w:ilvl="5">
      <w:start w:val="1"/>
      <w:numFmt w:val="lowerRoman"/>
      <w:pStyle w:val="Heading6"/>
      <w:lvlText w:val="(%6)"/>
      <w:lvlJc w:val="left"/>
      <w:pPr>
        <w:ind w:left="1800" w:hanging="360"/>
      </w:pPr>
      <w:rPr>
        <w:rFonts w:hint="default"/>
        <w:vanish w:val="0"/>
        <w:color w:val="010000"/>
        <w:u w:val="none"/>
      </w:rPr>
    </w:lvl>
    <w:lvl w:ilvl="6">
      <w:start w:val="1"/>
      <w:numFmt w:val="upperRoman"/>
      <w:pStyle w:val="Heading7"/>
      <w:lvlText w:val="%7."/>
      <w:lvlJc w:val="left"/>
      <w:pPr>
        <w:ind w:left="720" w:hanging="360"/>
      </w:pPr>
      <w:rPr>
        <w:rFonts w:hint="default"/>
        <w:vanish w:val="0"/>
        <w:color w:val="010000"/>
        <w:u w:val="none"/>
      </w:rPr>
    </w:lvl>
    <w:lvl w:ilvl="7">
      <w:start w:val="1"/>
      <w:numFmt w:val="upperRoman"/>
      <w:lvlRestart w:val="0"/>
      <w:pStyle w:val="Heading8"/>
      <w:suff w:val="space"/>
      <w:lvlText w:val="Exhibit %8"/>
      <w:lvlJc w:val="left"/>
      <w:pPr>
        <w:ind w:left="0" w:firstLine="0"/>
      </w:pPr>
      <w:rPr>
        <w:rFonts w:ascii="Arial Bold" w:hAnsi="Arial Bold" w:hint="default"/>
        <w:b/>
        <w:i w:val="0"/>
        <w:caps/>
        <w:vanish w:val="0"/>
        <w:color w:val="auto"/>
        <w:sz w:val="22"/>
        <w:u w:val="none"/>
      </w:rPr>
    </w:lvl>
    <w:lvl w:ilvl="8">
      <w:start w:val="1"/>
      <w:numFmt w:val="upperLetter"/>
      <w:pStyle w:val="Heading9"/>
      <w:lvlText w:val="%9"/>
      <w:lvlJc w:val="left"/>
      <w:pPr>
        <w:ind w:left="0" w:firstLine="0"/>
      </w:pPr>
      <w:rPr>
        <w:rFonts w:hint="default"/>
        <w:b/>
        <w:i w:val="0"/>
        <w:caps/>
        <w:vanish w:val="0"/>
        <w:color w:val="010000"/>
        <w:u w:val="none"/>
      </w:rPr>
    </w:lvl>
  </w:abstractNum>
  <w:abstractNum w:abstractNumId="1" w15:restartNumberingAfterBreak="0">
    <w:nsid w:val="047B2351"/>
    <w:multiLevelType w:val="hybridMultilevel"/>
    <w:tmpl w:val="297605DE"/>
    <w:lvl w:ilvl="0" w:tplc="51A6A204">
      <w:start w:val="1"/>
      <w:numFmt w:val="bullet"/>
      <w:lvlText w:val="*"/>
      <w:lvlJc w:val="left"/>
      <w:pPr>
        <w:ind w:left="460" w:hanging="144"/>
      </w:pPr>
      <w:rPr>
        <w:rFonts w:ascii="Arial" w:eastAsia="Arial" w:hAnsi="Arial" w:hint="default"/>
        <w:w w:val="99"/>
        <w:sz w:val="20"/>
        <w:szCs w:val="20"/>
      </w:rPr>
    </w:lvl>
    <w:lvl w:ilvl="1" w:tplc="F9EEBAD2">
      <w:start w:val="1"/>
      <w:numFmt w:val="bullet"/>
      <w:lvlText w:val=""/>
      <w:lvlJc w:val="left"/>
      <w:pPr>
        <w:ind w:left="1000" w:hanging="361"/>
      </w:pPr>
      <w:rPr>
        <w:rFonts w:ascii="Symbol" w:eastAsia="Symbol" w:hAnsi="Symbol" w:hint="default"/>
        <w:w w:val="99"/>
        <w:sz w:val="20"/>
        <w:szCs w:val="20"/>
      </w:rPr>
    </w:lvl>
    <w:lvl w:ilvl="2" w:tplc="86FAB322">
      <w:start w:val="1"/>
      <w:numFmt w:val="bullet"/>
      <w:lvlText w:val="•"/>
      <w:lvlJc w:val="left"/>
      <w:pPr>
        <w:ind w:left="2113" w:hanging="361"/>
      </w:pPr>
      <w:rPr>
        <w:rFonts w:hint="default"/>
      </w:rPr>
    </w:lvl>
    <w:lvl w:ilvl="3" w:tplc="C958EB00">
      <w:start w:val="1"/>
      <w:numFmt w:val="bullet"/>
      <w:lvlText w:val="•"/>
      <w:lvlJc w:val="left"/>
      <w:pPr>
        <w:ind w:left="3226" w:hanging="361"/>
      </w:pPr>
      <w:rPr>
        <w:rFonts w:hint="default"/>
      </w:rPr>
    </w:lvl>
    <w:lvl w:ilvl="4" w:tplc="FA648D70">
      <w:start w:val="1"/>
      <w:numFmt w:val="bullet"/>
      <w:lvlText w:val="•"/>
      <w:lvlJc w:val="left"/>
      <w:pPr>
        <w:ind w:left="4340" w:hanging="361"/>
      </w:pPr>
      <w:rPr>
        <w:rFonts w:hint="default"/>
      </w:rPr>
    </w:lvl>
    <w:lvl w:ilvl="5" w:tplc="71762E42">
      <w:start w:val="1"/>
      <w:numFmt w:val="bullet"/>
      <w:lvlText w:val="•"/>
      <w:lvlJc w:val="left"/>
      <w:pPr>
        <w:ind w:left="5453" w:hanging="361"/>
      </w:pPr>
      <w:rPr>
        <w:rFonts w:hint="default"/>
      </w:rPr>
    </w:lvl>
    <w:lvl w:ilvl="6" w:tplc="067C0CF2">
      <w:start w:val="1"/>
      <w:numFmt w:val="bullet"/>
      <w:lvlText w:val="•"/>
      <w:lvlJc w:val="left"/>
      <w:pPr>
        <w:ind w:left="6566" w:hanging="361"/>
      </w:pPr>
      <w:rPr>
        <w:rFonts w:hint="default"/>
      </w:rPr>
    </w:lvl>
    <w:lvl w:ilvl="7" w:tplc="1628626A">
      <w:start w:val="1"/>
      <w:numFmt w:val="bullet"/>
      <w:lvlText w:val="•"/>
      <w:lvlJc w:val="left"/>
      <w:pPr>
        <w:ind w:left="7680" w:hanging="361"/>
      </w:pPr>
      <w:rPr>
        <w:rFonts w:hint="default"/>
      </w:rPr>
    </w:lvl>
    <w:lvl w:ilvl="8" w:tplc="D59A3384">
      <w:start w:val="1"/>
      <w:numFmt w:val="bullet"/>
      <w:lvlText w:val="•"/>
      <w:lvlJc w:val="left"/>
      <w:pPr>
        <w:ind w:left="8793" w:hanging="361"/>
      </w:pPr>
      <w:rPr>
        <w:rFonts w:hint="default"/>
      </w:rPr>
    </w:lvl>
  </w:abstractNum>
  <w:abstractNum w:abstractNumId="2" w15:restartNumberingAfterBreak="0">
    <w:nsid w:val="17D92133"/>
    <w:multiLevelType w:val="hybridMultilevel"/>
    <w:tmpl w:val="ED5ECCF4"/>
    <w:lvl w:ilvl="0" w:tplc="6548F11C">
      <w:start w:val="1"/>
      <w:numFmt w:val="lowerRoman"/>
      <w:lvlText w:val="(%1)"/>
      <w:lvlJc w:val="right"/>
      <w:pPr>
        <w:ind w:left="2160" w:hanging="360"/>
      </w:pPr>
      <w:rPr>
        <w:rFonts w:hint="default"/>
      </w:rPr>
    </w:lvl>
    <w:lvl w:ilvl="1" w:tplc="41E43D92" w:tentative="1">
      <w:start w:val="1"/>
      <w:numFmt w:val="lowerLetter"/>
      <w:lvlText w:val="%2."/>
      <w:lvlJc w:val="left"/>
      <w:pPr>
        <w:ind w:left="2880" w:hanging="360"/>
      </w:pPr>
    </w:lvl>
    <w:lvl w:ilvl="2" w:tplc="644061FE" w:tentative="1">
      <w:start w:val="1"/>
      <w:numFmt w:val="lowerRoman"/>
      <w:lvlText w:val="%3."/>
      <w:lvlJc w:val="right"/>
      <w:pPr>
        <w:ind w:left="3600" w:hanging="180"/>
      </w:pPr>
    </w:lvl>
    <w:lvl w:ilvl="3" w:tplc="E1FC1E28" w:tentative="1">
      <w:start w:val="1"/>
      <w:numFmt w:val="decimal"/>
      <w:lvlText w:val="%4."/>
      <w:lvlJc w:val="left"/>
      <w:pPr>
        <w:ind w:left="4320" w:hanging="360"/>
      </w:pPr>
    </w:lvl>
    <w:lvl w:ilvl="4" w:tplc="5C4E994E" w:tentative="1">
      <w:start w:val="1"/>
      <w:numFmt w:val="lowerLetter"/>
      <w:lvlText w:val="%5."/>
      <w:lvlJc w:val="left"/>
      <w:pPr>
        <w:ind w:left="5040" w:hanging="360"/>
      </w:pPr>
    </w:lvl>
    <w:lvl w:ilvl="5" w:tplc="DF50A848" w:tentative="1">
      <w:start w:val="1"/>
      <w:numFmt w:val="lowerRoman"/>
      <w:lvlText w:val="%6."/>
      <w:lvlJc w:val="right"/>
      <w:pPr>
        <w:ind w:left="5760" w:hanging="180"/>
      </w:pPr>
    </w:lvl>
    <w:lvl w:ilvl="6" w:tplc="3BC6AE44" w:tentative="1">
      <w:start w:val="1"/>
      <w:numFmt w:val="decimal"/>
      <w:lvlText w:val="%7."/>
      <w:lvlJc w:val="left"/>
      <w:pPr>
        <w:ind w:left="6480" w:hanging="360"/>
      </w:pPr>
    </w:lvl>
    <w:lvl w:ilvl="7" w:tplc="DA5A4A74" w:tentative="1">
      <w:start w:val="1"/>
      <w:numFmt w:val="lowerLetter"/>
      <w:lvlText w:val="%8."/>
      <w:lvlJc w:val="left"/>
      <w:pPr>
        <w:ind w:left="7200" w:hanging="360"/>
      </w:pPr>
    </w:lvl>
    <w:lvl w:ilvl="8" w:tplc="D52238F0" w:tentative="1">
      <w:start w:val="1"/>
      <w:numFmt w:val="lowerRoman"/>
      <w:lvlText w:val="%9."/>
      <w:lvlJc w:val="right"/>
      <w:pPr>
        <w:ind w:left="7920" w:hanging="180"/>
      </w:pPr>
    </w:lvl>
  </w:abstractNum>
  <w:abstractNum w:abstractNumId="3" w15:restartNumberingAfterBreak="0">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64C6F17"/>
    <w:multiLevelType w:val="multilevel"/>
    <w:tmpl w:val="2CAC4016"/>
    <w:name w:val="General Numbering (1)-Scheme 2"/>
    <w:lvl w:ilvl="0">
      <w:start w:val="1"/>
      <w:numFmt w:val="upperRoman"/>
      <w:pStyle w:val="S2Heading1"/>
      <w:suff w:val="nothing"/>
      <w:lvlText w:val="Exhibit %1"/>
      <w:lvlJc w:val="left"/>
      <w:pPr>
        <w:ind w:left="0" w:firstLine="0"/>
      </w:pPr>
      <w:rPr>
        <w:rFonts w:ascii="Arial" w:hAnsi="Arial" w:hint="default"/>
        <w:b/>
        <w:i w:val="0"/>
        <w:caps/>
        <w:color w:val="000000"/>
        <w:sz w:val="22"/>
        <w:szCs w:val="24"/>
        <w:u w:val="none"/>
      </w:rPr>
    </w:lvl>
    <w:lvl w:ilvl="1">
      <w:start w:val="1"/>
      <w:numFmt w:val="upperRoman"/>
      <w:pStyle w:val="S2Heading2"/>
      <w:lvlText w:val="%2."/>
      <w:lvlJc w:val="left"/>
      <w:pPr>
        <w:ind w:left="1152" w:hanging="720"/>
      </w:pPr>
      <w:rPr>
        <w:rFonts w:hint="default"/>
        <w:b w:val="0"/>
        <w:i w:val="0"/>
        <w:color w:val="000000"/>
        <w:u w:val="none"/>
      </w:rPr>
    </w:lvl>
    <w:lvl w:ilvl="2">
      <w:start w:val="1"/>
      <w:numFmt w:val="lowerRoman"/>
      <w:pStyle w:val="S2Heading3"/>
      <w:lvlText w:val="(%3)"/>
      <w:lvlJc w:val="left"/>
      <w:pPr>
        <w:ind w:left="2160" w:hanging="720"/>
      </w:pPr>
      <w:rPr>
        <w:rFonts w:hint="default"/>
        <w:color w:val="010000"/>
        <w:u w:val="none"/>
      </w:rPr>
    </w:lvl>
    <w:lvl w:ilvl="3">
      <w:start w:val="1"/>
      <w:numFmt w:val="decimal"/>
      <w:pStyle w:val="S2Heading4"/>
      <w:lvlText w:val="(%4)"/>
      <w:lvlJc w:val="left"/>
      <w:pPr>
        <w:ind w:left="2880" w:hanging="720"/>
      </w:pPr>
      <w:rPr>
        <w:rFonts w:hint="default"/>
        <w:color w:val="010000"/>
        <w:u w:val="none"/>
      </w:rPr>
    </w:lvl>
    <w:lvl w:ilvl="4">
      <w:start w:val="1"/>
      <w:numFmt w:val="lowerLetter"/>
      <w:pStyle w:val="S2Heading5"/>
      <w:lvlText w:val="%5."/>
      <w:lvlJc w:val="left"/>
      <w:pPr>
        <w:ind w:left="3600" w:hanging="720"/>
      </w:pPr>
      <w:rPr>
        <w:rFonts w:hint="default"/>
        <w:color w:val="010000"/>
        <w:u w:val="none"/>
      </w:rPr>
    </w:lvl>
    <w:lvl w:ilvl="5">
      <w:start w:val="1"/>
      <w:numFmt w:val="lowerRoman"/>
      <w:pStyle w:val="S2Heading6"/>
      <w:lvlText w:val="%6."/>
      <w:lvlJc w:val="left"/>
      <w:pPr>
        <w:ind w:left="4320" w:hanging="720"/>
      </w:pPr>
      <w:rPr>
        <w:rFonts w:hint="default"/>
        <w:color w:val="010000"/>
        <w:u w:val="none"/>
      </w:rPr>
    </w:lvl>
    <w:lvl w:ilvl="6">
      <w:start w:val="1"/>
      <w:numFmt w:val="decimal"/>
      <w:pStyle w:val="S2Heading7"/>
      <w:lvlText w:val="%7)"/>
      <w:lvlJc w:val="left"/>
      <w:pPr>
        <w:ind w:left="5040" w:hanging="720"/>
      </w:pPr>
      <w:rPr>
        <w:rFonts w:hint="default"/>
        <w:color w:val="010000"/>
        <w:u w:val="none"/>
      </w:rPr>
    </w:lvl>
    <w:lvl w:ilvl="7">
      <w:start w:val="1"/>
      <w:numFmt w:val="lowerLetter"/>
      <w:pStyle w:val="S2Heading8"/>
      <w:lvlText w:val="%8)"/>
      <w:lvlJc w:val="left"/>
      <w:pPr>
        <w:ind w:left="5760" w:hanging="720"/>
      </w:pPr>
      <w:rPr>
        <w:rFonts w:hint="default"/>
        <w:color w:val="010000"/>
        <w:u w:val="none"/>
      </w:rPr>
    </w:lvl>
    <w:lvl w:ilvl="8">
      <w:start w:val="1"/>
      <w:numFmt w:val="lowerRoman"/>
      <w:pStyle w:val="S2Heading9"/>
      <w:lvlText w:val="%9)"/>
      <w:lvlJc w:val="left"/>
      <w:pPr>
        <w:ind w:left="6480" w:hanging="720"/>
      </w:pPr>
      <w:rPr>
        <w:rFonts w:hint="default"/>
        <w:color w:val="010000"/>
        <w:u w:val="none"/>
      </w:rPr>
    </w:lvl>
  </w:abstractNum>
  <w:abstractNum w:abstractNumId="5" w15:restartNumberingAfterBreak="0">
    <w:nsid w:val="29EA3829"/>
    <w:multiLevelType w:val="multilevel"/>
    <w:tmpl w:val="DD7211C8"/>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i w:val="0"/>
        <w:sz w:val="22"/>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22"/>
        <w:szCs w:val="22"/>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6" w15:restartNumberingAfterBreak="0">
    <w:nsid w:val="312F0539"/>
    <w:multiLevelType w:val="hybridMultilevel"/>
    <w:tmpl w:val="865E265C"/>
    <w:lvl w:ilvl="0" w:tplc="3C10BE34">
      <w:start w:val="1"/>
      <w:numFmt w:val="decimal"/>
      <w:lvlText w:val="%1."/>
      <w:lvlJc w:val="left"/>
      <w:pPr>
        <w:ind w:left="720" w:hanging="360"/>
      </w:pPr>
      <w:rPr>
        <w:rFonts w:cs="Arial" w:hint="default"/>
        <w:sz w:val="18"/>
      </w:rPr>
    </w:lvl>
    <w:lvl w:ilvl="1" w:tplc="4FCA5D0C" w:tentative="1">
      <w:start w:val="1"/>
      <w:numFmt w:val="lowerLetter"/>
      <w:lvlText w:val="%2."/>
      <w:lvlJc w:val="left"/>
      <w:pPr>
        <w:ind w:left="1440" w:hanging="360"/>
      </w:pPr>
    </w:lvl>
    <w:lvl w:ilvl="2" w:tplc="FAB6CA52" w:tentative="1">
      <w:start w:val="1"/>
      <w:numFmt w:val="lowerRoman"/>
      <w:lvlText w:val="%3."/>
      <w:lvlJc w:val="right"/>
      <w:pPr>
        <w:ind w:left="2160" w:hanging="180"/>
      </w:pPr>
    </w:lvl>
    <w:lvl w:ilvl="3" w:tplc="5EA8DF1C" w:tentative="1">
      <w:start w:val="1"/>
      <w:numFmt w:val="decimal"/>
      <w:lvlText w:val="%4."/>
      <w:lvlJc w:val="left"/>
      <w:pPr>
        <w:ind w:left="2880" w:hanging="360"/>
      </w:pPr>
    </w:lvl>
    <w:lvl w:ilvl="4" w:tplc="F416B29C" w:tentative="1">
      <w:start w:val="1"/>
      <w:numFmt w:val="lowerLetter"/>
      <w:lvlText w:val="%5."/>
      <w:lvlJc w:val="left"/>
      <w:pPr>
        <w:ind w:left="3600" w:hanging="360"/>
      </w:pPr>
    </w:lvl>
    <w:lvl w:ilvl="5" w:tplc="7FD8FFE0" w:tentative="1">
      <w:start w:val="1"/>
      <w:numFmt w:val="lowerRoman"/>
      <w:lvlText w:val="%6."/>
      <w:lvlJc w:val="right"/>
      <w:pPr>
        <w:ind w:left="4320" w:hanging="180"/>
      </w:pPr>
    </w:lvl>
    <w:lvl w:ilvl="6" w:tplc="B9300672" w:tentative="1">
      <w:start w:val="1"/>
      <w:numFmt w:val="decimal"/>
      <w:lvlText w:val="%7."/>
      <w:lvlJc w:val="left"/>
      <w:pPr>
        <w:ind w:left="5040" w:hanging="360"/>
      </w:pPr>
    </w:lvl>
    <w:lvl w:ilvl="7" w:tplc="A5D8E73C" w:tentative="1">
      <w:start w:val="1"/>
      <w:numFmt w:val="lowerLetter"/>
      <w:lvlText w:val="%8."/>
      <w:lvlJc w:val="left"/>
      <w:pPr>
        <w:ind w:left="5760" w:hanging="360"/>
      </w:pPr>
    </w:lvl>
    <w:lvl w:ilvl="8" w:tplc="6B1A5FE2" w:tentative="1">
      <w:start w:val="1"/>
      <w:numFmt w:val="lowerRoman"/>
      <w:lvlText w:val="%9."/>
      <w:lvlJc w:val="right"/>
      <w:pPr>
        <w:ind w:left="6480" w:hanging="180"/>
      </w:pPr>
    </w:lvl>
  </w:abstractNum>
  <w:abstractNum w:abstractNumId="7" w15:restartNumberingAfterBreak="0">
    <w:nsid w:val="36A505E8"/>
    <w:multiLevelType w:val="hybridMultilevel"/>
    <w:tmpl w:val="424A5B1C"/>
    <w:lvl w:ilvl="0" w:tplc="34A62B92">
      <w:start w:val="1"/>
      <w:numFmt w:val="decimal"/>
      <w:pStyle w:val="00NumberList"/>
      <w:lvlText w:val="%1."/>
      <w:lvlJc w:val="left"/>
      <w:pPr>
        <w:tabs>
          <w:tab w:val="num" w:pos="1440"/>
        </w:tabs>
        <w:ind w:left="0" w:firstLine="720"/>
      </w:pPr>
      <w:rPr>
        <w:rFonts w:hint="default"/>
      </w:rPr>
    </w:lvl>
    <w:lvl w:ilvl="1" w:tplc="F740DB8E" w:tentative="1">
      <w:start w:val="1"/>
      <w:numFmt w:val="lowerLetter"/>
      <w:lvlText w:val="%2."/>
      <w:lvlJc w:val="left"/>
      <w:pPr>
        <w:ind w:left="1440" w:hanging="360"/>
      </w:pPr>
    </w:lvl>
    <w:lvl w:ilvl="2" w:tplc="5CF0FF80" w:tentative="1">
      <w:start w:val="1"/>
      <w:numFmt w:val="lowerRoman"/>
      <w:lvlText w:val="%3."/>
      <w:lvlJc w:val="right"/>
      <w:pPr>
        <w:ind w:left="2160" w:hanging="180"/>
      </w:pPr>
    </w:lvl>
    <w:lvl w:ilvl="3" w:tplc="723A9F3A" w:tentative="1">
      <w:start w:val="1"/>
      <w:numFmt w:val="decimal"/>
      <w:lvlText w:val="%4."/>
      <w:lvlJc w:val="left"/>
      <w:pPr>
        <w:ind w:left="2880" w:hanging="360"/>
      </w:pPr>
    </w:lvl>
    <w:lvl w:ilvl="4" w:tplc="FE6E8202" w:tentative="1">
      <w:start w:val="1"/>
      <w:numFmt w:val="lowerLetter"/>
      <w:lvlText w:val="%5."/>
      <w:lvlJc w:val="left"/>
      <w:pPr>
        <w:ind w:left="3600" w:hanging="360"/>
      </w:pPr>
    </w:lvl>
    <w:lvl w:ilvl="5" w:tplc="F84AE1BC" w:tentative="1">
      <w:start w:val="1"/>
      <w:numFmt w:val="lowerRoman"/>
      <w:lvlText w:val="%6."/>
      <w:lvlJc w:val="right"/>
      <w:pPr>
        <w:ind w:left="4320" w:hanging="180"/>
      </w:pPr>
    </w:lvl>
    <w:lvl w:ilvl="6" w:tplc="6C96176C" w:tentative="1">
      <w:start w:val="1"/>
      <w:numFmt w:val="decimal"/>
      <w:lvlText w:val="%7."/>
      <w:lvlJc w:val="left"/>
      <w:pPr>
        <w:ind w:left="5040" w:hanging="360"/>
      </w:pPr>
    </w:lvl>
    <w:lvl w:ilvl="7" w:tplc="D892E83A" w:tentative="1">
      <w:start w:val="1"/>
      <w:numFmt w:val="lowerLetter"/>
      <w:lvlText w:val="%8."/>
      <w:lvlJc w:val="left"/>
      <w:pPr>
        <w:ind w:left="5760" w:hanging="360"/>
      </w:pPr>
    </w:lvl>
    <w:lvl w:ilvl="8" w:tplc="8AF2D764" w:tentative="1">
      <w:start w:val="1"/>
      <w:numFmt w:val="lowerRoman"/>
      <w:lvlText w:val="%9."/>
      <w:lvlJc w:val="right"/>
      <w:pPr>
        <w:ind w:left="6480" w:hanging="180"/>
      </w:pPr>
    </w:lvl>
  </w:abstractNum>
  <w:abstractNum w:abstractNumId="8" w15:restartNumberingAfterBreak="0">
    <w:nsid w:val="407F7A8A"/>
    <w:multiLevelType w:val="multilevel"/>
    <w:tmpl w:val="967A3F96"/>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1052"/>
        </w:tabs>
        <w:ind w:left="105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right"/>
      <w:pPr>
        <w:tabs>
          <w:tab w:val="num" w:pos="3277"/>
        </w:tabs>
        <w:ind w:left="3277" w:hanging="799"/>
      </w:pPr>
      <w:rPr>
        <w:rFonts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9" w15:restartNumberingAfterBreak="0">
    <w:nsid w:val="4ED1674E"/>
    <w:multiLevelType w:val="multilevel"/>
    <w:tmpl w:val="64F81CF6"/>
    <w:lvl w:ilvl="0">
      <w:start w:val="1"/>
      <w:numFmt w:val="none"/>
      <w:pStyle w:val="DefinitionsClauseAshurst"/>
      <w:suff w:val="nothing"/>
      <w:lvlText w:val=""/>
      <w:lvlJc w:val="left"/>
      <w:pPr>
        <w:ind w:left="782" w:firstLine="0"/>
      </w:pPr>
      <w:rPr>
        <w:rFonts w:ascii="Verdana" w:hAnsi="Verdana" w:hint="default"/>
        <w:b w:val="0"/>
        <w:i w:val="0"/>
        <w:sz w:val="18"/>
        <w:szCs w:val="18"/>
        <w:lang w:val="en-US"/>
      </w:rPr>
    </w:lvl>
    <w:lvl w:ilvl="1">
      <w:start w:val="1"/>
      <w:numFmt w:val="lowerLetter"/>
      <w:pStyle w:val="DefinitionsAshurst"/>
      <w:lvlText w:val="(%2)"/>
      <w:lvlJc w:val="left"/>
      <w:pPr>
        <w:tabs>
          <w:tab w:val="num" w:pos="624"/>
        </w:tabs>
        <w:ind w:left="624" w:hanging="624"/>
      </w:pPr>
      <w:rPr>
        <w:rFonts w:ascii="Times New Roman" w:hAnsi="Times New Roman" w:cs="Times New Roman" w:hint="default"/>
        <w:b w:val="0"/>
        <w:i w:val="0"/>
        <w:sz w:val="22"/>
        <w:szCs w:val="22"/>
      </w:rPr>
    </w:lvl>
    <w:lvl w:ilvl="2">
      <w:start w:val="1"/>
      <w:numFmt w:val="lowerRoman"/>
      <w:pStyle w:val="DefSubAshurst"/>
      <w:lvlText w:val="(%3)"/>
      <w:lvlJc w:val="left"/>
      <w:pPr>
        <w:tabs>
          <w:tab w:val="num" w:pos="2030"/>
        </w:tabs>
        <w:ind w:left="2030" w:hanging="624"/>
      </w:pPr>
      <w:rPr>
        <w:rFonts w:ascii="Times New Roman" w:hAnsi="Times New Roman" w:cs="Times New Roman" w:hint="default"/>
        <w:sz w:val="22"/>
        <w:szCs w:val="22"/>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10" w15:restartNumberingAfterBreak="0">
    <w:nsid w:val="4F4B3ADF"/>
    <w:multiLevelType w:val="multilevel"/>
    <w:tmpl w:val="A9BAE1FA"/>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78"/>
        </w:tabs>
        <w:ind w:left="778" w:hanging="778"/>
      </w:pPr>
      <w:rPr>
        <w:rFonts w:hint="default"/>
        <w:b/>
        <w:i w:val="0"/>
        <w:sz w:val="22"/>
        <w:szCs w:val="18"/>
      </w:rPr>
    </w:lvl>
    <w:lvl w:ilvl="2">
      <w:start w:val="1"/>
      <w:numFmt w:val="decimal"/>
      <w:pStyle w:val="H3Ashurst"/>
      <w:lvlText w:val="%1.%2.%3"/>
      <w:lvlJc w:val="left"/>
      <w:pPr>
        <w:tabs>
          <w:tab w:val="num" w:pos="1526"/>
        </w:tabs>
        <w:ind w:left="1526" w:hanging="748"/>
      </w:pPr>
      <w:rPr>
        <w:rFonts w:hint="default"/>
        <w:b/>
        <w:i w:val="0"/>
        <w:sz w:val="22"/>
        <w:szCs w:val="18"/>
      </w:rPr>
    </w:lvl>
    <w:lvl w:ilvl="3">
      <w:start w:val="1"/>
      <w:numFmt w:val="lowerLetter"/>
      <w:pStyle w:val="H4Ashurst"/>
      <w:lvlText w:val="(%4)"/>
      <w:lvlJc w:val="left"/>
      <w:pPr>
        <w:tabs>
          <w:tab w:val="num" w:pos="1526"/>
        </w:tabs>
        <w:ind w:left="1526" w:hanging="748"/>
      </w:pPr>
      <w:rPr>
        <w:rFonts w:hint="default"/>
        <w:b w:val="0"/>
        <w:i w:val="0"/>
        <w:color w:val="auto"/>
        <w:sz w:val="22"/>
        <w:szCs w:val="18"/>
      </w:rPr>
    </w:lvl>
    <w:lvl w:ilvl="4">
      <w:start w:val="1"/>
      <w:numFmt w:val="lowerRoman"/>
      <w:pStyle w:val="H5Ashurst"/>
      <w:lvlText w:val="(%5)"/>
      <w:lvlJc w:val="left"/>
      <w:pPr>
        <w:tabs>
          <w:tab w:val="num" w:pos="3024"/>
        </w:tabs>
        <w:ind w:left="3024" w:hanging="792"/>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0BD3597"/>
    <w:multiLevelType w:val="hybridMultilevel"/>
    <w:tmpl w:val="A5902438"/>
    <w:name w:val="(Unnamed Numbering Scheme)-Scheme 12"/>
    <w:lvl w:ilvl="0" w:tplc="6F385AEC">
      <w:start w:val="1"/>
      <w:numFmt w:val="lowerLetter"/>
      <w:lvlText w:val="(%1)"/>
      <w:lvlJc w:val="left"/>
      <w:pPr>
        <w:ind w:left="2160" w:hanging="360"/>
      </w:pPr>
      <w:rPr>
        <w:rFonts w:hint="default"/>
      </w:rPr>
    </w:lvl>
    <w:lvl w:ilvl="1" w:tplc="74960970">
      <w:start w:val="1"/>
      <w:numFmt w:val="lowerLetter"/>
      <w:lvlText w:val="(%2)"/>
      <w:lvlJc w:val="left"/>
      <w:pPr>
        <w:ind w:left="1440" w:hanging="360"/>
      </w:pPr>
      <w:rPr>
        <w:rFonts w:hint="default"/>
      </w:rPr>
    </w:lvl>
    <w:lvl w:ilvl="2" w:tplc="529A58E2" w:tentative="1">
      <w:start w:val="1"/>
      <w:numFmt w:val="lowerRoman"/>
      <w:lvlText w:val="%3."/>
      <w:lvlJc w:val="right"/>
      <w:pPr>
        <w:ind w:left="2160" w:hanging="180"/>
      </w:pPr>
    </w:lvl>
    <w:lvl w:ilvl="3" w:tplc="2EE46A60" w:tentative="1">
      <w:start w:val="1"/>
      <w:numFmt w:val="decimal"/>
      <w:lvlText w:val="%4."/>
      <w:lvlJc w:val="left"/>
      <w:pPr>
        <w:ind w:left="2880" w:hanging="360"/>
      </w:pPr>
    </w:lvl>
    <w:lvl w:ilvl="4" w:tplc="6332154E" w:tentative="1">
      <w:start w:val="1"/>
      <w:numFmt w:val="lowerLetter"/>
      <w:lvlText w:val="%5."/>
      <w:lvlJc w:val="left"/>
      <w:pPr>
        <w:ind w:left="3600" w:hanging="360"/>
      </w:pPr>
    </w:lvl>
    <w:lvl w:ilvl="5" w:tplc="ADECD188" w:tentative="1">
      <w:start w:val="1"/>
      <w:numFmt w:val="lowerRoman"/>
      <w:lvlText w:val="%6."/>
      <w:lvlJc w:val="right"/>
      <w:pPr>
        <w:ind w:left="4320" w:hanging="180"/>
      </w:pPr>
    </w:lvl>
    <w:lvl w:ilvl="6" w:tplc="E2126E62" w:tentative="1">
      <w:start w:val="1"/>
      <w:numFmt w:val="decimal"/>
      <w:lvlText w:val="%7."/>
      <w:lvlJc w:val="left"/>
      <w:pPr>
        <w:ind w:left="5040" w:hanging="360"/>
      </w:pPr>
    </w:lvl>
    <w:lvl w:ilvl="7" w:tplc="05748D7E" w:tentative="1">
      <w:start w:val="1"/>
      <w:numFmt w:val="lowerLetter"/>
      <w:lvlText w:val="%8."/>
      <w:lvlJc w:val="left"/>
      <w:pPr>
        <w:ind w:left="5760" w:hanging="360"/>
      </w:pPr>
    </w:lvl>
    <w:lvl w:ilvl="8" w:tplc="7D3E3FA8" w:tentative="1">
      <w:start w:val="1"/>
      <w:numFmt w:val="lowerRoman"/>
      <w:lvlText w:val="%9."/>
      <w:lvlJc w:val="right"/>
      <w:pPr>
        <w:ind w:left="6480" w:hanging="180"/>
      </w:pPr>
    </w:lvl>
  </w:abstractNum>
  <w:abstractNum w:abstractNumId="12" w15:restartNumberingAfterBreak="0">
    <w:nsid w:val="55D22841"/>
    <w:multiLevelType w:val="multilevel"/>
    <w:tmpl w:val="E88E3B40"/>
    <w:name w:val="General Numbering (2)-Scheme 3"/>
    <w:lvl w:ilvl="0">
      <w:start w:val="1"/>
      <w:numFmt w:val="upperLetter"/>
      <w:pStyle w:val="S3Heading1"/>
      <w:suff w:val="nothing"/>
      <w:lvlText w:val="Form %1"/>
      <w:lvlJc w:val="left"/>
      <w:pPr>
        <w:ind w:left="0" w:firstLine="0"/>
      </w:pPr>
      <w:rPr>
        <w:rFonts w:hint="default"/>
        <w:b/>
        <w:i w:val="0"/>
        <w:caps/>
        <w:vanish w:val="0"/>
        <w:color w:val="000000"/>
        <w:sz w:val="22"/>
        <w:u w:val="none"/>
      </w:rPr>
    </w:lvl>
    <w:lvl w:ilvl="1">
      <w:start w:val="1"/>
      <w:numFmt w:val="lowerLetter"/>
      <w:pStyle w:val="S3Heading2"/>
      <w:lvlText w:val="%2."/>
      <w:lvlJc w:val="left"/>
      <w:pPr>
        <w:ind w:left="432" w:hanging="432"/>
      </w:pPr>
      <w:rPr>
        <w:rFonts w:hint="default"/>
        <w:vanish w:val="0"/>
        <w:color w:val="000000"/>
        <w:u w:val="none"/>
      </w:rPr>
    </w:lvl>
    <w:lvl w:ilvl="2">
      <w:start w:val="1"/>
      <w:numFmt w:val="lowerLetter"/>
      <w:pStyle w:val="S3Heading3"/>
      <w:lvlText w:val="(%3)"/>
      <w:lvlJc w:val="left"/>
      <w:pPr>
        <w:ind w:left="1440" w:hanging="720"/>
      </w:pPr>
      <w:rPr>
        <w:rFonts w:hint="default"/>
        <w:vanish w:val="0"/>
        <w:color w:val="010000"/>
        <w:u w:val="none"/>
      </w:rPr>
    </w:lvl>
    <w:lvl w:ilvl="3">
      <w:start w:val="1"/>
      <w:numFmt w:val="lowerRoman"/>
      <w:pStyle w:val="S3Heading4"/>
      <w:lvlText w:val="(%4)"/>
      <w:lvlJc w:val="right"/>
      <w:pPr>
        <w:ind w:left="2880" w:hanging="720"/>
      </w:pPr>
      <w:rPr>
        <w:rFonts w:hint="default"/>
        <w:vanish w:val="0"/>
        <w:color w:val="010000"/>
        <w:u w:val="none"/>
      </w:rPr>
    </w:lvl>
    <w:lvl w:ilvl="4">
      <w:start w:val="1"/>
      <w:numFmt w:val="upperLetter"/>
      <w:pStyle w:val="S3Heading5"/>
      <w:lvlText w:val="(%5)"/>
      <w:lvlJc w:val="left"/>
      <w:pPr>
        <w:ind w:left="3600" w:hanging="720"/>
      </w:pPr>
      <w:rPr>
        <w:rFonts w:hint="default"/>
        <w:vanish w:val="0"/>
        <w:color w:val="010000"/>
        <w:u w:val="none"/>
      </w:rPr>
    </w:lvl>
    <w:lvl w:ilvl="5">
      <w:start w:val="1"/>
      <w:numFmt w:val="lowerRoman"/>
      <w:pStyle w:val="S3Heading6"/>
      <w:lvlText w:val="(%6)"/>
      <w:lvlJc w:val="left"/>
      <w:pPr>
        <w:ind w:left="4320" w:hanging="720"/>
      </w:pPr>
      <w:rPr>
        <w:rFonts w:hint="default"/>
        <w:vanish w:val="0"/>
        <w:color w:val="010000"/>
        <w:u w:val="none"/>
      </w:rPr>
    </w:lvl>
    <w:lvl w:ilvl="6">
      <w:start w:val="1"/>
      <w:numFmt w:val="decimal"/>
      <w:pStyle w:val="S3Heading7"/>
      <w:lvlText w:val="%7."/>
      <w:lvlJc w:val="left"/>
      <w:pPr>
        <w:ind w:left="5040" w:hanging="720"/>
      </w:pPr>
      <w:rPr>
        <w:rFonts w:hint="default"/>
        <w:vanish w:val="0"/>
        <w:color w:val="010000"/>
        <w:u w:val="none"/>
      </w:rPr>
    </w:lvl>
    <w:lvl w:ilvl="7">
      <w:start w:val="1"/>
      <w:numFmt w:val="lowerLetter"/>
      <w:pStyle w:val="S3Heading8"/>
      <w:lvlText w:val="%8)"/>
      <w:lvlJc w:val="left"/>
      <w:pPr>
        <w:ind w:left="5760" w:hanging="720"/>
      </w:pPr>
      <w:rPr>
        <w:rFonts w:hint="default"/>
        <w:vanish w:val="0"/>
        <w:color w:val="010000"/>
        <w:u w:val="none"/>
      </w:rPr>
    </w:lvl>
    <w:lvl w:ilvl="8">
      <w:start w:val="1"/>
      <w:numFmt w:val="lowerRoman"/>
      <w:pStyle w:val="S3Heading9"/>
      <w:lvlText w:val="%9)"/>
      <w:lvlJc w:val="left"/>
      <w:pPr>
        <w:ind w:left="6480" w:hanging="720"/>
      </w:pPr>
      <w:rPr>
        <w:rFonts w:hint="default"/>
        <w:vanish w:val="0"/>
        <w:color w:val="010000"/>
        <w:u w:val="none"/>
      </w:rPr>
    </w:lvl>
  </w:abstractNum>
  <w:abstractNum w:abstractNumId="13" w15:restartNumberingAfterBreak="0">
    <w:nsid w:val="56345A45"/>
    <w:multiLevelType w:val="hybridMultilevel"/>
    <w:tmpl w:val="87EAAB48"/>
    <w:lvl w:ilvl="0" w:tplc="809C532C">
      <w:start w:val="1"/>
      <w:numFmt w:val="bullet"/>
      <w:lvlText w:val=""/>
      <w:lvlJc w:val="left"/>
      <w:pPr>
        <w:ind w:left="1180" w:hanging="360"/>
      </w:pPr>
      <w:rPr>
        <w:rFonts w:ascii="Symbol" w:eastAsia="Symbol" w:hAnsi="Symbol" w:hint="default"/>
        <w:w w:val="99"/>
        <w:sz w:val="20"/>
        <w:szCs w:val="20"/>
      </w:rPr>
    </w:lvl>
    <w:lvl w:ilvl="1" w:tplc="25267E40">
      <w:start w:val="1"/>
      <w:numFmt w:val="bullet"/>
      <w:lvlText w:val="•"/>
      <w:lvlJc w:val="left"/>
      <w:pPr>
        <w:ind w:left="2164" w:hanging="360"/>
      </w:pPr>
      <w:rPr>
        <w:rFonts w:hint="default"/>
      </w:rPr>
    </w:lvl>
    <w:lvl w:ilvl="2" w:tplc="EF5E9E9C">
      <w:start w:val="1"/>
      <w:numFmt w:val="bullet"/>
      <w:lvlText w:val="•"/>
      <w:lvlJc w:val="left"/>
      <w:pPr>
        <w:ind w:left="3148" w:hanging="360"/>
      </w:pPr>
      <w:rPr>
        <w:rFonts w:hint="default"/>
      </w:rPr>
    </w:lvl>
    <w:lvl w:ilvl="3" w:tplc="6DEC7AE2">
      <w:start w:val="1"/>
      <w:numFmt w:val="bullet"/>
      <w:lvlText w:val="•"/>
      <w:lvlJc w:val="left"/>
      <w:pPr>
        <w:ind w:left="4132" w:hanging="360"/>
      </w:pPr>
      <w:rPr>
        <w:rFonts w:hint="default"/>
      </w:rPr>
    </w:lvl>
    <w:lvl w:ilvl="4" w:tplc="C764E5A0">
      <w:start w:val="1"/>
      <w:numFmt w:val="bullet"/>
      <w:lvlText w:val="•"/>
      <w:lvlJc w:val="left"/>
      <w:pPr>
        <w:ind w:left="5116" w:hanging="360"/>
      </w:pPr>
      <w:rPr>
        <w:rFonts w:hint="default"/>
      </w:rPr>
    </w:lvl>
    <w:lvl w:ilvl="5" w:tplc="DED07F94">
      <w:start w:val="1"/>
      <w:numFmt w:val="bullet"/>
      <w:lvlText w:val="•"/>
      <w:lvlJc w:val="left"/>
      <w:pPr>
        <w:ind w:left="6100" w:hanging="360"/>
      </w:pPr>
      <w:rPr>
        <w:rFonts w:hint="default"/>
      </w:rPr>
    </w:lvl>
    <w:lvl w:ilvl="6" w:tplc="D6B6AE6E">
      <w:start w:val="1"/>
      <w:numFmt w:val="bullet"/>
      <w:lvlText w:val="•"/>
      <w:lvlJc w:val="left"/>
      <w:pPr>
        <w:ind w:left="7084" w:hanging="360"/>
      </w:pPr>
      <w:rPr>
        <w:rFonts w:hint="default"/>
      </w:rPr>
    </w:lvl>
    <w:lvl w:ilvl="7" w:tplc="277666CC">
      <w:start w:val="1"/>
      <w:numFmt w:val="bullet"/>
      <w:lvlText w:val="•"/>
      <w:lvlJc w:val="left"/>
      <w:pPr>
        <w:ind w:left="8068" w:hanging="360"/>
      </w:pPr>
      <w:rPr>
        <w:rFonts w:hint="default"/>
      </w:rPr>
    </w:lvl>
    <w:lvl w:ilvl="8" w:tplc="32DA2D32">
      <w:start w:val="1"/>
      <w:numFmt w:val="bullet"/>
      <w:lvlText w:val="•"/>
      <w:lvlJc w:val="left"/>
      <w:pPr>
        <w:ind w:left="9052" w:hanging="360"/>
      </w:pPr>
      <w:rPr>
        <w:rFonts w:hint="default"/>
      </w:rPr>
    </w:lvl>
  </w:abstractNum>
  <w:abstractNum w:abstractNumId="14" w15:restartNumberingAfterBreak="0">
    <w:nsid w:val="575518DE"/>
    <w:multiLevelType w:val="hybridMultilevel"/>
    <w:tmpl w:val="05B69650"/>
    <w:lvl w:ilvl="0" w:tplc="20F4B5F8">
      <w:start w:val="1"/>
      <w:numFmt w:val="bullet"/>
      <w:pStyle w:val="00BulletList"/>
      <w:lvlText w:val=""/>
      <w:lvlJc w:val="left"/>
      <w:pPr>
        <w:ind w:left="1440" w:hanging="720"/>
      </w:pPr>
      <w:rPr>
        <w:rFonts w:ascii="Symbol" w:hAnsi="Symbol" w:hint="default"/>
      </w:rPr>
    </w:lvl>
    <w:lvl w:ilvl="1" w:tplc="584CE76A">
      <w:start w:val="1"/>
      <w:numFmt w:val="bullet"/>
      <w:lvlText w:val="o"/>
      <w:lvlJc w:val="left"/>
      <w:pPr>
        <w:ind w:left="1440" w:hanging="360"/>
      </w:pPr>
      <w:rPr>
        <w:rFonts w:ascii="Courier New" w:hAnsi="Courier New" w:cs="Courier New" w:hint="default"/>
      </w:rPr>
    </w:lvl>
    <w:lvl w:ilvl="2" w:tplc="844614D6">
      <w:start w:val="1"/>
      <w:numFmt w:val="bullet"/>
      <w:lvlText w:val=""/>
      <w:lvlJc w:val="left"/>
      <w:pPr>
        <w:ind w:left="2160" w:hanging="360"/>
      </w:pPr>
      <w:rPr>
        <w:rFonts w:ascii="Wingdings" w:hAnsi="Wingdings" w:hint="default"/>
      </w:rPr>
    </w:lvl>
    <w:lvl w:ilvl="3" w:tplc="C4686E58">
      <w:start w:val="1"/>
      <w:numFmt w:val="bullet"/>
      <w:lvlText w:val=""/>
      <w:lvlJc w:val="left"/>
      <w:pPr>
        <w:ind w:left="2880" w:hanging="360"/>
      </w:pPr>
      <w:rPr>
        <w:rFonts w:ascii="Symbol" w:hAnsi="Symbol" w:hint="default"/>
        <w:color w:val="auto"/>
      </w:rPr>
    </w:lvl>
    <w:lvl w:ilvl="4" w:tplc="AC6071B0" w:tentative="1">
      <w:start w:val="1"/>
      <w:numFmt w:val="bullet"/>
      <w:lvlText w:val="o"/>
      <w:lvlJc w:val="left"/>
      <w:pPr>
        <w:ind w:left="3600" w:hanging="360"/>
      </w:pPr>
      <w:rPr>
        <w:rFonts w:ascii="Courier New" w:hAnsi="Courier New" w:cs="Courier New" w:hint="default"/>
      </w:rPr>
    </w:lvl>
    <w:lvl w:ilvl="5" w:tplc="E7CC3410" w:tentative="1">
      <w:start w:val="1"/>
      <w:numFmt w:val="bullet"/>
      <w:lvlText w:val=""/>
      <w:lvlJc w:val="left"/>
      <w:pPr>
        <w:ind w:left="4320" w:hanging="360"/>
      </w:pPr>
      <w:rPr>
        <w:rFonts w:ascii="Wingdings" w:hAnsi="Wingdings" w:hint="default"/>
      </w:rPr>
    </w:lvl>
    <w:lvl w:ilvl="6" w:tplc="C176525A" w:tentative="1">
      <w:start w:val="1"/>
      <w:numFmt w:val="bullet"/>
      <w:lvlText w:val=""/>
      <w:lvlJc w:val="left"/>
      <w:pPr>
        <w:ind w:left="5040" w:hanging="360"/>
      </w:pPr>
      <w:rPr>
        <w:rFonts w:ascii="Symbol" w:hAnsi="Symbol" w:hint="default"/>
      </w:rPr>
    </w:lvl>
    <w:lvl w:ilvl="7" w:tplc="C5F843BC" w:tentative="1">
      <w:start w:val="1"/>
      <w:numFmt w:val="bullet"/>
      <w:lvlText w:val="o"/>
      <w:lvlJc w:val="left"/>
      <w:pPr>
        <w:ind w:left="5760" w:hanging="360"/>
      </w:pPr>
      <w:rPr>
        <w:rFonts w:ascii="Courier New" w:hAnsi="Courier New" w:cs="Courier New" w:hint="default"/>
      </w:rPr>
    </w:lvl>
    <w:lvl w:ilvl="8" w:tplc="0C8EEB12" w:tentative="1">
      <w:start w:val="1"/>
      <w:numFmt w:val="bullet"/>
      <w:lvlText w:val=""/>
      <w:lvlJc w:val="left"/>
      <w:pPr>
        <w:ind w:left="6480" w:hanging="360"/>
      </w:pPr>
      <w:rPr>
        <w:rFonts w:ascii="Wingdings" w:hAnsi="Wingdings" w:hint="default"/>
      </w:rPr>
    </w:lvl>
  </w:abstractNum>
  <w:abstractNum w:abstractNumId="15" w15:restartNumberingAfterBreak="0">
    <w:nsid w:val="691932AF"/>
    <w:multiLevelType w:val="hybridMultilevel"/>
    <w:tmpl w:val="368E732C"/>
    <w:lvl w:ilvl="0" w:tplc="209EA67E">
      <w:start w:val="1"/>
      <w:numFmt w:val="decimal"/>
      <w:lvlText w:val="%1."/>
      <w:lvlJc w:val="left"/>
      <w:pPr>
        <w:ind w:left="720" w:hanging="360"/>
      </w:pPr>
      <w:rPr>
        <w:rFonts w:cs="Arial" w:hint="default"/>
        <w:sz w:val="18"/>
      </w:rPr>
    </w:lvl>
    <w:lvl w:ilvl="1" w:tplc="A9523A3E" w:tentative="1">
      <w:start w:val="1"/>
      <w:numFmt w:val="lowerLetter"/>
      <w:lvlText w:val="%2."/>
      <w:lvlJc w:val="left"/>
      <w:pPr>
        <w:ind w:left="1440" w:hanging="360"/>
      </w:pPr>
    </w:lvl>
    <w:lvl w:ilvl="2" w:tplc="BCD4C6D0" w:tentative="1">
      <w:start w:val="1"/>
      <w:numFmt w:val="lowerRoman"/>
      <w:lvlText w:val="%3."/>
      <w:lvlJc w:val="right"/>
      <w:pPr>
        <w:ind w:left="2160" w:hanging="180"/>
      </w:pPr>
    </w:lvl>
    <w:lvl w:ilvl="3" w:tplc="9F56104A" w:tentative="1">
      <w:start w:val="1"/>
      <w:numFmt w:val="decimal"/>
      <w:lvlText w:val="%4."/>
      <w:lvlJc w:val="left"/>
      <w:pPr>
        <w:ind w:left="2880" w:hanging="360"/>
      </w:pPr>
    </w:lvl>
    <w:lvl w:ilvl="4" w:tplc="4C7A393A" w:tentative="1">
      <w:start w:val="1"/>
      <w:numFmt w:val="lowerLetter"/>
      <w:lvlText w:val="%5."/>
      <w:lvlJc w:val="left"/>
      <w:pPr>
        <w:ind w:left="3600" w:hanging="360"/>
      </w:pPr>
    </w:lvl>
    <w:lvl w:ilvl="5" w:tplc="F9B423C8" w:tentative="1">
      <w:start w:val="1"/>
      <w:numFmt w:val="lowerRoman"/>
      <w:lvlText w:val="%6."/>
      <w:lvlJc w:val="right"/>
      <w:pPr>
        <w:ind w:left="4320" w:hanging="180"/>
      </w:pPr>
    </w:lvl>
    <w:lvl w:ilvl="6" w:tplc="0CC41EDE" w:tentative="1">
      <w:start w:val="1"/>
      <w:numFmt w:val="decimal"/>
      <w:lvlText w:val="%7."/>
      <w:lvlJc w:val="left"/>
      <w:pPr>
        <w:ind w:left="5040" w:hanging="360"/>
      </w:pPr>
    </w:lvl>
    <w:lvl w:ilvl="7" w:tplc="95EE511A" w:tentative="1">
      <w:start w:val="1"/>
      <w:numFmt w:val="lowerLetter"/>
      <w:lvlText w:val="%8."/>
      <w:lvlJc w:val="left"/>
      <w:pPr>
        <w:ind w:left="5760" w:hanging="360"/>
      </w:pPr>
    </w:lvl>
    <w:lvl w:ilvl="8" w:tplc="C00ADFB0" w:tentative="1">
      <w:start w:val="1"/>
      <w:numFmt w:val="lowerRoman"/>
      <w:lvlText w:val="%9."/>
      <w:lvlJc w:val="right"/>
      <w:pPr>
        <w:ind w:left="6480" w:hanging="180"/>
      </w:pPr>
    </w:lvl>
  </w:abstractNum>
  <w:abstractNum w:abstractNumId="16" w15:restartNumberingAfterBreak="0">
    <w:nsid w:val="6A2B4C8C"/>
    <w:multiLevelType w:val="hybridMultilevel"/>
    <w:tmpl w:val="DA4C27BE"/>
    <w:lvl w:ilvl="0" w:tplc="B9462280">
      <w:start w:val="1"/>
      <w:numFmt w:val="decimal"/>
      <w:lvlText w:val="%1."/>
      <w:lvlJc w:val="left"/>
      <w:pPr>
        <w:ind w:left="720" w:hanging="360"/>
      </w:pPr>
      <w:rPr>
        <w:rFonts w:hint="default"/>
      </w:rPr>
    </w:lvl>
    <w:lvl w:ilvl="1" w:tplc="0636C7CA">
      <w:start w:val="1"/>
      <w:numFmt w:val="lowerLetter"/>
      <w:lvlText w:val="%2."/>
      <w:lvlJc w:val="left"/>
      <w:pPr>
        <w:ind w:left="1440" w:hanging="360"/>
      </w:pPr>
    </w:lvl>
    <w:lvl w:ilvl="2" w:tplc="341206A8" w:tentative="1">
      <w:start w:val="1"/>
      <w:numFmt w:val="lowerRoman"/>
      <w:lvlText w:val="%3."/>
      <w:lvlJc w:val="right"/>
      <w:pPr>
        <w:ind w:left="2160" w:hanging="180"/>
      </w:pPr>
    </w:lvl>
    <w:lvl w:ilvl="3" w:tplc="C006414C" w:tentative="1">
      <w:start w:val="1"/>
      <w:numFmt w:val="decimal"/>
      <w:lvlText w:val="%4."/>
      <w:lvlJc w:val="left"/>
      <w:pPr>
        <w:ind w:left="2880" w:hanging="360"/>
      </w:pPr>
    </w:lvl>
    <w:lvl w:ilvl="4" w:tplc="604218A8" w:tentative="1">
      <w:start w:val="1"/>
      <w:numFmt w:val="lowerLetter"/>
      <w:lvlText w:val="%5."/>
      <w:lvlJc w:val="left"/>
      <w:pPr>
        <w:ind w:left="3600" w:hanging="360"/>
      </w:pPr>
    </w:lvl>
    <w:lvl w:ilvl="5" w:tplc="6E203708" w:tentative="1">
      <w:start w:val="1"/>
      <w:numFmt w:val="lowerRoman"/>
      <w:lvlText w:val="%6."/>
      <w:lvlJc w:val="right"/>
      <w:pPr>
        <w:ind w:left="4320" w:hanging="180"/>
      </w:pPr>
    </w:lvl>
    <w:lvl w:ilvl="6" w:tplc="98FA35F2" w:tentative="1">
      <w:start w:val="1"/>
      <w:numFmt w:val="decimal"/>
      <w:lvlText w:val="%7."/>
      <w:lvlJc w:val="left"/>
      <w:pPr>
        <w:ind w:left="5040" w:hanging="360"/>
      </w:pPr>
    </w:lvl>
    <w:lvl w:ilvl="7" w:tplc="0AF24D4A" w:tentative="1">
      <w:start w:val="1"/>
      <w:numFmt w:val="lowerLetter"/>
      <w:lvlText w:val="%8."/>
      <w:lvlJc w:val="left"/>
      <w:pPr>
        <w:ind w:left="5760" w:hanging="360"/>
      </w:pPr>
    </w:lvl>
    <w:lvl w:ilvl="8" w:tplc="9A16AD20" w:tentative="1">
      <w:start w:val="1"/>
      <w:numFmt w:val="lowerRoman"/>
      <w:lvlText w:val="%9."/>
      <w:lvlJc w:val="right"/>
      <w:pPr>
        <w:ind w:left="6480" w:hanging="180"/>
      </w:pPr>
    </w:lvl>
  </w:abstractNum>
  <w:abstractNum w:abstractNumId="17" w15:restartNumberingAfterBreak="0">
    <w:nsid w:val="6CEC5767"/>
    <w:multiLevelType w:val="multilevel"/>
    <w:tmpl w:val="140A13AA"/>
    <w:name w:val="(Unnamed Numbering Scheme)-Scheme 1"/>
    <w:lvl w:ilvl="0">
      <w:start w:val="1"/>
      <w:numFmt w:val="decimal"/>
      <w:lvlText w:val="Article %1"/>
      <w:lvlJc w:val="left"/>
      <w:pPr>
        <w:tabs>
          <w:tab w:val="num" w:pos="720"/>
        </w:tabs>
        <w:ind w:left="0" w:firstLine="0"/>
      </w:pPr>
      <w:rPr>
        <w:rFonts w:ascii="Times New Roman Bold" w:hAnsi="Times New Roman Bold" w:hint="default"/>
        <w:b/>
        <w:i w:val="0"/>
        <w:caps w:val="0"/>
        <w:vanish w:val="0"/>
        <w:color w:val="0000FF"/>
        <w:sz w:val="22"/>
        <w:u w:val="double"/>
      </w:rPr>
    </w:lvl>
    <w:lvl w:ilvl="1">
      <w:start w:val="1"/>
      <w:numFmt w:val="decimal"/>
      <w:isLgl/>
      <w:lvlText w:val="%1.%2"/>
      <w:lvlJc w:val="left"/>
      <w:pPr>
        <w:tabs>
          <w:tab w:val="num" w:pos="720"/>
        </w:tabs>
        <w:ind w:left="720" w:hanging="720"/>
      </w:pPr>
      <w:rPr>
        <w:rFonts w:ascii="Times New Roman Bold" w:hAnsi="Times New Roman Bold" w:hint="default"/>
        <w:b/>
        <w:i w:val="0"/>
        <w:caps w:val="0"/>
        <w:vanish w:val="0"/>
        <w:color w:val="0000FF"/>
        <w:sz w:val="22"/>
        <w:u w:val="double"/>
      </w:rPr>
    </w:lvl>
    <w:lvl w:ilvl="2">
      <w:start w:val="1"/>
      <w:numFmt w:val="decimal"/>
      <w:isLgl/>
      <w:lvlText w:val="%1.%2.%3"/>
      <w:lvlJc w:val="left"/>
      <w:pPr>
        <w:tabs>
          <w:tab w:val="num" w:pos="1800"/>
        </w:tabs>
        <w:ind w:left="0" w:firstLine="720"/>
      </w:pPr>
      <w:rPr>
        <w:rFonts w:ascii="Times New Roman Bold" w:hAnsi="Times New Roman Bold" w:hint="default"/>
        <w:b/>
        <w:i w:val="0"/>
        <w:caps w:val="0"/>
        <w:vanish w:val="0"/>
        <w:color w:val="0000FF"/>
        <w:sz w:val="22"/>
        <w:u w:val="double"/>
      </w:rPr>
    </w:lvl>
    <w:lvl w:ilvl="3">
      <w:start w:val="1"/>
      <w:numFmt w:val="decimal"/>
      <w:isLgl/>
      <w:lvlText w:val="%1.%2.%3.%4"/>
      <w:lvlJc w:val="left"/>
      <w:pPr>
        <w:tabs>
          <w:tab w:val="num" w:pos="2520"/>
        </w:tabs>
        <w:ind w:left="0" w:firstLine="1440"/>
      </w:pPr>
      <w:rPr>
        <w:rFonts w:ascii="Times New Roman Bold" w:hAnsi="Times New Roman Bold" w:hint="default"/>
        <w:b/>
        <w:i w:val="0"/>
        <w:caps w:val="0"/>
        <w:vanish w:val="0"/>
        <w:color w:val="0000FF"/>
        <w:sz w:val="22"/>
        <w:u w:val="double"/>
      </w:rPr>
    </w:lvl>
    <w:lvl w:ilvl="4">
      <w:start w:val="1"/>
      <w:numFmt w:val="lowerLetter"/>
      <w:lvlText w:val="(%5)"/>
      <w:lvlJc w:val="left"/>
      <w:pPr>
        <w:tabs>
          <w:tab w:val="num" w:pos="2160"/>
        </w:tabs>
        <w:ind w:left="0" w:firstLine="1440"/>
      </w:pPr>
      <w:rPr>
        <w:rFonts w:ascii="Times New Roman" w:hAnsi="Times New Roman" w:hint="default"/>
        <w:b w:val="0"/>
        <w:i w:val="0"/>
        <w:caps w:val="0"/>
        <w:vanish w:val="0"/>
        <w:color w:val="0000FF"/>
        <w:sz w:val="22"/>
        <w:u w:val="double"/>
      </w:rPr>
    </w:lvl>
    <w:lvl w:ilvl="5">
      <w:start w:val="1"/>
      <w:numFmt w:val="decimal"/>
      <w:suff w:val="space"/>
      <w:lvlText w:val="Exhibit %6"/>
      <w:lvlJc w:val="left"/>
      <w:pPr>
        <w:ind w:left="0" w:firstLine="0"/>
      </w:pPr>
      <w:rPr>
        <w:rFonts w:ascii="Times New Roman Bold" w:hAnsi="Times New Roman Bold" w:hint="default"/>
        <w:b/>
        <w:i w:val="0"/>
        <w:caps/>
        <w:vanish w:val="0"/>
        <w:color w:val="0000FF"/>
        <w:sz w:val="22"/>
        <w:u w:val="double"/>
      </w:rPr>
    </w:lvl>
    <w:lvl w:ilvl="6">
      <w:start w:val="1"/>
      <w:numFmt w:val="decimal"/>
      <w:lvlRestart w:val="0"/>
      <w:suff w:val="nothing"/>
      <w:lvlText w:val="FORM %7"/>
      <w:lvlJc w:val="left"/>
      <w:pPr>
        <w:ind w:left="0" w:firstLine="0"/>
      </w:pPr>
      <w:rPr>
        <w:rFonts w:ascii="Times New Roman Bold" w:hAnsi="Times New Roman Bold" w:hint="default"/>
        <w:b/>
        <w:i w:val="0"/>
        <w:caps w:val="0"/>
        <w:vanish w:val="0"/>
        <w:color w:val="0000FF"/>
        <w:sz w:val="22"/>
        <w:u w:val="double"/>
      </w:rPr>
    </w:lvl>
    <w:lvl w:ilvl="7">
      <w:start w:val="1"/>
      <w:numFmt w:val="lowerRoman"/>
      <w:lvlText w:val="(%8)"/>
      <w:lvlJc w:val="left"/>
      <w:pPr>
        <w:ind w:left="720" w:firstLine="1440"/>
      </w:pPr>
      <w:rPr>
        <w:rFonts w:ascii="Times New Roman" w:hAnsi="Times New Roman" w:hint="default"/>
        <w:b w:val="0"/>
        <w:i w:val="0"/>
        <w:caps w:val="0"/>
        <w:vanish w:val="0"/>
        <w:color w:val="0000FF"/>
        <w:sz w:val="22"/>
        <w:u w:val="double"/>
      </w:rPr>
    </w:lvl>
    <w:lvl w:ilvl="8">
      <w:start w:val="1"/>
      <w:numFmt w:val="upperLetter"/>
      <w:lvlText w:val="Form %9"/>
      <w:lvlJc w:val="left"/>
      <w:pPr>
        <w:tabs>
          <w:tab w:val="num" w:pos="7200"/>
        </w:tabs>
        <w:ind w:left="0" w:firstLine="6480"/>
      </w:pPr>
      <w:rPr>
        <w:rFonts w:ascii="Arial Bold" w:hAnsi="Arial Bold" w:hint="default"/>
        <w:b/>
        <w:i w:val="0"/>
        <w:caps w:val="0"/>
        <w:vanish w:val="0"/>
        <w:color w:val="auto"/>
        <w:sz w:val="22"/>
        <w:u w:val="none"/>
      </w:rPr>
    </w:lvl>
  </w:abstractNum>
  <w:abstractNum w:abstractNumId="18" w15:restartNumberingAfterBreak="0">
    <w:nsid w:val="7C051DC2"/>
    <w:multiLevelType w:val="multilevel"/>
    <w:tmpl w:val="1AA807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3"/>
  </w:num>
  <w:num w:numId="4">
    <w:abstractNumId w:val="1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0"/>
    <w:lvlOverride w:ilvl="0">
      <w:startOverride w:val="6"/>
    </w:lvlOverride>
    <w:lvlOverride w:ilvl="1">
      <w:startOverride w:val="1"/>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4">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0"/>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0"/>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0"/>
    </w:lvlOverride>
    <w:lvlOverride w:ilvl="1">
      <w:startOverride w:val="1"/>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0"/>
    <w:lvlOverride w:ilvl="0">
      <w:startOverride w:val="10"/>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9"/>
  </w:num>
  <w:num w:numId="36">
    <w:abstractNumId w:val="11"/>
  </w:num>
  <w:num w:numId="37">
    <w:abstractNumId w:val="6"/>
  </w:num>
  <w:num w:numId="38">
    <w:abstractNumId w:val="15"/>
  </w:num>
  <w:num w:numId="39">
    <w:abstractNumId w:val="0"/>
  </w:num>
  <w:num w:numId="40">
    <w:abstractNumId w:val="1"/>
  </w:num>
  <w:num w:numId="41">
    <w:abstractNumId w:val="13"/>
  </w:num>
  <w:num w:numId="4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gt;0001-01-01T00:00:00&lt;/LastUpdated&gt;&lt;NumberingSchemeID&gt;17&lt;/NumberingSchemeID&gt;&lt;SortOrder&gt;0&lt;/SortOrder&gt;&lt;Name&gt;GDOT DB Template RFQ all deliveries&lt;/Name&gt;&lt;Description&gt;numbering scheme for main body of document named in scheme &lt;/Description&gt;&lt;FilterID&gt;0&lt;/FilterID&gt;&lt;CustomTOCAttached&gt;false&lt;/CustomTOCAttached&gt;&lt;DefaultTOCSchemeID&gt;0&lt;/DefaultTOCSchemeID&gt;&lt;BitMapID&gt;17&lt;/BitMapID&gt;&lt;Hidden&gt;false&lt;/Hidden&gt;&lt;ListIndexUsed&gt;0&lt;/ListIndexUsed&gt;&lt;CapturedDocument&gt;C:\Users\hassing\Documents\PRE EDITING NG, KRISTINA - GDOT- DB Template - RFQ - all deliveries (working) DMEAST_43093676(7).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ddedNumberingScheme&gt;&lt;SelectedNumberingScheme&gt;&lt;LastUpdatedBy&gt;MichelleGuyot&lt;/LastUpdatedBy&gt;&lt;LastUpdated&gt;2015-05-14T14:39:02&lt;/LastUpdated&gt;&lt;NumberingSchemeID&gt;139&lt;/NumberingSchemeID&gt;&lt;SortOrder&gt;0&lt;/SortOrder&gt;&lt;Name&gt;General Numbering (1)&lt;/Name&gt;&lt;NameFrench&gt;Numérotation générale (1)&lt;/NameFrench&gt;&lt;Description&gt;General numbering pattern: 1. (a) (i)… Numbering beings at the left margin.&lt;/Description&gt;&lt;DescriptionFrench&gt;Modèle général de numérotation :  1. (a)  (i)... _x000d__x000a_La numérotation commence au niveau de la marge de gauche.&lt;/DescriptionFrench&gt;&lt;FilterID&gt;1&lt;/FilterID&gt;&lt;FilterArray&gt;1&lt;/FilterArray&gt;&lt;DefaultNumberOfLevelsInTOC&gt;3&lt;/DefaultNumberOfLevelsInTOC&gt;&lt;CustomTOCAttached&gt;false&lt;/CustomTOCAttached&gt;&lt;DefaultTOCSchemeID&gt;0&lt;/DefaultTOCSchemeID&gt;&lt;BitMapID&gt;507&lt;/BitMapID&gt;&lt;Hidden&gt;false&lt;/Hidden&gt;&lt;ListIndexUsed&gt;0&lt;/ListIndexUsed&gt;&lt;CapturedDocument&gt;\\pcgserver\PcgStaff\MichelleGuyot\Numbering Assistant\2013\New Scheme\General Numbering (1).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2&lt;/Index&gt;&lt;/AddedNumberingScheme&gt;&lt;AddedNumberingScheme&gt;&lt;SelectedNumberingScheme&gt;&lt;LastUpdatedBy&gt;MichelleGuyot&lt;/LastUpdatedBy&gt;&lt;LastUpdated&gt;2015-05-14T14:43:59&lt;/LastUpdated&gt;&lt;NumberingSchemeID&gt;141&lt;/NumberingSchemeID&gt;&lt;SortOrder&gt;0&lt;/SortOrder&gt;&lt;Name&gt;General Numbering (2)&lt;/Name&gt;&lt;NameFrench&gt;Numérotation générale (2)&lt;/NameFrench&gt;&lt;Description&gt;General numbering pattern: 1. A i… Numbering beings at the left margin.&lt;/Description&gt;&lt;DescriptionFrench&gt;Modèle général de numérotation :  1. A.  i. ... _x000d__x000a_La numérotation commence au niveau de la marge de gauche.&lt;/DescriptionFrench&gt;&lt;FilterID&gt;1&lt;/FilterID&gt;&lt;FilterArray&gt;1&lt;/FilterArray&gt;&lt;DefaultNumberOfLevelsInTOC&gt;3&lt;/DefaultNumberOfLevelsInTOC&gt;&lt;CustomTOCAttached&gt;false&lt;/CustomTOCAttached&gt;&lt;DefaultTOCSchemeID&gt;0&lt;/DefaultTOCSchemeID&gt;&lt;BitMapID&gt;509&lt;/BitMapID&gt;&lt;Hidden&gt;false&lt;/Hidden&gt;&lt;ListIndexUsed&gt;0&lt;/ListIndexUsed&gt;&lt;CapturedDocument&gt;\\pcgserver\PcgStaff\MichelleGuyot\Numbering Assistant\2013\New Scheme\General Numbering (2).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3&lt;/Index&gt;&lt;/AddedNumberingScheme&gt;&lt;/ArrayOfAddedNumberingScheme&gt;"/>
    <w:docVar w:name="BSIPltSel" w:val="0þ"/>
    <w:docVar w:name="CenterLevel1TOC" w:val="False"/>
    <w:docVar w:name="CITRUS_DOC_GUID" w:val="8ecc19d6-3838-4c5f-9956-656d83318ffb"/>
    <w:docVar w:name="CMRemoved" w:val="True"/>
    <w:docVar w:name="DateRemoved" w:val="True"/>
    <w:docVar w:name="DefaultNumberOfLevelsInTOCForThisScheme" w:val="3"/>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AllPages"/>
    <w:docVar w:name="DocIDVersion" w:val="True"/>
    <w:docVar w:name="DraftRemoved" w:val="True"/>
    <w:docVar w:name="EnforceSchemeFont" w:val="True"/>
    <w:docVar w:name="ExcludeDirectFormattingInTOC1" w:val="False"/>
    <w:docVar w:name="IncludeTOCAndPageHeadings" w:val="True"/>
    <w:docVar w:name="LastSchemeChoice" w:val="GDOT DB Template RFQ all deliveries"/>
    <w:docVar w:name="LastSchemeUniqueID" w:val="17"/>
    <w:docVar w:name="LegacyDocIDRemoved" w:val="True"/>
    <w:docVar w:name="LegacyNa" w:val="False"/>
    <w:docVar w:name="NoNumberLevel1TOC" w:val="False"/>
    <w:docVar w:name="StyleSeparatorCheck" w:val="True"/>
    <w:docVar w:name="TimeRemoved" w:val="True"/>
    <w:docVar w:name="TOCFormatConst" w:val="0"/>
    <w:docVar w:name="TOCFormatPreference" w:val="Leave TOC styles 'as is' in current document (default)"/>
    <w:docVar w:name="TOCHeadingAllCaps" w:val="True"/>
    <w:docVar w:name="TOCHeadingUnderlined" w:val="False"/>
    <w:docVar w:name="TOCIncludeNonHeadings" w:val="False"/>
    <w:docVar w:name="TOCIncludeSectionBreaks1" w:val="False"/>
    <w:docVar w:name="TOCPageUnderlined" w:val="False"/>
    <w:docVar w:name="TOCPosition" w:val="3"/>
    <w:docVar w:name="TOCRestartPageNumbering1" w:val="False"/>
    <w:docVar w:name="TOCRun" w:val="True"/>
    <w:docVar w:name="TOCSelectedNumberFormat1" w:val="Arabic"/>
    <w:docVar w:name="TOCSpecialLevels1" w:val="True"/>
    <w:docVar w:name="UnderlineTOCLevel1" w:val="False"/>
    <w:docVar w:name="UpperLevelTOC" w:val="1-2,S2.1,S3.1"/>
  </w:docVars>
  <w:rsids>
    <w:rsidRoot w:val="0083434A"/>
    <w:rsid w:val="00000F1C"/>
    <w:rsid w:val="0000118D"/>
    <w:rsid w:val="000016A7"/>
    <w:rsid w:val="00001741"/>
    <w:rsid w:val="0000228A"/>
    <w:rsid w:val="00003560"/>
    <w:rsid w:val="00004251"/>
    <w:rsid w:val="00005FA5"/>
    <w:rsid w:val="0000648B"/>
    <w:rsid w:val="00006752"/>
    <w:rsid w:val="00006F3A"/>
    <w:rsid w:val="00007DA7"/>
    <w:rsid w:val="00012AEB"/>
    <w:rsid w:val="00012BEC"/>
    <w:rsid w:val="00012E26"/>
    <w:rsid w:val="00012FC8"/>
    <w:rsid w:val="00013112"/>
    <w:rsid w:val="0001374C"/>
    <w:rsid w:val="0001390E"/>
    <w:rsid w:val="000155AE"/>
    <w:rsid w:val="00015F39"/>
    <w:rsid w:val="0001729E"/>
    <w:rsid w:val="000173F6"/>
    <w:rsid w:val="00020AB3"/>
    <w:rsid w:val="00020E04"/>
    <w:rsid w:val="0002129A"/>
    <w:rsid w:val="0002133F"/>
    <w:rsid w:val="00021342"/>
    <w:rsid w:val="00022836"/>
    <w:rsid w:val="0002390B"/>
    <w:rsid w:val="00024782"/>
    <w:rsid w:val="00024A7E"/>
    <w:rsid w:val="00025808"/>
    <w:rsid w:val="00026D5D"/>
    <w:rsid w:val="00027028"/>
    <w:rsid w:val="000276EE"/>
    <w:rsid w:val="0003040F"/>
    <w:rsid w:val="00030CE8"/>
    <w:rsid w:val="00031713"/>
    <w:rsid w:val="0003249C"/>
    <w:rsid w:val="00032FCE"/>
    <w:rsid w:val="00033B59"/>
    <w:rsid w:val="00033E69"/>
    <w:rsid w:val="00034CBD"/>
    <w:rsid w:val="00035909"/>
    <w:rsid w:val="0003599B"/>
    <w:rsid w:val="00035C14"/>
    <w:rsid w:val="00037391"/>
    <w:rsid w:val="000377E3"/>
    <w:rsid w:val="00037AB5"/>
    <w:rsid w:val="00040232"/>
    <w:rsid w:val="0004100A"/>
    <w:rsid w:val="000412B6"/>
    <w:rsid w:val="000415CA"/>
    <w:rsid w:val="000419AF"/>
    <w:rsid w:val="00041EDC"/>
    <w:rsid w:val="00043D72"/>
    <w:rsid w:val="0004402C"/>
    <w:rsid w:val="000444DF"/>
    <w:rsid w:val="00044583"/>
    <w:rsid w:val="0004516A"/>
    <w:rsid w:val="00045382"/>
    <w:rsid w:val="0004570A"/>
    <w:rsid w:val="00046078"/>
    <w:rsid w:val="0004665C"/>
    <w:rsid w:val="000467AB"/>
    <w:rsid w:val="00046C34"/>
    <w:rsid w:val="000471E4"/>
    <w:rsid w:val="0004786D"/>
    <w:rsid w:val="00047DCF"/>
    <w:rsid w:val="0005088C"/>
    <w:rsid w:val="00051B68"/>
    <w:rsid w:val="00051E05"/>
    <w:rsid w:val="000521FF"/>
    <w:rsid w:val="00052534"/>
    <w:rsid w:val="000531AB"/>
    <w:rsid w:val="000555C4"/>
    <w:rsid w:val="00055E69"/>
    <w:rsid w:val="00056031"/>
    <w:rsid w:val="00056307"/>
    <w:rsid w:val="000571FB"/>
    <w:rsid w:val="0006111C"/>
    <w:rsid w:val="0006461F"/>
    <w:rsid w:val="00064735"/>
    <w:rsid w:val="000647E1"/>
    <w:rsid w:val="0006487F"/>
    <w:rsid w:val="0006496B"/>
    <w:rsid w:val="00064E3B"/>
    <w:rsid w:val="000653DA"/>
    <w:rsid w:val="000659DB"/>
    <w:rsid w:val="00065BC3"/>
    <w:rsid w:val="00065FA5"/>
    <w:rsid w:val="000666D1"/>
    <w:rsid w:val="00066B89"/>
    <w:rsid w:val="00067971"/>
    <w:rsid w:val="00070DA6"/>
    <w:rsid w:val="000710CC"/>
    <w:rsid w:val="00071373"/>
    <w:rsid w:val="000713B5"/>
    <w:rsid w:val="00071434"/>
    <w:rsid w:val="00072138"/>
    <w:rsid w:val="00073649"/>
    <w:rsid w:val="00074014"/>
    <w:rsid w:val="000745A8"/>
    <w:rsid w:val="00075546"/>
    <w:rsid w:val="0008127E"/>
    <w:rsid w:val="000818F7"/>
    <w:rsid w:val="00081EC4"/>
    <w:rsid w:val="00082430"/>
    <w:rsid w:val="000824CC"/>
    <w:rsid w:val="00083F42"/>
    <w:rsid w:val="000842AA"/>
    <w:rsid w:val="000842CC"/>
    <w:rsid w:val="000859AA"/>
    <w:rsid w:val="00086EC0"/>
    <w:rsid w:val="000873EE"/>
    <w:rsid w:val="00090663"/>
    <w:rsid w:val="00090BAD"/>
    <w:rsid w:val="00092C23"/>
    <w:rsid w:val="00092DBC"/>
    <w:rsid w:val="00092E0C"/>
    <w:rsid w:val="000935CD"/>
    <w:rsid w:val="00093791"/>
    <w:rsid w:val="00093E52"/>
    <w:rsid w:val="00094AA9"/>
    <w:rsid w:val="00094EE7"/>
    <w:rsid w:val="0009578F"/>
    <w:rsid w:val="00095A7E"/>
    <w:rsid w:val="00095B9C"/>
    <w:rsid w:val="00095D21"/>
    <w:rsid w:val="00096B35"/>
    <w:rsid w:val="00096D40"/>
    <w:rsid w:val="00097BC4"/>
    <w:rsid w:val="00097D56"/>
    <w:rsid w:val="00097EFD"/>
    <w:rsid w:val="000A03D3"/>
    <w:rsid w:val="000A2CD4"/>
    <w:rsid w:val="000A3369"/>
    <w:rsid w:val="000A41F6"/>
    <w:rsid w:val="000A43BA"/>
    <w:rsid w:val="000A45C2"/>
    <w:rsid w:val="000A47FE"/>
    <w:rsid w:val="000A57CB"/>
    <w:rsid w:val="000A625F"/>
    <w:rsid w:val="000A7300"/>
    <w:rsid w:val="000B025F"/>
    <w:rsid w:val="000B1341"/>
    <w:rsid w:val="000B1BDD"/>
    <w:rsid w:val="000B2793"/>
    <w:rsid w:val="000B2990"/>
    <w:rsid w:val="000B2EFB"/>
    <w:rsid w:val="000B3875"/>
    <w:rsid w:val="000B395F"/>
    <w:rsid w:val="000B3A65"/>
    <w:rsid w:val="000B4F9D"/>
    <w:rsid w:val="000B5892"/>
    <w:rsid w:val="000B6B13"/>
    <w:rsid w:val="000C1CD6"/>
    <w:rsid w:val="000C1E2D"/>
    <w:rsid w:val="000C2A3D"/>
    <w:rsid w:val="000C2C22"/>
    <w:rsid w:val="000C334B"/>
    <w:rsid w:val="000C3F50"/>
    <w:rsid w:val="000C4467"/>
    <w:rsid w:val="000C4585"/>
    <w:rsid w:val="000C5D54"/>
    <w:rsid w:val="000C5ECD"/>
    <w:rsid w:val="000C5F43"/>
    <w:rsid w:val="000C6EBE"/>
    <w:rsid w:val="000C7477"/>
    <w:rsid w:val="000C76F7"/>
    <w:rsid w:val="000D04EC"/>
    <w:rsid w:val="000D16AF"/>
    <w:rsid w:val="000D1E03"/>
    <w:rsid w:val="000D23EA"/>
    <w:rsid w:val="000D34EC"/>
    <w:rsid w:val="000D35C4"/>
    <w:rsid w:val="000D3D27"/>
    <w:rsid w:val="000D44E7"/>
    <w:rsid w:val="000D4B56"/>
    <w:rsid w:val="000D51A2"/>
    <w:rsid w:val="000D5958"/>
    <w:rsid w:val="000D5BAC"/>
    <w:rsid w:val="000D5C3F"/>
    <w:rsid w:val="000D5FBB"/>
    <w:rsid w:val="000D6C73"/>
    <w:rsid w:val="000D6EF1"/>
    <w:rsid w:val="000D72FD"/>
    <w:rsid w:val="000D764D"/>
    <w:rsid w:val="000E0014"/>
    <w:rsid w:val="000E010D"/>
    <w:rsid w:val="000E04BB"/>
    <w:rsid w:val="000E06C8"/>
    <w:rsid w:val="000E06E9"/>
    <w:rsid w:val="000E1041"/>
    <w:rsid w:val="000E11F1"/>
    <w:rsid w:val="000E1388"/>
    <w:rsid w:val="000E1618"/>
    <w:rsid w:val="000E1A68"/>
    <w:rsid w:val="000E22FD"/>
    <w:rsid w:val="000E2411"/>
    <w:rsid w:val="000E2778"/>
    <w:rsid w:val="000E2998"/>
    <w:rsid w:val="000E2BF9"/>
    <w:rsid w:val="000E39F3"/>
    <w:rsid w:val="000E3DEF"/>
    <w:rsid w:val="000E592E"/>
    <w:rsid w:val="000E6182"/>
    <w:rsid w:val="000E62D9"/>
    <w:rsid w:val="000E699F"/>
    <w:rsid w:val="000E6F21"/>
    <w:rsid w:val="000E7045"/>
    <w:rsid w:val="000E7294"/>
    <w:rsid w:val="000E7F80"/>
    <w:rsid w:val="000F027D"/>
    <w:rsid w:val="000F1196"/>
    <w:rsid w:val="000F1F12"/>
    <w:rsid w:val="000F28B0"/>
    <w:rsid w:val="000F35B4"/>
    <w:rsid w:val="000F5362"/>
    <w:rsid w:val="000F5509"/>
    <w:rsid w:val="000F598D"/>
    <w:rsid w:val="000F62A7"/>
    <w:rsid w:val="000F65A5"/>
    <w:rsid w:val="000F6654"/>
    <w:rsid w:val="000F6711"/>
    <w:rsid w:val="000F6B37"/>
    <w:rsid w:val="000F6E5E"/>
    <w:rsid w:val="000F772D"/>
    <w:rsid w:val="000F7F34"/>
    <w:rsid w:val="00100694"/>
    <w:rsid w:val="001010E1"/>
    <w:rsid w:val="00101104"/>
    <w:rsid w:val="001013E6"/>
    <w:rsid w:val="00101670"/>
    <w:rsid w:val="00101BD8"/>
    <w:rsid w:val="001021C3"/>
    <w:rsid w:val="001022DE"/>
    <w:rsid w:val="00102B74"/>
    <w:rsid w:val="00103158"/>
    <w:rsid w:val="001034F6"/>
    <w:rsid w:val="00103D5A"/>
    <w:rsid w:val="00104015"/>
    <w:rsid w:val="001050B4"/>
    <w:rsid w:val="001055A3"/>
    <w:rsid w:val="001058EA"/>
    <w:rsid w:val="0010591E"/>
    <w:rsid w:val="00105E99"/>
    <w:rsid w:val="00107EA7"/>
    <w:rsid w:val="001106A4"/>
    <w:rsid w:val="00110D48"/>
    <w:rsid w:val="00110ECB"/>
    <w:rsid w:val="00111ACA"/>
    <w:rsid w:val="00112E03"/>
    <w:rsid w:val="001142C1"/>
    <w:rsid w:val="00114A94"/>
    <w:rsid w:val="00115751"/>
    <w:rsid w:val="00115960"/>
    <w:rsid w:val="00120781"/>
    <w:rsid w:val="00121D3E"/>
    <w:rsid w:val="001229FB"/>
    <w:rsid w:val="00122D6E"/>
    <w:rsid w:val="00122DF2"/>
    <w:rsid w:val="0012459A"/>
    <w:rsid w:val="00125101"/>
    <w:rsid w:val="001261DA"/>
    <w:rsid w:val="00127105"/>
    <w:rsid w:val="00127DBF"/>
    <w:rsid w:val="001302A7"/>
    <w:rsid w:val="00130641"/>
    <w:rsid w:val="00130820"/>
    <w:rsid w:val="001309DE"/>
    <w:rsid w:val="00130AF0"/>
    <w:rsid w:val="00130BFE"/>
    <w:rsid w:val="00131CCB"/>
    <w:rsid w:val="001333C6"/>
    <w:rsid w:val="00133514"/>
    <w:rsid w:val="00135111"/>
    <w:rsid w:val="001367BC"/>
    <w:rsid w:val="00137620"/>
    <w:rsid w:val="00137F73"/>
    <w:rsid w:val="00140294"/>
    <w:rsid w:val="001405AB"/>
    <w:rsid w:val="00140F62"/>
    <w:rsid w:val="001420D0"/>
    <w:rsid w:val="001422E5"/>
    <w:rsid w:val="001430CE"/>
    <w:rsid w:val="0014494A"/>
    <w:rsid w:val="00145A12"/>
    <w:rsid w:val="001479CE"/>
    <w:rsid w:val="0015003F"/>
    <w:rsid w:val="001501E7"/>
    <w:rsid w:val="001514CA"/>
    <w:rsid w:val="00152176"/>
    <w:rsid w:val="001525FC"/>
    <w:rsid w:val="00154BFD"/>
    <w:rsid w:val="00155469"/>
    <w:rsid w:val="001555BB"/>
    <w:rsid w:val="00155938"/>
    <w:rsid w:val="001562EE"/>
    <w:rsid w:val="00160AB3"/>
    <w:rsid w:val="00160D71"/>
    <w:rsid w:val="00161294"/>
    <w:rsid w:val="0016166F"/>
    <w:rsid w:val="00161928"/>
    <w:rsid w:val="00163F3B"/>
    <w:rsid w:val="0016427E"/>
    <w:rsid w:val="00165337"/>
    <w:rsid w:val="00166007"/>
    <w:rsid w:val="0016628A"/>
    <w:rsid w:val="00166FF3"/>
    <w:rsid w:val="0016705D"/>
    <w:rsid w:val="001676B8"/>
    <w:rsid w:val="001705F9"/>
    <w:rsid w:val="00170923"/>
    <w:rsid w:val="00171111"/>
    <w:rsid w:val="001711AD"/>
    <w:rsid w:val="00171BA7"/>
    <w:rsid w:val="0017298A"/>
    <w:rsid w:val="00172D75"/>
    <w:rsid w:val="00172ED1"/>
    <w:rsid w:val="00173C6D"/>
    <w:rsid w:val="001740E5"/>
    <w:rsid w:val="001741D2"/>
    <w:rsid w:val="00174332"/>
    <w:rsid w:val="001749CC"/>
    <w:rsid w:val="00176729"/>
    <w:rsid w:val="0017729C"/>
    <w:rsid w:val="00177965"/>
    <w:rsid w:val="00180A93"/>
    <w:rsid w:val="00181583"/>
    <w:rsid w:val="001816E7"/>
    <w:rsid w:val="00181D94"/>
    <w:rsid w:val="0018381E"/>
    <w:rsid w:val="00184049"/>
    <w:rsid w:val="0018499E"/>
    <w:rsid w:val="00185153"/>
    <w:rsid w:val="00185165"/>
    <w:rsid w:val="00186039"/>
    <w:rsid w:val="001865C2"/>
    <w:rsid w:val="00186700"/>
    <w:rsid w:val="0018771F"/>
    <w:rsid w:val="0019129C"/>
    <w:rsid w:val="001913D3"/>
    <w:rsid w:val="00192044"/>
    <w:rsid w:val="00192093"/>
    <w:rsid w:val="00192A65"/>
    <w:rsid w:val="00192AA5"/>
    <w:rsid w:val="00192CBE"/>
    <w:rsid w:val="00193000"/>
    <w:rsid w:val="00193899"/>
    <w:rsid w:val="00193A52"/>
    <w:rsid w:val="00193F54"/>
    <w:rsid w:val="001942AA"/>
    <w:rsid w:val="001956FA"/>
    <w:rsid w:val="00195714"/>
    <w:rsid w:val="001959B8"/>
    <w:rsid w:val="00195B3C"/>
    <w:rsid w:val="001967D6"/>
    <w:rsid w:val="00197977"/>
    <w:rsid w:val="001A126E"/>
    <w:rsid w:val="001A1867"/>
    <w:rsid w:val="001A199E"/>
    <w:rsid w:val="001A1E71"/>
    <w:rsid w:val="001A36D2"/>
    <w:rsid w:val="001A386A"/>
    <w:rsid w:val="001A3B45"/>
    <w:rsid w:val="001A45D6"/>
    <w:rsid w:val="001A5CC6"/>
    <w:rsid w:val="001A6B86"/>
    <w:rsid w:val="001B0193"/>
    <w:rsid w:val="001B0217"/>
    <w:rsid w:val="001B08B5"/>
    <w:rsid w:val="001B0AA9"/>
    <w:rsid w:val="001B0AE3"/>
    <w:rsid w:val="001B0E11"/>
    <w:rsid w:val="001B14D0"/>
    <w:rsid w:val="001B1F6D"/>
    <w:rsid w:val="001B2A8E"/>
    <w:rsid w:val="001B2D32"/>
    <w:rsid w:val="001B3136"/>
    <w:rsid w:val="001B44F0"/>
    <w:rsid w:val="001B5B5A"/>
    <w:rsid w:val="001B5BCF"/>
    <w:rsid w:val="001B6CFC"/>
    <w:rsid w:val="001B6D24"/>
    <w:rsid w:val="001B6FB4"/>
    <w:rsid w:val="001B71C2"/>
    <w:rsid w:val="001B7B56"/>
    <w:rsid w:val="001C0395"/>
    <w:rsid w:val="001C04E6"/>
    <w:rsid w:val="001C0D00"/>
    <w:rsid w:val="001C0E66"/>
    <w:rsid w:val="001C1331"/>
    <w:rsid w:val="001C1AF4"/>
    <w:rsid w:val="001C20FA"/>
    <w:rsid w:val="001C2203"/>
    <w:rsid w:val="001C241C"/>
    <w:rsid w:val="001C27ED"/>
    <w:rsid w:val="001C2D8A"/>
    <w:rsid w:val="001C3518"/>
    <w:rsid w:val="001C3694"/>
    <w:rsid w:val="001C37A7"/>
    <w:rsid w:val="001C452E"/>
    <w:rsid w:val="001C47FB"/>
    <w:rsid w:val="001C52F7"/>
    <w:rsid w:val="001C6102"/>
    <w:rsid w:val="001C6634"/>
    <w:rsid w:val="001C68CF"/>
    <w:rsid w:val="001C6A2F"/>
    <w:rsid w:val="001C7503"/>
    <w:rsid w:val="001C7ECC"/>
    <w:rsid w:val="001D0E6C"/>
    <w:rsid w:val="001D0F98"/>
    <w:rsid w:val="001D1363"/>
    <w:rsid w:val="001D2966"/>
    <w:rsid w:val="001D4CF2"/>
    <w:rsid w:val="001D4ED8"/>
    <w:rsid w:val="001D5612"/>
    <w:rsid w:val="001D583A"/>
    <w:rsid w:val="001D600E"/>
    <w:rsid w:val="001D6226"/>
    <w:rsid w:val="001D6AF4"/>
    <w:rsid w:val="001D6EFA"/>
    <w:rsid w:val="001E01A7"/>
    <w:rsid w:val="001E26A9"/>
    <w:rsid w:val="001E3644"/>
    <w:rsid w:val="001E5472"/>
    <w:rsid w:val="001E5D3D"/>
    <w:rsid w:val="001E6976"/>
    <w:rsid w:val="001E6A86"/>
    <w:rsid w:val="001E6D05"/>
    <w:rsid w:val="001E7CA4"/>
    <w:rsid w:val="001F0416"/>
    <w:rsid w:val="001F11E2"/>
    <w:rsid w:val="001F11FE"/>
    <w:rsid w:val="001F188A"/>
    <w:rsid w:val="001F1A44"/>
    <w:rsid w:val="001F1E0D"/>
    <w:rsid w:val="001F298E"/>
    <w:rsid w:val="001F3835"/>
    <w:rsid w:val="001F390B"/>
    <w:rsid w:val="001F39CD"/>
    <w:rsid w:val="001F3C2A"/>
    <w:rsid w:val="001F3DA8"/>
    <w:rsid w:val="001F47F5"/>
    <w:rsid w:val="001F56CB"/>
    <w:rsid w:val="001F6A4F"/>
    <w:rsid w:val="001F6DA2"/>
    <w:rsid w:val="001F79A5"/>
    <w:rsid w:val="001F7A47"/>
    <w:rsid w:val="001F7C8E"/>
    <w:rsid w:val="00200051"/>
    <w:rsid w:val="00200B0D"/>
    <w:rsid w:val="00201335"/>
    <w:rsid w:val="00201B07"/>
    <w:rsid w:val="00202335"/>
    <w:rsid w:val="00202511"/>
    <w:rsid w:val="00202B4D"/>
    <w:rsid w:val="00203858"/>
    <w:rsid w:val="002042C4"/>
    <w:rsid w:val="002046C8"/>
    <w:rsid w:val="0020553B"/>
    <w:rsid w:val="0020590D"/>
    <w:rsid w:val="002063BB"/>
    <w:rsid w:val="002067DF"/>
    <w:rsid w:val="00207487"/>
    <w:rsid w:val="002074BC"/>
    <w:rsid w:val="00207BAE"/>
    <w:rsid w:val="00210FA3"/>
    <w:rsid w:val="00210FAD"/>
    <w:rsid w:val="0021132C"/>
    <w:rsid w:val="00211380"/>
    <w:rsid w:val="00211AC7"/>
    <w:rsid w:val="00211DC7"/>
    <w:rsid w:val="00212DB7"/>
    <w:rsid w:val="00212F5B"/>
    <w:rsid w:val="002131A0"/>
    <w:rsid w:val="002150EE"/>
    <w:rsid w:val="0021586F"/>
    <w:rsid w:val="002161E7"/>
    <w:rsid w:val="002169F9"/>
    <w:rsid w:val="00216E8E"/>
    <w:rsid w:val="002173B2"/>
    <w:rsid w:val="002215D5"/>
    <w:rsid w:val="00222D05"/>
    <w:rsid w:val="00225594"/>
    <w:rsid w:val="00225814"/>
    <w:rsid w:val="002259DF"/>
    <w:rsid w:val="00225EA2"/>
    <w:rsid w:val="00226DC3"/>
    <w:rsid w:val="00227000"/>
    <w:rsid w:val="002272CF"/>
    <w:rsid w:val="002300A3"/>
    <w:rsid w:val="00231412"/>
    <w:rsid w:val="0023176D"/>
    <w:rsid w:val="00231B79"/>
    <w:rsid w:val="0023269C"/>
    <w:rsid w:val="002327A7"/>
    <w:rsid w:val="00232F98"/>
    <w:rsid w:val="002334EC"/>
    <w:rsid w:val="0023392B"/>
    <w:rsid w:val="0023398E"/>
    <w:rsid w:val="00233DBF"/>
    <w:rsid w:val="00233FCC"/>
    <w:rsid w:val="002341F3"/>
    <w:rsid w:val="0023425D"/>
    <w:rsid w:val="00234E17"/>
    <w:rsid w:val="002350A0"/>
    <w:rsid w:val="002350BB"/>
    <w:rsid w:val="0023550B"/>
    <w:rsid w:val="002355D1"/>
    <w:rsid w:val="00235649"/>
    <w:rsid w:val="00236B08"/>
    <w:rsid w:val="00236B8A"/>
    <w:rsid w:val="00237C72"/>
    <w:rsid w:val="00237CB7"/>
    <w:rsid w:val="002407D1"/>
    <w:rsid w:val="00243200"/>
    <w:rsid w:val="00243DC7"/>
    <w:rsid w:val="00244CA6"/>
    <w:rsid w:val="0024501F"/>
    <w:rsid w:val="00245AA4"/>
    <w:rsid w:val="00247280"/>
    <w:rsid w:val="00247C27"/>
    <w:rsid w:val="00250622"/>
    <w:rsid w:val="00251F44"/>
    <w:rsid w:val="0025297D"/>
    <w:rsid w:val="00253F31"/>
    <w:rsid w:val="002553AA"/>
    <w:rsid w:val="00255943"/>
    <w:rsid w:val="002575AC"/>
    <w:rsid w:val="00257E51"/>
    <w:rsid w:val="00260F7C"/>
    <w:rsid w:val="002610A3"/>
    <w:rsid w:val="002610AE"/>
    <w:rsid w:val="00261F13"/>
    <w:rsid w:val="002622D7"/>
    <w:rsid w:val="00262FA9"/>
    <w:rsid w:val="002647F9"/>
    <w:rsid w:val="00265A2C"/>
    <w:rsid w:val="00265A7C"/>
    <w:rsid w:val="00265EAC"/>
    <w:rsid w:val="00266560"/>
    <w:rsid w:val="00266DF0"/>
    <w:rsid w:val="00266FE4"/>
    <w:rsid w:val="002712CC"/>
    <w:rsid w:val="002718CB"/>
    <w:rsid w:val="00272A1E"/>
    <w:rsid w:val="00272A54"/>
    <w:rsid w:val="00272BDB"/>
    <w:rsid w:val="00273175"/>
    <w:rsid w:val="002732D6"/>
    <w:rsid w:val="0027453A"/>
    <w:rsid w:val="00274AA2"/>
    <w:rsid w:val="00274B3D"/>
    <w:rsid w:val="0027544C"/>
    <w:rsid w:val="002755CE"/>
    <w:rsid w:val="00275BF5"/>
    <w:rsid w:val="00276A49"/>
    <w:rsid w:val="002807C5"/>
    <w:rsid w:val="00280EFA"/>
    <w:rsid w:val="00281777"/>
    <w:rsid w:val="0028193C"/>
    <w:rsid w:val="00281E42"/>
    <w:rsid w:val="00282521"/>
    <w:rsid w:val="002838B1"/>
    <w:rsid w:val="00283B8F"/>
    <w:rsid w:val="00283DBC"/>
    <w:rsid w:val="00283F7F"/>
    <w:rsid w:val="0028448F"/>
    <w:rsid w:val="00284962"/>
    <w:rsid w:val="00284EEE"/>
    <w:rsid w:val="00285CA7"/>
    <w:rsid w:val="00291A2E"/>
    <w:rsid w:val="0029266E"/>
    <w:rsid w:val="0029335F"/>
    <w:rsid w:val="00294488"/>
    <w:rsid w:val="002948B0"/>
    <w:rsid w:val="0029496D"/>
    <w:rsid w:val="00294ECE"/>
    <w:rsid w:val="0029550C"/>
    <w:rsid w:val="0029609C"/>
    <w:rsid w:val="00296261"/>
    <w:rsid w:val="00296861"/>
    <w:rsid w:val="00296CBC"/>
    <w:rsid w:val="00297599"/>
    <w:rsid w:val="00297B4C"/>
    <w:rsid w:val="00297D4A"/>
    <w:rsid w:val="002A05BC"/>
    <w:rsid w:val="002A05D0"/>
    <w:rsid w:val="002A0A93"/>
    <w:rsid w:val="002A0C30"/>
    <w:rsid w:val="002A12AE"/>
    <w:rsid w:val="002A19E9"/>
    <w:rsid w:val="002A24EC"/>
    <w:rsid w:val="002A29B0"/>
    <w:rsid w:val="002A336B"/>
    <w:rsid w:val="002A36D5"/>
    <w:rsid w:val="002A53BE"/>
    <w:rsid w:val="002A6E49"/>
    <w:rsid w:val="002A76AA"/>
    <w:rsid w:val="002A7808"/>
    <w:rsid w:val="002B0128"/>
    <w:rsid w:val="002B03EE"/>
    <w:rsid w:val="002B098D"/>
    <w:rsid w:val="002B1D51"/>
    <w:rsid w:val="002B1D94"/>
    <w:rsid w:val="002B29C7"/>
    <w:rsid w:val="002B307C"/>
    <w:rsid w:val="002B33AB"/>
    <w:rsid w:val="002B3F52"/>
    <w:rsid w:val="002B405D"/>
    <w:rsid w:val="002B441F"/>
    <w:rsid w:val="002B4DBC"/>
    <w:rsid w:val="002B6727"/>
    <w:rsid w:val="002B779B"/>
    <w:rsid w:val="002B7BEC"/>
    <w:rsid w:val="002C0EDF"/>
    <w:rsid w:val="002C17C4"/>
    <w:rsid w:val="002C1A85"/>
    <w:rsid w:val="002C1BC6"/>
    <w:rsid w:val="002C1F42"/>
    <w:rsid w:val="002C2F5D"/>
    <w:rsid w:val="002C33C0"/>
    <w:rsid w:val="002C507C"/>
    <w:rsid w:val="002C5273"/>
    <w:rsid w:val="002C5518"/>
    <w:rsid w:val="002C5B55"/>
    <w:rsid w:val="002C5FB1"/>
    <w:rsid w:val="002C64DF"/>
    <w:rsid w:val="002C706F"/>
    <w:rsid w:val="002C736C"/>
    <w:rsid w:val="002C74EE"/>
    <w:rsid w:val="002C7CA9"/>
    <w:rsid w:val="002D07F5"/>
    <w:rsid w:val="002D12B4"/>
    <w:rsid w:val="002D16B6"/>
    <w:rsid w:val="002D19B0"/>
    <w:rsid w:val="002D2F2E"/>
    <w:rsid w:val="002D426B"/>
    <w:rsid w:val="002D439F"/>
    <w:rsid w:val="002D4E0C"/>
    <w:rsid w:val="002D5D49"/>
    <w:rsid w:val="002D60C1"/>
    <w:rsid w:val="002D6463"/>
    <w:rsid w:val="002D67BA"/>
    <w:rsid w:val="002D67F9"/>
    <w:rsid w:val="002D6CB2"/>
    <w:rsid w:val="002D72C9"/>
    <w:rsid w:val="002D7743"/>
    <w:rsid w:val="002D79D8"/>
    <w:rsid w:val="002D7D22"/>
    <w:rsid w:val="002E14EE"/>
    <w:rsid w:val="002E20CF"/>
    <w:rsid w:val="002E2F16"/>
    <w:rsid w:val="002E3322"/>
    <w:rsid w:val="002E4A33"/>
    <w:rsid w:val="002E554E"/>
    <w:rsid w:val="002E5882"/>
    <w:rsid w:val="002E5EC6"/>
    <w:rsid w:val="002E66B6"/>
    <w:rsid w:val="002E7582"/>
    <w:rsid w:val="002E7B57"/>
    <w:rsid w:val="002F135F"/>
    <w:rsid w:val="002F17CE"/>
    <w:rsid w:val="002F1B32"/>
    <w:rsid w:val="002F1FBB"/>
    <w:rsid w:val="002F2ED2"/>
    <w:rsid w:val="002F3634"/>
    <w:rsid w:val="002F3859"/>
    <w:rsid w:val="002F3BD4"/>
    <w:rsid w:val="002F41EE"/>
    <w:rsid w:val="002F4E55"/>
    <w:rsid w:val="002F522B"/>
    <w:rsid w:val="002F53B2"/>
    <w:rsid w:val="002F5D27"/>
    <w:rsid w:val="002F612E"/>
    <w:rsid w:val="002F63C6"/>
    <w:rsid w:val="002F7EC0"/>
    <w:rsid w:val="002F7FF5"/>
    <w:rsid w:val="0030132F"/>
    <w:rsid w:val="00301856"/>
    <w:rsid w:val="003018C1"/>
    <w:rsid w:val="003018DC"/>
    <w:rsid w:val="00301C13"/>
    <w:rsid w:val="00301EED"/>
    <w:rsid w:val="003023E8"/>
    <w:rsid w:val="00304660"/>
    <w:rsid w:val="0030504A"/>
    <w:rsid w:val="00305123"/>
    <w:rsid w:val="00305EFF"/>
    <w:rsid w:val="0030745C"/>
    <w:rsid w:val="003075ED"/>
    <w:rsid w:val="00307E84"/>
    <w:rsid w:val="00312241"/>
    <w:rsid w:val="0031227D"/>
    <w:rsid w:val="003128CD"/>
    <w:rsid w:val="00312AB7"/>
    <w:rsid w:val="0031314A"/>
    <w:rsid w:val="003142D1"/>
    <w:rsid w:val="00314D01"/>
    <w:rsid w:val="00314DA4"/>
    <w:rsid w:val="00315C23"/>
    <w:rsid w:val="0031628F"/>
    <w:rsid w:val="00316562"/>
    <w:rsid w:val="00317475"/>
    <w:rsid w:val="00317A7D"/>
    <w:rsid w:val="0032100E"/>
    <w:rsid w:val="0032124C"/>
    <w:rsid w:val="00321A41"/>
    <w:rsid w:val="00323132"/>
    <w:rsid w:val="00323B47"/>
    <w:rsid w:val="003240E1"/>
    <w:rsid w:val="00324488"/>
    <w:rsid w:val="00324EDD"/>
    <w:rsid w:val="003256C8"/>
    <w:rsid w:val="00325D4A"/>
    <w:rsid w:val="003261A5"/>
    <w:rsid w:val="0032657A"/>
    <w:rsid w:val="003272F2"/>
    <w:rsid w:val="00327469"/>
    <w:rsid w:val="00327D9C"/>
    <w:rsid w:val="003300C3"/>
    <w:rsid w:val="00330E6F"/>
    <w:rsid w:val="00331977"/>
    <w:rsid w:val="0033224E"/>
    <w:rsid w:val="00332B40"/>
    <w:rsid w:val="00333CEF"/>
    <w:rsid w:val="00335069"/>
    <w:rsid w:val="003372B4"/>
    <w:rsid w:val="0034018C"/>
    <w:rsid w:val="003430E3"/>
    <w:rsid w:val="0034483D"/>
    <w:rsid w:val="00344951"/>
    <w:rsid w:val="00344A38"/>
    <w:rsid w:val="00344F3B"/>
    <w:rsid w:val="0034591B"/>
    <w:rsid w:val="003467CA"/>
    <w:rsid w:val="00346E86"/>
    <w:rsid w:val="00347047"/>
    <w:rsid w:val="0034771C"/>
    <w:rsid w:val="003502C4"/>
    <w:rsid w:val="00350A33"/>
    <w:rsid w:val="00352253"/>
    <w:rsid w:val="00352919"/>
    <w:rsid w:val="00352952"/>
    <w:rsid w:val="00352C4E"/>
    <w:rsid w:val="00353B51"/>
    <w:rsid w:val="00353B8B"/>
    <w:rsid w:val="00353E88"/>
    <w:rsid w:val="00355EC0"/>
    <w:rsid w:val="00355FB9"/>
    <w:rsid w:val="003562C8"/>
    <w:rsid w:val="00356A6F"/>
    <w:rsid w:val="00356E1C"/>
    <w:rsid w:val="00356EC8"/>
    <w:rsid w:val="003579A1"/>
    <w:rsid w:val="00357C16"/>
    <w:rsid w:val="003608C8"/>
    <w:rsid w:val="00360B30"/>
    <w:rsid w:val="003620E5"/>
    <w:rsid w:val="00362BEA"/>
    <w:rsid w:val="00364E41"/>
    <w:rsid w:val="00364FA1"/>
    <w:rsid w:val="0036543E"/>
    <w:rsid w:val="00370D83"/>
    <w:rsid w:val="00371CDC"/>
    <w:rsid w:val="00371D0F"/>
    <w:rsid w:val="00372D9E"/>
    <w:rsid w:val="00373385"/>
    <w:rsid w:val="003744F0"/>
    <w:rsid w:val="003755FB"/>
    <w:rsid w:val="00375FBC"/>
    <w:rsid w:val="00376591"/>
    <w:rsid w:val="00377720"/>
    <w:rsid w:val="00377CAD"/>
    <w:rsid w:val="003820B3"/>
    <w:rsid w:val="00382272"/>
    <w:rsid w:val="00382B3E"/>
    <w:rsid w:val="003836C2"/>
    <w:rsid w:val="00384B1C"/>
    <w:rsid w:val="0038526F"/>
    <w:rsid w:val="00387457"/>
    <w:rsid w:val="0038791A"/>
    <w:rsid w:val="003900A7"/>
    <w:rsid w:val="00391746"/>
    <w:rsid w:val="00391F20"/>
    <w:rsid w:val="00392039"/>
    <w:rsid w:val="00392A29"/>
    <w:rsid w:val="00393C0E"/>
    <w:rsid w:val="003950FD"/>
    <w:rsid w:val="00395167"/>
    <w:rsid w:val="00395666"/>
    <w:rsid w:val="00395B86"/>
    <w:rsid w:val="00395B91"/>
    <w:rsid w:val="00395F13"/>
    <w:rsid w:val="00396324"/>
    <w:rsid w:val="00396AA2"/>
    <w:rsid w:val="00396CAC"/>
    <w:rsid w:val="00396D8B"/>
    <w:rsid w:val="003A0E50"/>
    <w:rsid w:val="003A16A0"/>
    <w:rsid w:val="003A2644"/>
    <w:rsid w:val="003A441F"/>
    <w:rsid w:val="003A5008"/>
    <w:rsid w:val="003A6CA8"/>
    <w:rsid w:val="003A75A7"/>
    <w:rsid w:val="003A7AF8"/>
    <w:rsid w:val="003B03A8"/>
    <w:rsid w:val="003B0CF0"/>
    <w:rsid w:val="003B1356"/>
    <w:rsid w:val="003B315B"/>
    <w:rsid w:val="003B3A7C"/>
    <w:rsid w:val="003B483D"/>
    <w:rsid w:val="003B4953"/>
    <w:rsid w:val="003B4DEE"/>
    <w:rsid w:val="003B4E20"/>
    <w:rsid w:val="003B5279"/>
    <w:rsid w:val="003B6865"/>
    <w:rsid w:val="003B7C71"/>
    <w:rsid w:val="003C0F1C"/>
    <w:rsid w:val="003C123D"/>
    <w:rsid w:val="003C16F2"/>
    <w:rsid w:val="003C236F"/>
    <w:rsid w:val="003C3A8C"/>
    <w:rsid w:val="003C3DD3"/>
    <w:rsid w:val="003C3FD0"/>
    <w:rsid w:val="003C5415"/>
    <w:rsid w:val="003C5ACB"/>
    <w:rsid w:val="003C621A"/>
    <w:rsid w:val="003C678A"/>
    <w:rsid w:val="003C68A9"/>
    <w:rsid w:val="003C755E"/>
    <w:rsid w:val="003D1DCD"/>
    <w:rsid w:val="003D2FCE"/>
    <w:rsid w:val="003D333E"/>
    <w:rsid w:val="003D3AE9"/>
    <w:rsid w:val="003D3CD0"/>
    <w:rsid w:val="003D452A"/>
    <w:rsid w:val="003D4637"/>
    <w:rsid w:val="003D58F3"/>
    <w:rsid w:val="003D5A4B"/>
    <w:rsid w:val="003D5AD9"/>
    <w:rsid w:val="003D673E"/>
    <w:rsid w:val="003D67D9"/>
    <w:rsid w:val="003D6853"/>
    <w:rsid w:val="003E0483"/>
    <w:rsid w:val="003E1D42"/>
    <w:rsid w:val="003E23E4"/>
    <w:rsid w:val="003E2F03"/>
    <w:rsid w:val="003E4010"/>
    <w:rsid w:val="003E4635"/>
    <w:rsid w:val="003E4F58"/>
    <w:rsid w:val="003E524B"/>
    <w:rsid w:val="003E57AF"/>
    <w:rsid w:val="003E6EC4"/>
    <w:rsid w:val="003E7262"/>
    <w:rsid w:val="003E72C6"/>
    <w:rsid w:val="003E750D"/>
    <w:rsid w:val="003E771B"/>
    <w:rsid w:val="003E777A"/>
    <w:rsid w:val="003E793D"/>
    <w:rsid w:val="003F0766"/>
    <w:rsid w:val="003F0A67"/>
    <w:rsid w:val="003F0B08"/>
    <w:rsid w:val="003F0E46"/>
    <w:rsid w:val="003F1030"/>
    <w:rsid w:val="003F1262"/>
    <w:rsid w:val="003F151F"/>
    <w:rsid w:val="003F26E5"/>
    <w:rsid w:val="003F2AE2"/>
    <w:rsid w:val="003F32BC"/>
    <w:rsid w:val="003F395D"/>
    <w:rsid w:val="003F3AEB"/>
    <w:rsid w:val="003F4666"/>
    <w:rsid w:val="003F4E45"/>
    <w:rsid w:val="003F4FDC"/>
    <w:rsid w:val="003F52DF"/>
    <w:rsid w:val="003F5543"/>
    <w:rsid w:val="003F5C4D"/>
    <w:rsid w:val="003F6BBB"/>
    <w:rsid w:val="004003D5"/>
    <w:rsid w:val="00400A19"/>
    <w:rsid w:val="00401398"/>
    <w:rsid w:val="00402413"/>
    <w:rsid w:val="00402720"/>
    <w:rsid w:val="004034B5"/>
    <w:rsid w:val="00403ED6"/>
    <w:rsid w:val="00403F9F"/>
    <w:rsid w:val="0040470B"/>
    <w:rsid w:val="0040551D"/>
    <w:rsid w:val="00406688"/>
    <w:rsid w:val="0041056D"/>
    <w:rsid w:val="004106AE"/>
    <w:rsid w:val="00410CF0"/>
    <w:rsid w:val="004110EC"/>
    <w:rsid w:val="00411A07"/>
    <w:rsid w:val="00411D2F"/>
    <w:rsid w:val="00413875"/>
    <w:rsid w:val="00413B66"/>
    <w:rsid w:val="00413F5F"/>
    <w:rsid w:val="00413F89"/>
    <w:rsid w:val="00414154"/>
    <w:rsid w:val="00414157"/>
    <w:rsid w:val="00414640"/>
    <w:rsid w:val="004146DC"/>
    <w:rsid w:val="004147A0"/>
    <w:rsid w:val="004147A7"/>
    <w:rsid w:val="00414AE3"/>
    <w:rsid w:val="00414ED2"/>
    <w:rsid w:val="004164FB"/>
    <w:rsid w:val="00416E97"/>
    <w:rsid w:val="00420433"/>
    <w:rsid w:val="0042149B"/>
    <w:rsid w:val="0042354B"/>
    <w:rsid w:val="00423D6C"/>
    <w:rsid w:val="00424B2A"/>
    <w:rsid w:val="00424ECA"/>
    <w:rsid w:val="00426145"/>
    <w:rsid w:val="0042668B"/>
    <w:rsid w:val="00426A1B"/>
    <w:rsid w:val="004279BE"/>
    <w:rsid w:val="0043086D"/>
    <w:rsid w:val="00430CF2"/>
    <w:rsid w:val="004311E5"/>
    <w:rsid w:val="00431314"/>
    <w:rsid w:val="00431C45"/>
    <w:rsid w:val="00431EE5"/>
    <w:rsid w:val="00432CCE"/>
    <w:rsid w:val="004336B0"/>
    <w:rsid w:val="00433BA1"/>
    <w:rsid w:val="00434227"/>
    <w:rsid w:val="00434A37"/>
    <w:rsid w:val="00434C83"/>
    <w:rsid w:val="00435480"/>
    <w:rsid w:val="00435662"/>
    <w:rsid w:val="00436563"/>
    <w:rsid w:val="004367D2"/>
    <w:rsid w:val="004405E5"/>
    <w:rsid w:val="00440A69"/>
    <w:rsid w:val="00440AE1"/>
    <w:rsid w:val="00441927"/>
    <w:rsid w:val="00441A62"/>
    <w:rsid w:val="0044236D"/>
    <w:rsid w:val="0044256A"/>
    <w:rsid w:val="004426B2"/>
    <w:rsid w:val="004434AE"/>
    <w:rsid w:val="00444F49"/>
    <w:rsid w:val="004456CA"/>
    <w:rsid w:val="00445CA9"/>
    <w:rsid w:val="00446C4F"/>
    <w:rsid w:val="004500E7"/>
    <w:rsid w:val="00451F8C"/>
    <w:rsid w:val="00452FA8"/>
    <w:rsid w:val="00453423"/>
    <w:rsid w:val="004535B8"/>
    <w:rsid w:val="00453634"/>
    <w:rsid w:val="0045426E"/>
    <w:rsid w:val="00455B44"/>
    <w:rsid w:val="00456367"/>
    <w:rsid w:val="00456395"/>
    <w:rsid w:val="004571C4"/>
    <w:rsid w:val="00457591"/>
    <w:rsid w:val="00457619"/>
    <w:rsid w:val="00457649"/>
    <w:rsid w:val="00460DFF"/>
    <w:rsid w:val="0046102C"/>
    <w:rsid w:val="0046103F"/>
    <w:rsid w:val="004617C6"/>
    <w:rsid w:val="00461ABB"/>
    <w:rsid w:val="004621AA"/>
    <w:rsid w:val="0046255F"/>
    <w:rsid w:val="004628B5"/>
    <w:rsid w:val="00462989"/>
    <w:rsid w:val="00462B3E"/>
    <w:rsid w:val="00462BF6"/>
    <w:rsid w:val="00462E71"/>
    <w:rsid w:val="00463603"/>
    <w:rsid w:val="00463894"/>
    <w:rsid w:val="004639D7"/>
    <w:rsid w:val="00463CEA"/>
    <w:rsid w:val="004646FC"/>
    <w:rsid w:val="004651B0"/>
    <w:rsid w:val="00466388"/>
    <w:rsid w:val="004664A2"/>
    <w:rsid w:val="00467002"/>
    <w:rsid w:val="00467004"/>
    <w:rsid w:val="0046736E"/>
    <w:rsid w:val="00467D15"/>
    <w:rsid w:val="00467E6B"/>
    <w:rsid w:val="00470357"/>
    <w:rsid w:val="00470692"/>
    <w:rsid w:val="0047161B"/>
    <w:rsid w:val="00471636"/>
    <w:rsid w:val="00471647"/>
    <w:rsid w:val="00471A70"/>
    <w:rsid w:val="0047203C"/>
    <w:rsid w:val="004726E4"/>
    <w:rsid w:val="00472B0F"/>
    <w:rsid w:val="004738AA"/>
    <w:rsid w:val="00473C17"/>
    <w:rsid w:val="00474325"/>
    <w:rsid w:val="00474729"/>
    <w:rsid w:val="00474FE1"/>
    <w:rsid w:val="00475503"/>
    <w:rsid w:val="00475BD7"/>
    <w:rsid w:val="00475CB7"/>
    <w:rsid w:val="00475FF2"/>
    <w:rsid w:val="00476764"/>
    <w:rsid w:val="00476DBC"/>
    <w:rsid w:val="00476E20"/>
    <w:rsid w:val="004812BA"/>
    <w:rsid w:val="004817EC"/>
    <w:rsid w:val="00481B1F"/>
    <w:rsid w:val="00483F34"/>
    <w:rsid w:val="004840FD"/>
    <w:rsid w:val="00484247"/>
    <w:rsid w:val="004848F7"/>
    <w:rsid w:val="00485A85"/>
    <w:rsid w:val="00487142"/>
    <w:rsid w:val="004874DE"/>
    <w:rsid w:val="0048760E"/>
    <w:rsid w:val="00487D0F"/>
    <w:rsid w:val="00490238"/>
    <w:rsid w:val="00490A44"/>
    <w:rsid w:val="00490AD8"/>
    <w:rsid w:val="00490C26"/>
    <w:rsid w:val="00490F28"/>
    <w:rsid w:val="00491746"/>
    <w:rsid w:val="00492BA0"/>
    <w:rsid w:val="004943E9"/>
    <w:rsid w:val="004947CD"/>
    <w:rsid w:val="004951EC"/>
    <w:rsid w:val="00496F39"/>
    <w:rsid w:val="004975E4"/>
    <w:rsid w:val="004979BB"/>
    <w:rsid w:val="004A0354"/>
    <w:rsid w:val="004A0958"/>
    <w:rsid w:val="004A09E2"/>
    <w:rsid w:val="004A18A1"/>
    <w:rsid w:val="004A1BC0"/>
    <w:rsid w:val="004A2D4A"/>
    <w:rsid w:val="004A3A68"/>
    <w:rsid w:val="004A48E9"/>
    <w:rsid w:val="004A4D8A"/>
    <w:rsid w:val="004A4DDA"/>
    <w:rsid w:val="004A5FFB"/>
    <w:rsid w:val="004A64AA"/>
    <w:rsid w:val="004A65E0"/>
    <w:rsid w:val="004A6DF5"/>
    <w:rsid w:val="004A7E8F"/>
    <w:rsid w:val="004B0600"/>
    <w:rsid w:val="004B197F"/>
    <w:rsid w:val="004B1CD8"/>
    <w:rsid w:val="004B1D55"/>
    <w:rsid w:val="004B4530"/>
    <w:rsid w:val="004B4E6C"/>
    <w:rsid w:val="004B5374"/>
    <w:rsid w:val="004B568E"/>
    <w:rsid w:val="004B582B"/>
    <w:rsid w:val="004B59B1"/>
    <w:rsid w:val="004B5A67"/>
    <w:rsid w:val="004B5C6B"/>
    <w:rsid w:val="004B68FB"/>
    <w:rsid w:val="004B6D90"/>
    <w:rsid w:val="004B7766"/>
    <w:rsid w:val="004C0635"/>
    <w:rsid w:val="004C0A98"/>
    <w:rsid w:val="004C1080"/>
    <w:rsid w:val="004C1212"/>
    <w:rsid w:val="004C1572"/>
    <w:rsid w:val="004C19B7"/>
    <w:rsid w:val="004C268C"/>
    <w:rsid w:val="004C2787"/>
    <w:rsid w:val="004C3567"/>
    <w:rsid w:val="004C3807"/>
    <w:rsid w:val="004C40BB"/>
    <w:rsid w:val="004C66CA"/>
    <w:rsid w:val="004C6D3C"/>
    <w:rsid w:val="004C6DE3"/>
    <w:rsid w:val="004C733B"/>
    <w:rsid w:val="004C78A2"/>
    <w:rsid w:val="004C7B69"/>
    <w:rsid w:val="004C7FA0"/>
    <w:rsid w:val="004D0846"/>
    <w:rsid w:val="004D0FAD"/>
    <w:rsid w:val="004D1888"/>
    <w:rsid w:val="004D2298"/>
    <w:rsid w:val="004D28FA"/>
    <w:rsid w:val="004D2A44"/>
    <w:rsid w:val="004D370C"/>
    <w:rsid w:val="004D3BDC"/>
    <w:rsid w:val="004D3EAF"/>
    <w:rsid w:val="004D3F59"/>
    <w:rsid w:val="004D41ED"/>
    <w:rsid w:val="004D4298"/>
    <w:rsid w:val="004D49C0"/>
    <w:rsid w:val="004D5B05"/>
    <w:rsid w:val="004D675A"/>
    <w:rsid w:val="004D682C"/>
    <w:rsid w:val="004D70DE"/>
    <w:rsid w:val="004D7A72"/>
    <w:rsid w:val="004D7CFB"/>
    <w:rsid w:val="004E048C"/>
    <w:rsid w:val="004E060D"/>
    <w:rsid w:val="004E08B3"/>
    <w:rsid w:val="004E1DBB"/>
    <w:rsid w:val="004E2DD3"/>
    <w:rsid w:val="004E36B2"/>
    <w:rsid w:val="004E3754"/>
    <w:rsid w:val="004E3E1C"/>
    <w:rsid w:val="004E425B"/>
    <w:rsid w:val="004E4765"/>
    <w:rsid w:val="004E4952"/>
    <w:rsid w:val="004E535F"/>
    <w:rsid w:val="004E5540"/>
    <w:rsid w:val="004E60DF"/>
    <w:rsid w:val="004F000B"/>
    <w:rsid w:val="004F003B"/>
    <w:rsid w:val="004F1024"/>
    <w:rsid w:val="004F11D1"/>
    <w:rsid w:val="004F15EC"/>
    <w:rsid w:val="004F240B"/>
    <w:rsid w:val="004F24AE"/>
    <w:rsid w:val="004F3EA6"/>
    <w:rsid w:val="004F478E"/>
    <w:rsid w:val="004F4BF1"/>
    <w:rsid w:val="004F5027"/>
    <w:rsid w:val="004F521E"/>
    <w:rsid w:val="004F666E"/>
    <w:rsid w:val="004F6A63"/>
    <w:rsid w:val="004F6E58"/>
    <w:rsid w:val="004F6F4F"/>
    <w:rsid w:val="004F7016"/>
    <w:rsid w:val="004F76F0"/>
    <w:rsid w:val="00500136"/>
    <w:rsid w:val="00500269"/>
    <w:rsid w:val="00501B24"/>
    <w:rsid w:val="00502261"/>
    <w:rsid w:val="00502345"/>
    <w:rsid w:val="00503B7B"/>
    <w:rsid w:val="00506699"/>
    <w:rsid w:val="00507EBC"/>
    <w:rsid w:val="00510B40"/>
    <w:rsid w:val="00510F9D"/>
    <w:rsid w:val="005121B2"/>
    <w:rsid w:val="00512342"/>
    <w:rsid w:val="0051267C"/>
    <w:rsid w:val="00513226"/>
    <w:rsid w:val="00513296"/>
    <w:rsid w:val="005140AA"/>
    <w:rsid w:val="005141A2"/>
    <w:rsid w:val="00514624"/>
    <w:rsid w:val="005149E1"/>
    <w:rsid w:val="00514BD6"/>
    <w:rsid w:val="00514DFF"/>
    <w:rsid w:val="00515D06"/>
    <w:rsid w:val="00516497"/>
    <w:rsid w:val="00516574"/>
    <w:rsid w:val="00516776"/>
    <w:rsid w:val="00516EF9"/>
    <w:rsid w:val="005176E4"/>
    <w:rsid w:val="005206DF"/>
    <w:rsid w:val="0052081A"/>
    <w:rsid w:val="005215BB"/>
    <w:rsid w:val="0052220C"/>
    <w:rsid w:val="00523C95"/>
    <w:rsid w:val="00523FC6"/>
    <w:rsid w:val="00524A3B"/>
    <w:rsid w:val="005251C6"/>
    <w:rsid w:val="005255A0"/>
    <w:rsid w:val="00525D50"/>
    <w:rsid w:val="00526AEC"/>
    <w:rsid w:val="00527233"/>
    <w:rsid w:val="00527AAB"/>
    <w:rsid w:val="00530E4E"/>
    <w:rsid w:val="005313ED"/>
    <w:rsid w:val="00531493"/>
    <w:rsid w:val="00531A69"/>
    <w:rsid w:val="00531B20"/>
    <w:rsid w:val="00531FFB"/>
    <w:rsid w:val="005329D3"/>
    <w:rsid w:val="0053369B"/>
    <w:rsid w:val="0053553F"/>
    <w:rsid w:val="0053762D"/>
    <w:rsid w:val="005410A5"/>
    <w:rsid w:val="0054110B"/>
    <w:rsid w:val="00541C9E"/>
    <w:rsid w:val="00542BAE"/>
    <w:rsid w:val="00543149"/>
    <w:rsid w:val="00543FAD"/>
    <w:rsid w:val="00546086"/>
    <w:rsid w:val="00546478"/>
    <w:rsid w:val="00546DF7"/>
    <w:rsid w:val="0054792A"/>
    <w:rsid w:val="005502EC"/>
    <w:rsid w:val="00550402"/>
    <w:rsid w:val="005509A0"/>
    <w:rsid w:val="00550FAC"/>
    <w:rsid w:val="0055100A"/>
    <w:rsid w:val="005510C9"/>
    <w:rsid w:val="00551B3A"/>
    <w:rsid w:val="00552650"/>
    <w:rsid w:val="00553D3A"/>
    <w:rsid w:val="005544A8"/>
    <w:rsid w:val="0055505A"/>
    <w:rsid w:val="00555701"/>
    <w:rsid w:val="0055612D"/>
    <w:rsid w:val="00556F7E"/>
    <w:rsid w:val="0055729D"/>
    <w:rsid w:val="00557BCA"/>
    <w:rsid w:val="00560178"/>
    <w:rsid w:val="005602AD"/>
    <w:rsid w:val="005605E2"/>
    <w:rsid w:val="005605FA"/>
    <w:rsid w:val="00560AAD"/>
    <w:rsid w:val="00561951"/>
    <w:rsid w:val="00563D18"/>
    <w:rsid w:val="005653B1"/>
    <w:rsid w:val="00565870"/>
    <w:rsid w:val="00565E94"/>
    <w:rsid w:val="005665FA"/>
    <w:rsid w:val="0056703A"/>
    <w:rsid w:val="00567096"/>
    <w:rsid w:val="00567D00"/>
    <w:rsid w:val="00570206"/>
    <w:rsid w:val="00571329"/>
    <w:rsid w:val="00571B25"/>
    <w:rsid w:val="00572012"/>
    <w:rsid w:val="00572C06"/>
    <w:rsid w:val="00572FFF"/>
    <w:rsid w:val="00573B01"/>
    <w:rsid w:val="00574B1D"/>
    <w:rsid w:val="00574D87"/>
    <w:rsid w:val="00575EC4"/>
    <w:rsid w:val="00577FFE"/>
    <w:rsid w:val="00580443"/>
    <w:rsid w:val="00580E5B"/>
    <w:rsid w:val="00581051"/>
    <w:rsid w:val="00581207"/>
    <w:rsid w:val="005814B5"/>
    <w:rsid w:val="0058157F"/>
    <w:rsid w:val="00581985"/>
    <w:rsid w:val="00581EC7"/>
    <w:rsid w:val="00582729"/>
    <w:rsid w:val="00582A28"/>
    <w:rsid w:val="005831F0"/>
    <w:rsid w:val="00583436"/>
    <w:rsid w:val="005848B3"/>
    <w:rsid w:val="00586C4C"/>
    <w:rsid w:val="00587996"/>
    <w:rsid w:val="00587F36"/>
    <w:rsid w:val="005905DB"/>
    <w:rsid w:val="00590AC5"/>
    <w:rsid w:val="0059156B"/>
    <w:rsid w:val="005926E2"/>
    <w:rsid w:val="00592B97"/>
    <w:rsid w:val="00593071"/>
    <w:rsid w:val="00594196"/>
    <w:rsid w:val="00596C10"/>
    <w:rsid w:val="00596C66"/>
    <w:rsid w:val="005973F3"/>
    <w:rsid w:val="00597D2A"/>
    <w:rsid w:val="00597EC0"/>
    <w:rsid w:val="005A03E5"/>
    <w:rsid w:val="005A10BA"/>
    <w:rsid w:val="005A14BA"/>
    <w:rsid w:val="005A1546"/>
    <w:rsid w:val="005A16AC"/>
    <w:rsid w:val="005A1EF9"/>
    <w:rsid w:val="005A209F"/>
    <w:rsid w:val="005A2F57"/>
    <w:rsid w:val="005A382E"/>
    <w:rsid w:val="005A4333"/>
    <w:rsid w:val="005A4B1F"/>
    <w:rsid w:val="005A5B7B"/>
    <w:rsid w:val="005A5BF2"/>
    <w:rsid w:val="005A67F6"/>
    <w:rsid w:val="005A7135"/>
    <w:rsid w:val="005A7F8B"/>
    <w:rsid w:val="005B0D2E"/>
    <w:rsid w:val="005B177F"/>
    <w:rsid w:val="005B1C5F"/>
    <w:rsid w:val="005B26E4"/>
    <w:rsid w:val="005B288B"/>
    <w:rsid w:val="005B2D7D"/>
    <w:rsid w:val="005B3F35"/>
    <w:rsid w:val="005B41DF"/>
    <w:rsid w:val="005B4603"/>
    <w:rsid w:val="005B5448"/>
    <w:rsid w:val="005B6A8D"/>
    <w:rsid w:val="005B6BB6"/>
    <w:rsid w:val="005B7048"/>
    <w:rsid w:val="005B755A"/>
    <w:rsid w:val="005B7CA0"/>
    <w:rsid w:val="005B7FEE"/>
    <w:rsid w:val="005C1C9E"/>
    <w:rsid w:val="005C2D59"/>
    <w:rsid w:val="005C3891"/>
    <w:rsid w:val="005C3EC6"/>
    <w:rsid w:val="005C4B82"/>
    <w:rsid w:val="005C586F"/>
    <w:rsid w:val="005C59EC"/>
    <w:rsid w:val="005C6A11"/>
    <w:rsid w:val="005C6E73"/>
    <w:rsid w:val="005D145C"/>
    <w:rsid w:val="005D2048"/>
    <w:rsid w:val="005D36DA"/>
    <w:rsid w:val="005D4C45"/>
    <w:rsid w:val="005D59FC"/>
    <w:rsid w:val="005D7829"/>
    <w:rsid w:val="005D7B1E"/>
    <w:rsid w:val="005D7B40"/>
    <w:rsid w:val="005E07EE"/>
    <w:rsid w:val="005E2355"/>
    <w:rsid w:val="005E398B"/>
    <w:rsid w:val="005E4887"/>
    <w:rsid w:val="005E48B1"/>
    <w:rsid w:val="005E5FB6"/>
    <w:rsid w:val="005E6500"/>
    <w:rsid w:val="005E6FF6"/>
    <w:rsid w:val="005E7F98"/>
    <w:rsid w:val="005F058E"/>
    <w:rsid w:val="005F09C2"/>
    <w:rsid w:val="005F0C4B"/>
    <w:rsid w:val="005F27F3"/>
    <w:rsid w:val="005F3165"/>
    <w:rsid w:val="005F415C"/>
    <w:rsid w:val="005F46E3"/>
    <w:rsid w:val="005F565F"/>
    <w:rsid w:val="005F5F7C"/>
    <w:rsid w:val="005F6107"/>
    <w:rsid w:val="005F6219"/>
    <w:rsid w:val="005F6AAE"/>
    <w:rsid w:val="005F6C0B"/>
    <w:rsid w:val="005F7FBE"/>
    <w:rsid w:val="00600382"/>
    <w:rsid w:val="00600574"/>
    <w:rsid w:val="00600824"/>
    <w:rsid w:val="0060086E"/>
    <w:rsid w:val="00601273"/>
    <w:rsid w:val="006015C0"/>
    <w:rsid w:val="00601ADE"/>
    <w:rsid w:val="00601D4E"/>
    <w:rsid w:val="00603094"/>
    <w:rsid w:val="00603805"/>
    <w:rsid w:val="00603CC7"/>
    <w:rsid w:val="006051D5"/>
    <w:rsid w:val="006057CB"/>
    <w:rsid w:val="00606088"/>
    <w:rsid w:val="0060626C"/>
    <w:rsid w:val="00606283"/>
    <w:rsid w:val="0060744F"/>
    <w:rsid w:val="00607807"/>
    <w:rsid w:val="00610F18"/>
    <w:rsid w:val="00611B85"/>
    <w:rsid w:val="00611E66"/>
    <w:rsid w:val="00611ED4"/>
    <w:rsid w:val="00612A7E"/>
    <w:rsid w:val="00612A8F"/>
    <w:rsid w:val="00612B21"/>
    <w:rsid w:val="0061393C"/>
    <w:rsid w:val="0061422B"/>
    <w:rsid w:val="00614331"/>
    <w:rsid w:val="006147B6"/>
    <w:rsid w:val="00615E92"/>
    <w:rsid w:val="00616063"/>
    <w:rsid w:val="0061612F"/>
    <w:rsid w:val="006168BD"/>
    <w:rsid w:val="00620A04"/>
    <w:rsid w:val="00621C05"/>
    <w:rsid w:val="00623C82"/>
    <w:rsid w:val="00623FBC"/>
    <w:rsid w:val="0062407B"/>
    <w:rsid w:val="00625339"/>
    <w:rsid w:val="006279D0"/>
    <w:rsid w:val="00627A78"/>
    <w:rsid w:val="00627C8E"/>
    <w:rsid w:val="0063020F"/>
    <w:rsid w:val="006302B8"/>
    <w:rsid w:val="006307EF"/>
    <w:rsid w:val="00630EFE"/>
    <w:rsid w:val="006314AF"/>
    <w:rsid w:val="0063151C"/>
    <w:rsid w:val="0063579D"/>
    <w:rsid w:val="0063718F"/>
    <w:rsid w:val="006374D3"/>
    <w:rsid w:val="00637850"/>
    <w:rsid w:val="00640232"/>
    <w:rsid w:val="006404FD"/>
    <w:rsid w:val="00640FB7"/>
    <w:rsid w:val="00641520"/>
    <w:rsid w:val="00641B5F"/>
    <w:rsid w:val="006425A5"/>
    <w:rsid w:val="006434B7"/>
    <w:rsid w:val="006437D0"/>
    <w:rsid w:val="00643C0A"/>
    <w:rsid w:val="00643CD4"/>
    <w:rsid w:val="00643FEC"/>
    <w:rsid w:val="00644EF2"/>
    <w:rsid w:val="00644F19"/>
    <w:rsid w:val="0064515A"/>
    <w:rsid w:val="006453AF"/>
    <w:rsid w:val="0064560D"/>
    <w:rsid w:val="00645669"/>
    <w:rsid w:val="0064571B"/>
    <w:rsid w:val="00645B33"/>
    <w:rsid w:val="006469CB"/>
    <w:rsid w:val="00646D2E"/>
    <w:rsid w:val="00647606"/>
    <w:rsid w:val="006507EE"/>
    <w:rsid w:val="006509F8"/>
    <w:rsid w:val="0065149C"/>
    <w:rsid w:val="00652104"/>
    <w:rsid w:val="006525F6"/>
    <w:rsid w:val="00652C4B"/>
    <w:rsid w:val="006530C9"/>
    <w:rsid w:val="006545E3"/>
    <w:rsid w:val="00654744"/>
    <w:rsid w:val="00654A28"/>
    <w:rsid w:val="00655AC3"/>
    <w:rsid w:val="006561ED"/>
    <w:rsid w:val="0065641E"/>
    <w:rsid w:val="0065665B"/>
    <w:rsid w:val="0065667C"/>
    <w:rsid w:val="00656811"/>
    <w:rsid w:val="00657267"/>
    <w:rsid w:val="0065780D"/>
    <w:rsid w:val="00657854"/>
    <w:rsid w:val="00661C3C"/>
    <w:rsid w:val="00662F04"/>
    <w:rsid w:val="00663390"/>
    <w:rsid w:val="006637B2"/>
    <w:rsid w:val="00663F97"/>
    <w:rsid w:val="006641F5"/>
    <w:rsid w:val="0066464F"/>
    <w:rsid w:val="00664C45"/>
    <w:rsid w:val="00665870"/>
    <w:rsid w:val="00666453"/>
    <w:rsid w:val="006665A9"/>
    <w:rsid w:val="006669DE"/>
    <w:rsid w:val="00670A1B"/>
    <w:rsid w:val="006710F8"/>
    <w:rsid w:val="00671C0E"/>
    <w:rsid w:val="00674253"/>
    <w:rsid w:val="00675310"/>
    <w:rsid w:val="00675660"/>
    <w:rsid w:val="00675AF3"/>
    <w:rsid w:val="006762C5"/>
    <w:rsid w:val="00676CA5"/>
    <w:rsid w:val="006773A8"/>
    <w:rsid w:val="006803CC"/>
    <w:rsid w:val="00680A7C"/>
    <w:rsid w:val="00680D92"/>
    <w:rsid w:val="006811BB"/>
    <w:rsid w:val="0068155F"/>
    <w:rsid w:val="006817E0"/>
    <w:rsid w:val="00682588"/>
    <w:rsid w:val="0068403E"/>
    <w:rsid w:val="0068561B"/>
    <w:rsid w:val="00685999"/>
    <w:rsid w:val="00686281"/>
    <w:rsid w:val="00687DB1"/>
    <w:rsid w:val="00690574"/>
    <w:rsid w:val="00692306"/>
    <w:rsid w:val="00692819"/>
    <w:rsid w:val="00692A99"/>
    <w:rsid w:val="0069397E"/>
    <w:rsid w:val="00693B48"/>
    <w:rsid w:val="00694D26"/>
    <w:rsid w:val="006950DC"/>
    <w:rsid w:val="00695A6D"/>
    <w:rsid w:val="006963E2"/>
    <w:rsid w:val="00696B1B"/>
    <w:rsid w:val="006970A3"/>
    <w:rsid w:val="00697436"/>
    <w:rsid w:val="006A035C"/>
    <w:rsid w:val="006A0567"/>
    <w:rsid w:val="006A05D5"/>
    <w:rsid w:val="006A138C"/>
    <w:rsid w:val="006A157C"/>
    <w:rsid w:val="006A1BF1"/>
    <w:rsid w:val="006A1D25"/>
    <w:rsid w:val="006A21AA"/>
    <w:rsid w:val="006A2308"/>
    <w:rsid w:val="006A2DBD"/>
    <w:rsid w:val="006A2E03"/>
    <w:rsid w:val="006A2FFF"/>
    <w:rsid w:val="006A3371"/>
    <w:rsid w:val="006A363A"/>
    <w:rsid w:val="006A4167"/>
    <w:rsid w:val="006A51FA"/>
    <w:rsid w:val="006A5DC5"/>
    <w:rsid w:val="006A62B4"/>
    <w:rsid w:val="006A68DA"/>
    <w:rsid w:val="006A744A"/>
    <w:rsid w:val="006A7CD6"/>
    <w:rsid w:val="006B1467"/>
    <w:rsid w:val="006B15EF"/>
    <w:rsid w:val="006B1EB4"/>
    <w:rsid w:val="006B20ED"/>
    <w:rsid w:val="006B2359"/>
    <w:rsid w:val="006B3A5C"/>
    <w:rsid w:val="006B3EED"/>
    <w:rsid w:val="006B3F5B"/>
    <w:rsid w:val="006B446E"/>
    <w:rsid w:val="006B52EF"/>
    <w:rsid w:val="006B5981"/>
    <w:rsid w:val="006B6D8F"/>
    <w:rsid w:val="006B7099"/>
    <w:rsid w:val="006B79AF"/>
    <w:rsid w:val="006B7E25"/>
    <w:rsid w:val="006C0A75"/>
    <w:rsid w:val="006C1D58"/>
    <w:rsid w:val="006C20C3"/>
    <w:rsid w:val="006C2815"/>
    <w:rsid w:val="006C2EA3"/>
    <w:rsid w:val="006C3157"/>
    <w:rsid w:val="006C40E3"/>
    <w:rsid w:val="006C40FC"/>
    <w:rsid w:val="006C456D"/>
    <w:rsid w:val="006C4A71"/>
    <w:rsid w:val="006C5A4F"/>
    <w:rsid w:val="006C7364"/>
    <w:rsid w:val="006C785C"/>
    <w:rsid w:val="006C7C5C"/>
    <w:rsid w:val="006D07F6"/>
    <w:rsid w:val="006D1CD7"/>
    <w:rsid w:val="006D25E9"/>
    <w:rsid w:val="006D289C"/>
    <w:rsid w:val="006D44FF"/>
    <w:rsid w:val="006D47E3"/>
    <w:rsid w:val="006D5131"/>
    <w:rsid w:val="006D52BA"/>
    <w:rsid w:val="006D55CF"/>
    <w:rsid w:val="006D5839"/>
    <w:rsid w:val="006D58BB"/>
    <w:rsid w:val="006D6E82"/>
    <w:rsid w:val="006D6F3F"/>
    <w:rsid w:val="006D6F6A"/>
    <w:rsid w:val="006D7108"/>
    <w:rsid w:val="006D7352"/>
    <w:rsid w:val="006D7578"/>
    <w:rsid w:val="006D767C"/>
    <w:rsid w:val="006D7AE0"/>
    <w:rsid w:val="006D7BA8"/>
    <w:rsid w:val="006E044B"/>
    <w:rsid w:val="006E1779"/>
    <w:rsid w:val="006E1B45"/>
    <w:rsid w:val="006E1C38"/>
    <w:rsid w:val="006E248F"/>
    <w:rsid w:val="006E2780"/>
    <w:rsid w:val="006E32C5"/>
    <w:rsid w:val="006E33AA"/>
    <w:rsid w:val="006E33CB"/>
    <w:rsid w:val="006E4131"/>
    <w:rsid w:val="006E4942"/>
    <w:rsid w:val="006E5E27"/>
    <w:rsid w:val="006E67ED"/>
    <w:rsid w:val="006F0346"/>
    <w:rsid w:val="006F0739"/>
    <w:rsid w:val="006F204B"/>
    <w:rsid w:val="006F2A06"/>
    <w:rsid w:val="006F3068"/>
    <w:rsid w:val="006F56F1"/>
    <w:rsid w:val="006F5973"/>
    <w:rsid w:val="006F5EEB"/>
    <w:rsid w:val="006F6829"/>
    <w:rsid w:val="006F68B9"/>
    <w:rsid w:val="006F69C3"/>
    <w:rsid w:val="007000D7"/>
    <w:rsid w:val="007001D9"/>
    <w:rsid w:val="007008BB"/>
    <w:rsid w:val="00702187"/>
    <w:rsid w:val="00702738"/>
    <w:rsid w:val="007037AC"/>
    <w:rsid w:val="00703868"/>
    <w:rsid w:val="00703A75"/>
    <w:rsid w:val="00703AFC"/>
    <w:rsid w:val="00703EFF"/>
    <w:rsid w:val="00704320"/>
    <w:rsid w:val="00704591"/>
    <w:rsid w:val="00704DDA"/>
    <w:rsid w:val="00705C05"/>
    <w:rsid w:val="007063B8"/>
    <w:rsid w:val="00706768"/>
    <w:rsid w:val="00706CC1"/>
    <w:rsid w:val="00706DA3"/>
    <w:rsid w:val="00707A28"/>
    <w:rsid w:val="00707B25"/>
    <w:rsid w:val="00711DEA"/>
    <w:rsid w:val="00712612"/>
    <w:rsid w:val="00712787"/>
    <w:rsid w:val="0071330B"/>
    <w:rsid w:val="00713458"/>
    <w:rsid w:val="00713F6C"/>
    <w:rsid w:val="00713F95"/>
    <w:rsid w:val="0071503D"/>
    <w:rsid w:val="007151AD"/>
    <w:rsid w:val="00715DD2"/>
    <w:rsid w:val="00716328"/>
    <w:rsid w:val="007164AB"/>
    <w:rsid w:val="007165C5"/>
    <w:rsid w:val="00716D86"/>
    <w:rsid w:val="007171DF"/>
    <w:rsid w:val="00717329"/>
    <w:rsid w:val="00717B77"/>
    <w:rsid w:val="00720068"/>
    <w:rsid w:val="007201C6"/>
    <w:rsid w:val="00720265"/>
    <w:rsid w:val="00720E80"/>
    <w:rsid w:val="007218E7"/>
    <w:rsid w:val="007229E4"/>
    <w:rsid w:val="007240B8"/>
    <w:rsid w:val="00724C6E"/>
    <w:rsid w:val="00725A46"/>
    <w:rsid w:val="00726BFC"/>
    <w:rsid w:val="0073034D"/>
    <w:rsid w:val="007307FC"/>
    <w:rsid w:val="00730FA1"/>
    <w:rsid w:val="00730FDA"/>
    <w:rsid w:val="00731631"/>
    <w:rsid w:val="00731726"/>
    <w:rsid w:val="00732B36"/>
    <w:rsid w:val="00733116"/>
    <w:rsid w:val="007342E3"/>
    <w:rsid w:val="0073433C"/>
    <w:rsid w:val="007344B3"/>
    <w:rsid w:val="007355DF"/>
    <w:rsid w:val="007358F5"/>
    <w:rsid w:val="007359F8"/>
    <w:rsid w:val="00735E43"/>
    <w:rsid w:val="00736777"/>
    <w:rsid w:val="00736F3C"/>
    <w:rsid w:val="00736FE0"/>
    <w:rsid w:val="00737780"/>
    <w:rsid w:val="0074025D"/>
    <w:rsid w:val="00740A16"/>
    <w:rsid w:val="0074279D"/>
    <w:rsid w:val="00743212"/>
    <w:rsid w:val="00743EC7"/>
    <w:rsid w:val="007441DF"/>
    <w:rsid w:val="00744EA5"/>
    <w:rsid w:val="00745326"/>
    <w:rsid w:val="00745DCD"/>
    <w:rsid w:val="0074606B"/>
    <w:rsid w:val="007469A3"/>
    <w:rsid w:val="007469B7"/>
    <w:rsid w:val="00746C28"/>
    <w:rsid w:val="007475BC"/>
    <w:rsid w:val="00747717"/>
    <w:rsid w:val="00747847"/>
    <w:rsid w:val="00750A55"/>
    <w:rsid w:val="007516B7"/>
    <w:rsid w:val="00751F23"/>
    <w:rsid w:val="007543D5"/>
    <w:rsid w:val="0075455C"/>
    <w:rsid w:val="00754745"/>
    <w:rsid w:val="007548A2"/>
    <w:rsid w:val="00755370"/>
    <w:rsid w:val="00755BC9"/>
    <w:rsid w:val="0075778D"/>
    <w:rsid w:val="00757959"/>
    <w:rsid w:val="00757EE9"/>
    <w:rsid w:val="00760908"/>
    <w:rsid w:val="0076275C"/>
    <w:rsid w:val="00763221"/>
    <w:rsid w:val="00764399"/>
    <w:rsid w:val="00766115"/>
    <w:rsid w:val="007671D3"/>
    <w:rsid w:val="0076792A"/>
    <w:rsid w:val="00767A7F"/>
    <w:rsid w:val="00767AE8"/>
    <w:rsid w:val="0077025D"/>
    <w:rsid w:val="00770DB9"/>
    <w:rsid w:val="007710AB"/>
    <w:rsid w:val="00771A1C"/>
    <w:rsid w:val="00771ACE"/>
    <w:rsid w:val="00771AF8"/>
    <w:rsid w:val="00772632"/>
    <w:rsid w:val="00772802"/>
    <w:rsid w:val="00772ACC"/>
    <w:rsid w:val="00772F56"/>
    <w:rsid w:val="00773A75"/>
    <w:rsid w:val="00773C33"/>
    <w:rsid w:val="00774A86"/>
    <w:rsid w:val="00774E8B"/>
    <w:rsid w:val="007765E6"/>
    <w:rsid w:val="00776AF1"/>
    <w:rsid w:val="007803CD"/>
    <w:rsid w:val="007808CC"/>
    <w:rsid w:val="00781365"/>
    <w:rsid w:val="0078136B"/>
    <w:rsid w:val="0078365A"/>
    <w:rsid w:val="0078411C"/>
    <w:rsid w:val="00784872"/>
    <w:rsid w:val="00791B56"/>
    <w:rsid w:val="00791BF5"/>
    <w:rsid w:val="00791CFD"/>
    <w:rsid w:val="00791F84"/>
    <w:rsid w:val="00793CCE"/>
    <w:rsid w:val="00794AD7"/>
    <w:rsid w:val="007953E7"/>
    <w:rsid w:val="00795BF6"/>
    <w:rsid w:val="00795F93"/>
    <w:rsid w:val="00796264"/>
    <w:rsid w:val="007967C3"/>
    <w:rsid w:val="00796D36"/>
    <w:rsid w:val="007A04CD"/>
    <w:rsid w:val="007A0CD7"/>
    <w:rsid w:val="007A11A0"/>
    <w:rsid w:val="007A127B"/>
    <w:rsid w:val="007A15CA"/>
    <w:rsid w:val="007A2291"/>
    <w:rsid w:val="007A25D9"/>
    <w:rsid w:val="007A2B55"/>
    <w:rsid w:val="007A3091"/>
    <w:rsid w:val="007A34F5"/>
    <w:rsid w:val="007A38B0"/>
    <w:rsid w:val="007A54C1"/>
    <w:rsid w:val="007A5686"/>
    <w:rsid w:val="007A5B12"/>
    <w:rsid w:val="007A5BEA"/>
    <w:rsid w:val="007A5C33"/>
    <w:rsid w:val="007A62E5"/>
    <w:rsid w:val="007A75A0"/>
    <w:rsid w:val="007B0EBE"/>
    <w:rsid w:val="007B0F20"/>
    <w:rsid w:val="007B1305"/>
    <w:rsid w:val="007B1ED5"/>
    <w:rsid w:val="007B22EA"/>
    <w:rsid w:val="007B230D"/>
    <w:rsid w:val="007B2753"/>
    <w:rsid w:val="007B2EF4"/>
    <w:rsid w:val="007B37F3"/>
    <w:rsid w:val="007B3B46"/>
    <w:rsid w:val="007B3E7D"/>
    <w:rsid w:val="007B4473"/>
    <w:rsid w:val="007B4C76"/>
    <w:rsid w:val="007B6215"/>
    <w:rsid w:val="007B6381"/>
    <w:rsid w:val="007B7FD4"/>
    <w:rsid w:val="007C0D12"/>
    <w:rsid w:val="007C1681"/>
    <w:rsid w:val="007C5165"/>
    <w:rsid w:val="007C51CE"/>
    <w:rsid w:val="007C5D08"/>
    <w:rsid w:val="007C663B"/>
    <w:rsid w:val="007C6954"/>
    <w:rsid w:val="007C6E0A"/>
    <w:rsid w:val="007D03E6"/>
    <w:rsid w:val="007D0D9B"/>
    <w:rsid w:val="007D1EFF"/>
    <w:rsid w:val="007D24B1"/>
    <w:rsid w:val="007D2AA5"/>
    <w:rsid w:val="007D319D"/>
    <w:rsid w:val="007D3E20"/>
    <w:rsid w:val="007D4246"/>
    <w:rsid w:val="007D4C34"/>
    <w:rsid w:val="007D4CAB"/>
    <w:rsid w:val="007D51CB"/>
    <w:rsid w:val="007D5581"/>
    <w:rsid w:val="007D5638"/>
    <w:rsid w:val="007D7355"/>
    <w:rsid w:val="007E0134"/>
    <w:rsid w:val="007E0A01"/>
    <w:rsid w:val="007E0A6E"/>
    <w:rsid w:val="007E2090"/>
    <w:rsid w:val="007E242F"/>
    <w:rsid w:val="007E25A2"/>
    <w:rsid w:val="007E26F9"/>
    <w:rsid w:val="007E2701"/>
    <w:rsid w:val="007E2E96"/>
    <w:rsid w:val="007E44BF"/>
    <w:rsid w:val="007E4C5B"/>
    <w:rsid w:val="007E70E2"/>
    <w:rsid w:val="007E7278"/>
    <w:rsid w:val="007E73AE"/>
    <w:rsid w:val="007E769B"/>
    <w:rsid w:val="007F1854"/>
    <w:rsid w:val="007F2888"/>
    <w:rsid w:val="007F455C"/>
    <w:rsid w:val="007F4FBA"/>
    <w:rsid w:val="007F64AB"/>
    <w:rsid w:val="007F6F6B"/>
    <w:rsid w:val="007F7A5E"/>
    <w:rsid w:val="008002DB"/>
    <w:rsid w:val="008017C0"/>
    <w:rsid w:val="008018BD"/>
    <w:rsid w:val="00801ABB"/>
    <w:rsid w:val="00801B79"/>
    <w:rsid w:val="0080323B"/>
    <w:rsid w:val="00803C6C"/>
    <w:rsid w:val="008041B6"/>
    <w:rsid w:val="00805D2D"/>
    <w:rsid w:val="00806497"/>
    <w:rsid w:val="00810240"/>
    <w:rsid w:val="00810546"/>
    <w:rsid w:val="008105AD"/>
    <w:rsid w:val="0081085D"/>
    <w:rsid w:val="00811029"/>
    <w:rsid w:val="008116A7"/>
    <w:rsid w:val="00811C70"/>
    <w:rsid w:val="00811D53"/>
    <w:rsid w:val="00812E21"/>
    <w:rsid w:val="00812E35"/>
    <w:rsid w:val="008137B9"/>
    <w:rsid w:val="00813CAA"/>
    <w:rsid w:val="0081423B"/>
    <w:rsid w:val="0081465F"/>
    <w:rsid w:val="00814EA9"/>
    <w:rsid w:val="008151AD"/>
    <w:rsid w:val="00815B31"/>
    <w:rsid w:val="00815BE9"/>
    <w:rsid w:val="008169D8"/>
    <w:rsid w:val="00817C1B"/>
    <w:rsid w:val="00820BDA"/>
    <w:rsid w:val="0082109F"/>
    <w:rsid w:val="008220EA"/>
    <w:rsid w:val="008221A7"/>
    <w:rsid w:val="00823175"/>
    <w:rsid w:val="00823728"/>
    <w:rsid w:val="00823A77"/>
    <w:rsid w:val="00823A92"/>
    <w:rsid w:val="00823DDA"/>
    <w:rsid w:val="008248CF"/>
    <w:rsid w:val="00825088"/>
    <w:rsid w:val="008266D6"/>
    <w:rsid w:val="00827419"/>
    <w:rsid w:val="008308E8"/>
    <w:rsid w:val="00832780"/>
    <w:rsid w:val="00832E05"/>
    <w:rsid w:val="0083313D"/>
    <w:rsid w:val="008333F5"/>
    <w:rsid w:val="0083434A"/>
    <w:rsid w:val="008343CB"/>
    <w:rsid w:val="00834D13"/>
    <w:rsid w:val="00834FC0"/>
    <w:rsid w:val="0083650F"/>
    <w:rsid w:val="00836642"/>
    <w:rsid w:val="00836D4D"/>
    <w:rsid w:val="008375EF"/>
    <w:rsid w:val="00837815"/>
    <w:rsid w:val="00841ADD"/>
    <w:rsid w:val="00842839"/>
    <w:rsid w:val="00843F64"/>
    <w:rsid w:val="0084411B"/>
    <w:rsid w:val="00844884"/>
    <w:rsid w:val="00844C6A"/>
    <w:rsid w:val="00845995"/>
    <w:rsid w:val="00846BF6"/>
    <w:rsid w:val="00846E66"/>
    <w:rsid w:val="00847782"/>
    <w:rsid w:val="00847DD8"/>
    <w:rsid w:val="00847DE7"/>
    <w:rsid w:val="0085170C"/>
    <w:rsid w:val="00851C3C"/>
    <w:rsid w:val="0085218D"/>
    <w:rsid w:val="008523ED"/>
    <w:rsid w:val="00852BCA"/>
    <w:rsid w:val="0085376B"/>
    <w:rsid w:val="00853831"/>
    <w:rsid w:val="00853D9E"/>
    <w:rsid w:val="00854460"/>
    <w:rsid w:val="008545A1"/>
    <w:rsid w:val="008549DA"/>
    <w:rsid w:val="008555F1"/>
    <w:rsid w:val="0085640B"/>
    <w:rsid w:val="008571D5"/>
    <w:rsid w:val="008576DC"/>
    <w:rsid w:val="00857836"/>
    <w:rsid w:val="0085786C"/>
    <w:rsid w:val="00861013"/>
    <w:rsid w:val="00862157"/>
    <w:rsid w:val="00863561"/>
    <w:rsid w:val="00863562"/>
    <w:rsid w:val="008640D1"/>
    <w:rsid w:val="00864100"/>
    <w:rsid w:val="00864E33"/>
    <w:rsid w:val="0086625E"/>
    <w:rsid w:val="00866E18"/>
    <w:rsid w:val="00867AEA"/>
    <w:rsid w:val="00867D6A"/>
    <w:rsid w:val="0087074A"/>
    <w:rsid w:val="00871939"/>
    <w:rsid w:val="00871B1E"/>
    <w:rsid w:val="00872232"/>
    <w:rsid w:val="00872287"/>
    <w:rsid w:val="00872DB6"/>
    <w:rsid w:val="00873271"/>
    <w:rsid w:val="00873F47"/>
    <w:rsid w:val="008748E5"/>
    <w:rsid w:val="00874C0B"/>
    <w:rsid w:val="00874ED1"/>
    <w:rsid w:val="00876B9E"/>
    <w:rsid w:val="00877014"/>
    <w:rsid w:val="008774C2"/>
    <w:rsid w:val="00877F2A"/>
    <w:rsid w:val="0088174B"/>
    <w:rsid w:val="00881B69"/>
    <w:rsid w:val="0088379A"/>
    <w:rsid w:val="0088379C"/>
    <w:rsid w:val="008838D0"/>
    <w:rsid w:val="008839C5"/>
    <w:rsid w:val="00884E42"/>
    <w:rsid w:val="008865A2"/>
    <w:rsid w:val="0089024C"/>
    <w:rsid w:val="00890E17"/>
    <w:rsid w:val="0089161F"/>
    <w:rsid w:val="00891798"/>
    <w:rsid w:val="00891E8F"/>
    <w:rsid w:val="0089218B"/>
    <w:rsid w:val="008929DF"/>
    <w:rsid w:val="00892F07"/>
    <w:rsid w:val="008947F4"/>
    <w:rsid w:val="00894F00"/>
    <w:rsid w:val="0089563B"/>
    <w:rsid w:val="00896E15"/>
    <w:rsid w:val="008973A7"/>
    <w:rsid w:val="00897E5E"/>
    <w:rsid w:val="008A0B8A"/>
    <w:rsid w:val="008A11B1"/>
    <w:rsid w:val="008A16DD"/>
    <w:rsid w:val="008A17F0"/>
    <w:rsid w:val="008A1EBA"/>
    <w:rsid w:val="008A1F6A"/>
    <w:rsid w:val="008A26B7"/>
    <w:rsid w:val="008A365F"/>
    <w:rsid w:val="008A3EAD"/>
    <w:rsid w:val="008A5304"/>
    <w:rsid w:val="008A550F"/>
    <w:rsid w:val="008A593A"/>
    <w:rsid w:val="008A5AAA"/>
    <w:rsid w:val="008A5AEE"/>
    <w:rsid w:val="008A66F8"/>
    <w:rsid w:val="008A7138"/>
    <w:rsid w:val="008A7355"/>
    <w:rsid w:val="008A7449"/>
    <w:rsid w:val="008A77A1"/>
    <w:rsid w:val="008B009F"/>
    <w:rsid w:val="008B050A"/>
    <w:rsid w:val="008B06E0"/>
    <w:rsid w:val="008B085A"/>
    <w:rsid w:val="008B08A1"/>
    <w:rsid w:val="008B08DB"/>
    <w:rsid w:val="008B0A23"/>
    <w:rsid w:val="008B11CE"/>
    <w:rsid w:val="008B200A"/>
    <w:rsid w:val="008B29B8"/>
    <w:rsid w:val="008B2A2F"/>
    <w:rsid w:val="008B2C21"/>
    <w:rsid w:val="008B326C"/>
    <w:rsid w:val="008B3276"/>
    <w:rsid w:val="008B3CBA"/>
    <w:rsid w:val="008B46E8"/>
    <w:rsid w:val="008B47CE"/>
    <w:rsid w:val="008B4E52"/>
    <w:rsid w:val="008B5574"/>
    <w:rsid w:val="008B5B65"/>
    <w:rsid w:val="008B6318"/>
    <w:rsid w:val="008B73FB"/>
    <w:rsid w:val="008C0881"/>
    <w:rsid w:val="008C1543"/>
    <w:rsid w:val="008C1C33"/>
    <w:rsid w:val="008C2BDD"/>
    <w:rsid w:val="008C3399"/>
    <w:rsid w:val="008C4450"/>
    <w:rsid w:val="008C6D31"/>
    <w:rsid w:val="008C77A4"/>
    <w:rsid w:val="008D0A5D"/>
    <w:rsid w:val="008D11C0"/>
    <w:rsid w:val="008D13D5"/>
    <w:rsid w:val="008D165F"/>
    <w:rsid w:val="008D1839"/>
    <w:rsid w:val="008D2E48"/>
    <w:rsid w:val="008D2EE5"/>
    <w:rsid w:val="008D3F99"/>
    <w:rsid w:val="008D43AA"/>
    <w:rsid w:val="008D4655"/>
    <w:rsid w:val="008D4D9D"/>
    <w:rsid w:val="008D507E"/>
    <w:rsid w:val="008D5614"/>
    <w:rsid w:val="008D589B"/>
    <w:rsid w:val="008D5900"/>
    <w:rsid w:val="008D59DF"/>
    <w:rsid w:val="008D5D4C"/>
    <w:rsid w:val="008D6246"/>
    <w:rsid w:val="008D6700"/>
    <w:rsid w:val="008D7938"/>
    <w:rsid w:val="008D79AC"/>
    <w:rsid w:val="008D7A70"/>
    <w:rsid w:val="008E0219"/>
    <w:rsid w:val="008E02B3"/>
    <w:rsid w:val="008E0742"/>
    <w:rsid w:val="008E1534"/>
    <w:rsid w:val="008E1AAF"/>
    <w:rsid w:val="008E212C"/>
    <w:rsid w:val="008E2EE8"/>
    <w:rsid w:val="008E31BF"/>
    <w:rsid w:val="008E31E2"/>
    <w:rsid w:val="008E32B4"/>
    <w:rsid w:val="008E3F8F"/>
    <w:rsid w:val="008E420E"/>
    <w:rsid w:val="008E512E"/>
    <w:rsid w:val="008E6862"/>
    <w:rsid w:val="008F0095"/>
    <w:rsid w:val="008F0202"/>
    <w:rsid w:val="008F0346"/>
    <w:rsid w:val="008F04F5"/>
    <w:rsid w:val="008F1BDC"/>
    <w:rsid w:val="008F2026"/>
    <w:rsid w:val="008F4322"/>
    <w:rsid w:val="008F5071"/>
    <w:rsid w:val="008F51C3"/>
    <w:rsid w:val="008F5401"/>
    <w:rsid w:val="008F5CB2"/>
    <w:rsid w:val="008F5DEF"/>
    <w:rsid w:val="008F682A"/>
    <w:rsid w:val="008F6FA8"/>
    <w:rsid w:val="008F74E6"/>
    <w:rsid w:val="008F75A6"/>
    <w:rsid w:val="008F7AC3"/>
    <w:rsid w:val="008F7EE2"/>
    <w:rsid w:val="00900224"/>
    <w:rsid w:val="00900DEA"/>
    <w:rsid w:val="00901CA4"/>
    <w:rsid w:val="0090263F"/>
    <w:rsid w:val="00903F93"/>
    <w:rsid w:val="0090418A"/>
    <w:rsid w:val="00904CBC"/>
    <w:rsid w:val="00905C9B"/>
    <w:rsid w:val="009079A6"/>
    <w:rsid w:val="00907D50"/>
    <w:rsid w:val="00910A45"/>
    <w:rsid w:val="0091171E"/>
    <w:rsid w:val="00911AD1"/>
    <w:rsid w:val="0091353B"/>
    <w:rsid w:val="00913687"/>
    <w:rsid w:val="00914645"/>
    <w:rsid w:val="00914DC0"/>
    <w:rsid w:val="0091517B"/>
    <w:rsid w:val="0091657A"/>
    <w:rsid w:val="009166C3"/>
    <w:rsid w:val="00916AC2"/>
    <w:rsid w:val="0091776D"/>
    <w:rsid w:val="00917C13"/>
    <w:rsid w:val="00920C14"/>
    <w:rsid w:val="009212CC"/>
    <w:rsid w:val="0092139B"/>
    <w:rsid w:val="009216A6"/>
    <w:rsid w:val="00922E49"/>
    <w:rsid w:val="0092339C"/>
    <w:rsid w:val="00924523"/>
    <w:rsid w:val="009249C3"/>
    <w:rsid w:val="0092536E"/>
    <w:rsid w:val="00925A09"/>
    <w:rsid w:val="00925C2F"/>
    <w:rsid w:val="009261FB"/>
    <w:rsid w:val="009262F8"/>
    <w:rsid w:val="0092641B"/>
    <w:rsid w:val="00926CAD"/>
    <w:rsid w:val="00927FCE"/>
    <w:rsid w:val="009301CA"/>
    <w:rsid w:val="00930DB7"/>
    <w:rsid w:val="00930E93"/>
    <w:rsid w:val="00931CB8"/>
    <w:rsid w:val="00931EF5"/>
    <w:rsid w:val="0093241C"/>
    <w:rsid w:val="00932A78"/>
    <w:rsid w:val="00933581"/>
    <w:rsid w:val="00933982"/>
    <w:rsid w:val="00933BC3"/>
    <w:rsid w:val="0093423A"/>
    <w:rsid w:val="00935063"/>
    <w:rsid w:val="0093559D"/>
    <w:rsid w:val="00935A82"/>
    <w:rsid w:val="00935C88"/>
    <w:rsid w:val="00935E1B"/>
    <w:rsid w:val="009374AA"/>
    <w:rsid w:val="00937532"/>
    <w:rsid w:val="00937C08"/>
    <w:rsid w:val="009405C0"/>
    <w:rsid w:val="00941566"/>
    <w:rsid w:val="00941FBE"/>
    <w:rsid w:val="00944D1E"/>
    <w:rsid w:val="00945594"/>
    <w:rsid w:val="00945B43"/>
    <w:rsid w:val="009473EC"/>
    <w:rsid w:val="00950851"/>
    <w:rsid w:val="00950A08"/>
    <w:rsid w:val="00950BF6"/>
    <w:rsid w:val="00952303"/>
    <w:rsid w:val="009526C3"/>
    <w:rsid w:val="009530CE"/>
    <w:rsid w:val="00953F5B"/>
    <w:rsid w:val="00953FE9"/>
    <w:rsid w:val="00955318"/>
    <w:rsid w:val="009556DB"/>
    <w:rsid w:val="00955F7A"/>
    <w:rsid w:val="009560EF"/>
    <w:rsid w:val="0095792D"/>
    <w:rsid w:val="00960C1A"/>
    <w:rsid w:val="00961029"/>
    <w:rsid w:val="0096171A"/>
    <w:rsid w:val="009617BF"/>
    <w:rsid w:val="00962518"/>
    <w:rsid w:val="009629AB"/>
    <w:rsid w:val="0096318A"/>
    <w:rsid w:val="009632B6"/>
    <w:rsid w:val="00963A06"/>
    <w:rsid w:val="009642AB"/>
    <w:rsid w:val="009649B1"/>
    <w:rsid w:val="00964ECD"/>
    <w:rsid w:val="00965421"/>
    <w:rsid w:val="00966041"/>
    <w:rsid w:val="00966107"/>
    <w:rsid w:val="009667F1"/>
    <w:rsid w:val="0096689A"/>
    <w:rsid w:val="00967371"/>
    <w:rsid w:val="00970072"/>
    <w:rsid w:val="00970DE4"/>
    <w:rsid w:val="00971AC7"/>
    <w:rsid w:val="0097307C"/>
    <w:rsid w:val="00973214"/>
    <w:rsid w:val="009738DD"/>
    <w:rsid w:val="00973A81"/>
    <w:rsid w:val="00974328"/>
    <w:rsid w:val="00974D95"/>
    <w:rsid w:val="00975AD1"/>
    <w:rsid w:val="00975CBC"/>
    <w:rsid w:val="00976193"/>
    <w:rsid w:val="00976281"/>
    <w:rsid w:val="00976523"/>
    <w:rsid w:val="009771C1"/>
    <w:rsid w:val="009774EE"/>
    <w:rsid w:val="00977B38"/>
    <w:rsid w:val="00977E88"/>
    <w:rsid w:val="0098005D"/>
    <w:rsid w:val="00980647"/>
    <w:rsid w:val="0098273B"/>
    <w:rsid w:val="00982960"/>
    <w:rsid w:val="00982CCD"/>
    <w:rsid w:val="009830B8"/>
    <w:rsid w:val="009835D6"/>
    <w:rsid w:val="00983603"/>
    <w:rsid w:val="00983D2C"/>
    <w:rsid w:val="0098433D"/>
    <w:rsid w:val="00984890"/>
    <w:rsid w:val="00984ACF"/>
    <w:rsid w:val="00984B17"/>
    <w:rsid w:val="009855D9"/>
    <w:rsid w:val="0098573F"/>
    <w:rsid w:val="00985F96"/>
    <w:rsid w:val="00986F06"/>
    <w:rsid w:val="0098705A"/>
    <w:rsid w:val="00987B2C"/>
    <w:rsid w:val="009900E4"/>
    <w:rsid w:val="00990579"/>
    <w:rsid w:val="0099114D"/>
    <w:rsid w:val="00991596"/>
    <w:rsid w:val="009919A9"/>
    <w:rsid w:val="00991B14"/>
    <w:rsid w:val="00992EA1"/>
    <w:rsid w:val="00992F48"/>
    <w:rsid w:val="00992FC2"/>
    <w:rsid w:val="00994815"/>
    <w:rsid w:val="00994E1F"/>
    <w:rsid w:val="009956D4"/>
    <w:rsid w:val="00995BE2"/>
    <w:rsid w:val="0099601E"/>
    <w:rsid w:val="0099703D"/>
    <w:rsid w:val="00997EEF"/>
    <w:rsid w:val="009A0233"/>
    <w:rsid w:val="009A159F"/>
    <w:rsid w:val="009A18FD"/>
    <w:rsid w:val="009A20BA"/>
    <w:rsid w:val="009A2DBE"/>
    <w:rsid w:val="009A38D7"/>
    <w:rsid w:val="009A3963"/>
    <w:rsid w:val="009A411E"/>
    <w:rsid w:val="009A5168"/>
    <w:rsid w:val="009A571D"/>
    <w:rsid w:val="009A5A17"/>
    <w:rsid w:val="009A7025"/>
    <w:rsid w:val="009A7204"/>
    <w:rsid w:val="009A74D8"/>
    <w:rsid w:val="009A7A54"/>
    <w:rsid w:val="009A7DA1"/>
    <w:rsid w:val="009B0E53"/>
    <w:rsid w:val="009B1BC5"/>
    <w:rsid w:val="009B26AB"/>
    <w:rsid w:val="009B2A2B"/>
    <w:rsid w:val="009B4643"/>
    <w:rsid w:val="009B50FC"/>
    <w:rsid w:val="009B5381"/>
    <w:rsid w:val="009B7FB6"/>
    <w:rsid w:val="009C1428"/>
    <w:rsid w:val="009C1706"/>
    <w:rsid w:val="009C1798"/>
    <w:rsid w:val="009C236D"/>
    <w:rsid w:val="009C2D6C"/>
    <w:rsid w:val="009C2EDA"/>
    <w:rsid w:val="009C3C3D"/>
    <w:rsid w:val="009C3E3E"/>
    <w:rsid w:val="009C49DC"/>
    <w:rsid w:val="009C4A30"/>
    <w:rsid w:val="009C6BA3"/>
    <w:rsid w:val="009C74B5"/>
    <w:rsid w:val="009C7550"/>
    <w:rsid w:val="009D00B4"/>
    <w:rsid w:val="009D0724"/>
    <w:rsid w:val="009D16C1"/>
    <w:rsid w:val="009D3104"/>
    <w:rsid w:val="009D33A1"/>
    <w:rsid w:val="009D3E5D"/>
    <w:rsid w:val="009D4FB0"/>
    <w:rsid w:val="009D571B"/>
    <w:rsid w:val="009D57CE"/>
    <w:rsid w:val="009D67C9"/>
    <w:rsid w:val="009D6A7E"/>
    <w:rsid w:val="009E0B27"/>
    <w:rsid w:val="009E0B71"/>
    <w:rsid w:val="009E1F35"/>
    <w:rsid w:val="009E341F"/>
    <w:rsid w:val="009E3ECE"/>
    <w:rsid w:val="009E4752"/>
    <w:rsid w:val="009E4FA1"/>
    <w:rsid w:val="009E52C1"/>
    <w:rsid w:val="009E564E"/>
    <w:rsid w:val="009E68DA"/>
    <w:rsid w:val="009E6FB1"/>
    <w:rsid w:val="009E78F0"/>
    <w:rsid w:val="009E7B59"/>
    <w:rsid w:val="009E7D1B"/>
    <w:rsid w:val="009F10D4"/>
    <w:rsid w:val="009F1FE2"/>
    <w:rsid w:val="009F2490"/>
    <w:rsid w:val="009F3A0F"/>
    <w:rsid w:val="009F3BBE"/>
    <w:rsid w:val="009F4B81"/>
    <w:rsid w:val="009F4DA6"/>
    <w:rsid w:val="009F6347"/>
    <w:rsid w:val="009F65D7"/>
    <w:rsid w:val="009F7590"/>
    <w:rsid w:val="00A001E5"/>
    <w:rsid w:val="00A00D4F"/>
    <w:rsid w:val="00A022C9"/>
    <w:rsid w:val="00A0309C"/>
    <w:rsid w:val="00A03336"/>
    <w:rsid w:val="00A03E79"/>
    <w:rsid w:val="00A049E2"/>
    <w:rsid w:val="00A056D1"/>
    <w:rsid w:val="00A063B3"/>
    <w:rsid w:val="00A06CB9"/>
    <w:rsid w:val="00A079AF"/>
    <w:rsid w:val="00A07CBF"/>
    <w:rsid w:val="00A115BB"/>
    <w:rsid w:val="00A12A19"/>
    <w:rsid w:val="00A13B15"/>
    <w:rsid w:val="00A142A5"/>
    <w:rsid w:val="00A14B07"/>
    <w:rsid w:val="00A14C88"/>
    <w:rsid w:val="00A16B12"/>
    <w:rsid w:val="00A1725E"/>
    <w:rsid w:val="00A17E38"/>
    <w:rsid w:val="00A206F1"/>
    <w:rsid w:val="00A207EB"/>
    <w:rsid w:val="00A2127B"/>
    <w:rsid w:val="00A21525"/>
    <w:rsid w:val="00A21F67"/>
    <w:rsid w:val="00A2248B"/>
    <w:rsid w:val="00A23C55"/>
    <w:rsid w:val="00A24199"/>
    <w:rsid w:val="00A245C6"/>
    <w:rsid w:val="00A24A63"/>
    <w:rsid w:val="00A24EA1"/>
    <w:rsid w:val="00A2581E"/>
    <w:rsid w:val="00A26E64"/>
    <w:rsid w:val="00A26E6A"/>
    <w:rsid w:val="00A2701B"/>
    <w:rsid w:val="00A30345"/>
    <w:rsid w:val="00A3039A"/>
    <w:rsid w:val="00A30549"/>
    <w:rsid w:val="00A30808"/>
    <w:rsid w:val="00A317AF"/>
    <w:rsid w:val="00A31F8E"/>
    <w:rsid w:val="00A326EC"/>
    <w:rsid w:val="00A33632"/>
    <w:rsid w:val="00A33DB6"/>
    <w:rsid w:val="00A3442D"/>
    <w:rsid w:val="00A3490F"/>
    <w:rsid w:val="00A35424"/>
    <w:rsid w:val="00A357D8"/>
    <w:rsid w:val="00A3611D"/>
    <w:rsid w:val="00A36DD3"/>
    <w:rsid w:val="00A3779A"/>
    <w:rsid w:val="00A40537"/>
    <w:rsid w:val="00A4053F"/>
    <w:rsid w:val="00A4063E"/>
    <w:rsid w:val="00A4092E"/>
    <w:rsid w:val="00A4139E"/>
    <w:rsid w:val="00A41F5C"/>
    <w:rsid w:val="00A420FD"/>
    <w:rsid w:val="00A4275E"/>
    <w:rsid w:val="00A42FBA"/>
    <w:rsid w:val="00A43007"/>
    <w:rsid w:val="00A43D71"/>
    <w:rsid w:val="00A44A6D"/>
    <w:rsid w:val="00A45649"/>
    <w:rsid w:val="00A4628B"/>
    <w:rsid w:val="00A4678A"/>
    <w:rsid w:val="00A46AE9"/>
    <w:rsid w:val="00A51176"/>
    <w:rsid w:val="00A514A7"/>
    <w:rsid w:val="00A519EE"/>
    <w:rsid w:val="00A51A81"/>
    <w:rsid w:val="00A5385C"/>
    <w:rsid w:val="00A53BAF"/>
    <w:rsid w:val="00A547CD"/>
    <w:rsid w:val="00A55938"/>
    <w:rsid w:val="00A55E07"/>
    <w:rsid w:val="00A55EB4"/>
    <w:rsid w:val="00A563FA"/>
    <w:rsid w:val="00A56AA3"/>
    <w:rsid w:val="00A57674"/>
    <w:rsid w:val="00A60180"/>
    <w:rsid w:val="00A6057B"/>
    <w:rsid w:val="00A60AE3"/>
    <w:rsid w:val="00A60B80"/>
    <w:rsid w:val="00A61229"/>
    <w:rsid w:val="00A61626"/>
    <w:rsid w:val="00A61B9A"/>
    <w:rsid w:val="00A61F4A"/>
    <w:rsid w:val="00A627D5"/>
    <w:rsid w:val="00A63D03"/>
    <w:rsid w:val="00A64981"/>
    <w:rsid w:val="00A64E86"/>
    <w:rsid w:val="00A64F7A"/>
    <w:rsid w:val="00A65236"/>
    <w:rsid w:val="00A66375"/>
    <w:rsid w:val="00A669D9"/>
    <w:rsid w:val="00A66D94"/>
    <w:rsid w:val="00A66ECD"/>
    <w:rsid w:val="00A672AE"/>
    <w:rsid w:val="00A678F5"/>
    <w:rsid w:val="00A67BAE"/>
    <w:rsid w:val="00A67D9E"/>
    <w:rsid w:val="00A70461"/>
    <w:rsid w:val="00A70522"/>
    <w:rsid w:val="00A7064D"/>
    <w:rsid w:val="00A70BE5"/>
    <w:rsid w:val="00A71FB5"/>
    <w:rsid w:val="00A7227A"/>
    <w:rsid w:val="00A7290D"/>
    <w:rsid w:val="00A74266"/>
    <w:rsid w:val="00A74C56"/>
    <w:rsid w:val="00A7542C"/>
    <w:rsid w:val="00A756D3"/>
    <w:rsid w:val="00A756E7"/>
    <w:rsid w:val="00A76A73"/>
    <w:rsid w:val="00A77ADA"/>
    <w:rsid w:val="00A8048A"/>
    <w:rsid w:val="00A80C3B"/>
    <w:rsid w:val="00A80DFE"/>
    <w:rsid w:val="00A818C7"/>
    <w:rsid w:val="00A81BDF"/>
    <w:rsid w:val="00A8233D"/>
    <w:rsid w:val="00A82786"/>
    <w:rsid w:val="00A82EDB"/>
    <w:rsid w:val="00A83057"/>
    <w:rsid w:val="00A83BF0"/>
    <w:rsid w:val="00A84116"/>
    <w:rsid w:val="00A841D6"/>
    <w:rsid w:val="00A86B43"/>
    <w:rsid w:val="00A873FA"/>
    <w:rsid w:val="00A87BBB"/>
    <w:rsid w:val="00A905D6"/>
    <w:rsid w:val="00A908C9"/>
    <w:rsid w:val="00A911E3"/>
    <w:rsid w:val="00A91DA4"/>
    <w:rsid w:val="00A9223C"/>
    <w:rsid w:val="00A92516"/>
    <w:rsid w:val="00A938C3"/>
    <w:rsid w:val="00A93DB7"/>
    <w:rsid w:val="00A9413B"/>
    <w:rsid w:val="00A942EC"/>
    <w:rsid w:val="00A94523"/>
    <w:rsid w:val="00A94E81"/>
    <w:rsid w:val="00A953C4"/>
    <w:rsid w:val="00A9597B"/>
    <w:rsid w:val="00A964C6"/>
    <w:rsid w:val="00A96A46"/>
    <w:rsid w:val="00A97272"/>
    <w:rsid w:val="00A973CD"/>
    <w:rsid w:val="00AA00A1"/>
    <w:rsid w:val="00AA0915"/>
    <w:rsid w:val="00AA0A70"/>
    <w:rsid w:val="00AA111E"/>
    <w:rsid w:val="00AA19B9"/>
    <w:rsid w:val="00AA1AE3"/>
    <w:rsid w:val="00AA35FA"/>
    <w:rsid w:val="00AA38F9"/>
    <w:rsid w:val="00AA3D5E"/>
    <w:rsid w:val="00AA46CF"/>
    <w:rsid w:val="00AA6B50"/>
    <w:rsid w:val="00AA7DB8"/>
    <w:rsid w:val="00AB1346"/>
    <w:rsid w:val="00AB19A2"/>
    <w:rsid w:val="00AB1C74"/>
    <w:rsid w:val="00AB26F4"/>
    <w:rsid w:val="00AB28E8"/>
    <w:rsid w:val="00AB307A"/>
    <w:rsid w:val="00AB325C"/>
    <w:rsid w:val="00AB40D4"/>
    <w:rsid w:val="00AB40F1"/>
    <w:rsid w:val="00AB4C36"/>
    <w:rsid w:val="00AB55ED"/>
    <w:rsid w:val="00AB5C37"/>
    <w:rsid w:val="00AB7B1C"/>
    <w:rsid w:val="00AC09E9"/>
    <w:rsid w:val="00AC1325"/>
    <w:rsid w:val="00AC1F36"/>
    <w:rsid w:val="00AC22E1"/>
    <w:rsid w:val="00AC2856"/>
    <w:rsid w:val="00AC303B"/>
    <w:rsid w:val="00AC3169"/>
    <w:rsid w:val="00AC3B4B"/>
    <w:rsid w:val="00AC3BF8"/>
    <w:rsid w:val="00AC4A91"/>
    <w:rsid w:val="00AC59EF"/>
    <w:rsid w:val="00AC5B8A"/>
    <w:rsid w:val="00AC610E"/>
    <w:rsid w:val="00AC6208"/>
    <w:rsid w:val="00AC7362"/>
    <w:rsid w:val="00AD08BC"/>
    <w:rsid w:val="00AD1038"/>
    <w:rsid w:val="00AD214C"/>
    <w:rsid w:val="00AD248C"/>
    <w:rsid w:val="00AD2A14"/>
    <w:rsid w:val="00AD32C3"/>
    <w:rsid w:val="00AD3305"/>
    <w:rsid w:val="00AD5215"/>
    <w:rsid w:val="00AD5D1E"/>
    <w:rsid w:val="00AD61DC"/>
    <w:rsid w:val="00AD62FD"/>
    <w:rsid w:val="00AD6627"/>
    <w:rsid w:val="00AD66A4"/>
    <w:rsid w:val="00AD6E8E"/>
    <w:rsid w:val="00AD7BA3"/>
    <w:rsid w:val="00AD7D3D"/>
    <w:rsid w:val="00AD7F29"/>
    <w:rsid w:val="00AE10C9"/>
    <w:rsid w:val="00AE1D0E"/>
    <w:rsid w:val="00AE2376"/>
    <w:rsid w:val="00AE2CF7"/>
    <w:rsid w:val="00AE4A22"/>
    <w:rsid w:val="00AE4AE9"/>
    <w:rsid w:val="00AE5727"/>
    <w:rsid w:val="00AE64E3"/>
    <w:rsid w:val="00AE668F"/>
    <w:rsid w:val="00AE7A16"/>
    <w:rsid w:val="00AE7A42"/>
    <w:rsid w:val="00AF03DE"/>
    <w:rsid w:val="00AF06F4"/>
    <w:rsid w:val="00AF2168"/>
    <w:rsid w:val="00AF2469"/>
    <w:rsid w:val="00AF2A81"/>
    <w:rsid w:val="00AF302D"/>
    <w:rsid w:val="00AF356A"/>
    <w:rsid w:val="00AF42FD"/>
    <w:rsid w:val="00AF4FAA"/>
    <w:rsid w:val="00AF51A5"/>
    <w:rsid w:val="00AF5A50"/>
    <w:rsid w:val="00AF747C"/>
    <w:rsid w:val="00AF7E53"/>
    <w:rsid w:val="00B002EA"/>
    <w:rsid w:val="00B01058"/>
    <w:rsid w:val="00B02119"/>
    <w:rsid w:val="00B02825"/>
    <w:rsid w:val="00B02F8F"/>
    <w:rsid w:val="00B0396B"/>
    <w:rsid w:val="00B03E71"/>
    <w:rsid w:val="00B05107"/>
    <w:rsid w:val="00B051AC"/>
    <w:rsid w:val="00B0606A"/>
    <w:rsid w:val="00B06A87"/>
    <w:rsid w:val="00B06AC9"/>
    <w:rsid w:val="00B06EE0"/>
    <w:rsid w:val="00B070EA"/>
    <w:rsid w:val="00B10639"/>
    <w:rsid w:val="00B10B58"/>
    <w:rsid w:val="00B1204B"/>
    <w:rsid w:val="00B121A0"/>
    <w:rsid w:val="00B121C6"/>
    <w:rsid w:val="00B12492"/>
    <w:rsid w:val="00B125C2"/>
    <w:rsid w:val="00B12AC9"/>
    <w:rsid w:val="00B139CE"/>
    <w:rsid w:val="00B1532F"/>
    <w:rsid w:val="00B15559"/>
    <w:rsid w:val="00B16534"/>
    <w:rsid w:val="00B16A3B"/>
    <w:rsid w:val="00B16A4A"/>
    <w:rsid w:val="00B16DCD"/>
    <w:rsid w:val="00B17254"/>
    <w:rsid w:val="00B17655"/>
    <w:rsid w:val="00B17B3F"/>
    <w:rsid w:val="00B20B42"/>
    <w:rsid w:val="00B213A0"/>
    <w:rsid w:val="00B21516"/>
    <w:rsid w:val="00B21683"/>
    <w:rsid w:val="00B21EAF"/>
    <w:rsid w:val="00B231E4"/>
    <w:rsid w:val="00B234F6"/>
    <w:rsid w:val="00B2357A"/>
    <w:rsid w:val="00B23616"/>
    <w:rsid w:val="00B23C36"/>
    <w:rsid w:val="00B240C9"/>
    <w:rsid w:val="00B25512"/>
    <w:rsid w:val="00B25CC8"/>
    <w:rsid w:val="00B25DF7"/>
    <w:rsid w:val="00B262A8"/>
    <w:rsid w:val="00B26527"/>
    <w:rsid w:val="00B2676B"/>
    <w:rsid w:val="00B26E92"/>
    <w:rsid w:val="00B2741E"/>
    <w:rsid w:val="00B274CE"/>
    <w:rsid w:val="00B3031A"/>
    <w:rsid w:val="00B3056E"/>
    <w:rsid w:val="00B31386"/>
    <w:rsid w:val="00B318D7"/>
    <w:rsid w:val="00B31D85"/>
    <w:rsid w:val="00B326BB"/>
    <w:rsid w:val="00B32B2F"/>
    <w:rsid w:val="00B32E48"/>
    <w:rsid w:val="00B333BF"/>
    <w:rsid w:val="00B336BF"/>
    <w:rsid w:val="00B351D3"/>
    <w:rsid w:val="00B35997"/>
    <w:rsid w:val="00B35C7C"/>
    <w:rsid w:val="00B36C72"/>
    <w:rsid w:val="00B40285"/>
    <w:rsid w:val="00B40355"/>
    <w:rsid w:val="00B40779"/>
    <w:rsid w:val="00B409CB"/>
    <w:rsid w:val="00B40D0F"/>
    <w:rsid w:val="00B4190E"/>
    <w:rsid w:val="00B42422"/>
    <w:rsid w:val="00B42D16"/>
    <w:rsid w:val="00B433DF"/>
    <w:rsid w:val="00B43C12"/>
    <w:rsid w:val="00B457FA"/>
    <w:rsid w:val="00B45923"/>
    <w:rsid w:val="00B46202"/>
    <w:rsid w:val="00B46ACF"/>
    <w:rsid w:val="00B46CD8"/>
    <w:rsid w:val="00B46D58"/>
    <w:rsid w:val="00B47CC2"/>
    <w:rsid w:val="00B50022"/>
    <w:rsid w:val="00B51248"/>
    <w:rsid w:val="00B517D6"/>
    <w:rsid w:val="00B521FB"/>
    <w:rsid w:val="00B52347"/>
    <w:rsid w:val="00B528BF"/>
    <w:rsid w:val="00B529C5"/>
    <w:rsid w:val="00B5433E"/>
    <w:rsid w:val="00B54402"/>
    <w:rsid w:val="00B54823"/>
    <w:rsid w:val="00B563B1"/>
    <w:rsid w:val="00B5678B"/>
    <w:rsid w:val="00B60B31"/>
    <w:rsid w:val="00B60FBE"/>
    <w:rsid w:val="00B61285"/>
    <w:rsid w:val="00B61879"/>
    <w:rsid w:val="00B63985"/>
    <w:rsid w:val="00B64327"/>
    <w:rsid w:val="00B64B89"/>
    <w:rsid w:val="00B656BE"/>
    <w:rsid w:val="00B662AF"/>
    <w:rsid w:val="00B6670E"/>
    <w:rsid w:val="00B667E2"/>
    <w:rsid w:val="00B66E5A"/>
    <w:rsid w:val="00B706E8"/>
    <w:rsid w:val="00B70E76"/>
    <w:rsid w:val="00B72457"/>
    <w:rsid w:val="00B728D9"/>
    <w:rsid w:val="00B73077"/>
    <w:rsid w:val="00B73B17"/>
    <w:rsid w:val="00B73E01"/>
    <w:rsid w:val="00B74A97"/>
    <w:rsid w:val="00B74E1A"/>
    <w:rsid w:val="00B75212"/>
    <w:rsid w:val="00B75361"/>
    <w:rsid w:val="00B75818"/>
    <w:rsid w:val="00B76088"/>
    <w:rsid w:val="00B76D0F"/>
    <w:rsid w:val="00B76D30"/>
    <w:rsid w:val="00B7743B"/>
    <w:rsid w:val="00B80895"/>
    <w:rsid w:val="00B80AEA"/>
    <w:rsid w:val="00B80C7A"/>
    <w:rsid w:val="00B8154E"/>
    <w:rsid w:val="00B81908"/>
    <w:rsid w:val="00B81CE8"/>
    <w:rsid w:val="00B81D5E"/>
    <w:rsid w:val="00B82436"/>
    <w:rsid w:val="00B82871"/>
    <w:rsid w:val="00B82B66"/>
    <w:rsid w:val="00B830FB"/>
    <w:rsid w:val="00B83101"/>
    <w:rsid w:val="00B83DDA"/>
    <w:rsid w:val="00B83F69"/>
    <w:rsid w:val="00B84713"/>
    <w:rsid w:val="00B84B4E"/>
    <w:rsid w:val="00B853F4"/>
    <w:rsid w:val="00B85BEC"/>
    <w:rsid w:val="00B85E66"/>
    <w:rsid w:val="00B86461"/>
    <w:rsid w:val="00B900A0"/>
    <w:rsid w:val="00B9028F"/>
    <w:rsid w:val="00B90415"/>
    <w:rsid w:val="00B9041A"/>
    <w:rsid w:val="00B90CB8"/>
    <w:rsid w:val="00B93EC6"/>
    <w:rsid w:val="00B94061"/>
    <w:rsid w:val="00B94B04"/>
    <w:rsid w:val="00B95066"/>
    <w:rsid w:val="00B95556"/>
    <w:rsid w:val="00B962B4"/>
    <w:rsid w:val="00B96C0F"/>
    <w:rsid w:val="00B96C98"/>
    <w:rsid w:val="00B9701C"/>
    <w:rsid w:val="00B9706D"/>
    <w:rsid w:val="00B97D49"/>
    <w:rsid w:val="00BA00E7"/>
    <w:rsid w:val="00BA024A"/>
    <w:rsid w:val="00BA1B55"/>
    <w:rsid w:val="00BA1E98"/>
    <w:rsid w:val="00BA21A2"/>
    <w:rsid w:val="00BA21C3"/>
    <w:rsid w:val="00BA2753"/>
    <w:rsid w:val="00BA31A1"/>
    <w:rsid w:val="00BA3297"/>
    <w:rsid w:val="00BA33E1"/>
    <w:rsid w:val="00BA4A44"/>
    <w:rsid w:val="00BA4EB6"/>
    <w:rsid w:val="00BA5A65"/>
    <w:rsid w:val="00BA6008"/>
    <w:rsid w:val="00BA6AF5"/>
    <w:rsid w:val="00BA7030"/>
    <w:rsid w:val="00BA718D"/>
    <w:rsid w:val="00BA7A2A"/>
    <w:rsid w:val="00BB0378"/>
    <w:rsid w:val="00BB1616"/>
    <w:rsid w:val="00BB1A3A"/>
    <w:rsid w:val="00BB1F54"/>
    <w:rsid w:val="00BB25BD"/>
    <w:rsid w:val="00BB2F7F"/>
    <w:rsid w:val="00BB339B"/>
    <w:rsid w:val="00BB3CB5"/>
    <w:rsid w:val="00BB3E1A"/>
    <w:rsid w:val="00BB44DE"/>
    <w:rsid w:val="00BB502A"/>
    <w:rsid w:val="00BB642E"/>
    <w:rsid w:val="00BC010C"/>
    <w:rsid w:val="00BC0730"/>
    <w:rsid w:val="00BC1902"/>
    <w:rsid w:val="00BC213F"/>
    <w:rsid w:val="00BC39CF"/>
    <w:rsid w:val="00BC3CA1"/>
    <w:rsid w:val="00BC695C"/>
    <w:rsid w:val="00BC6ECB"/>
    <w:rsid w:val="00BD0101"/>
    <w:rsid w:val="00BD083E"/>
    <w:rsid w:val="00BD0DDE"/>
    <w:rsid w:val="00BD102C"/>
    <w:rsid w:val="00BD1794"/>
    <w:rsid w:val="00BD2C10"/>
    <w:rsid w:val="00BD47DF"/>
    <w:rsid w:val="00BD5D52"/>
    <w:rsid w:val="00BD6856"/>
    <w:rsid w:val="00BD6C13"/>
    <w:rsid w:val="00BD78E6"/>
    <w:rsid w:val="00BE00C5"/>
    <w:rsid w:val="00BE0F8F"/>
    <w:rsid w:val="00BE358B"/>
    <w:rsid w:val="00BE3D94"/>
    <w:rsid w:val="00BE5A9B"/>
    <w:rsid w:val="00BE67AF"/>
    <w:rsid w:val="00BE6CAF"/>
    <w:rsid w:val="00BE6E57"/>
    <w:rsid w:val="00BE762A"/>
    <w:rsid w:val="00BE781C"/>
    <w:rsid w:val="00BE7CB9"/>
    <w:rsid w:val="00BE7D73"/>
    <w:rsid w:val="00BE7D94"/>
    <w:rsid w:val="00BE7E6D"/>
    <w:rsid w:val="00BE7F31"/>
    <w:rsid w:val="00BF0DB4"/>
    <w:rsid w:val="00BF13E1"/>
    <w:rsid w:val="00BF2030"/>
    <w:rsid w:val="00BF34D4"/>
    <w:rsid w:val="00BF392A"/>
    <w:rsid w:val="00BF459D"/>
    <w:rsid w:val="00BF4B8B"/>
    <w:rsid w:val="00BF4DDF"/>
    <w:rsid w:val="00BF78C2"/>
    <w:rsid w:val="00C011BB"/>
    <w:rsid w:val="00C01498"/>
    <w:rsid w:val="00C01B1C"/>
    <w:rsid w:val="00C01BFE"/>
    <w:rsid w:val="00C020DF"/>
    <w:rsid w:val="00C02BD9"/>
    <w:rsid w:val="00C02EA3"/>
    <w:rsid w:val="00C02F91"/>
    <w:rsid w:val="00C03EE7"/>
    <w:rsid w:val="00C044BE"/>
    <w:rsid w:val="00C0505E"/>
    <w:rsid w:val="00C05156"/>
    <w:rsid w:val="00C060B4"/>
    <w:rsid w:val="00C067A9"/>
    <w:rsid w:val="00C067DC"/>
    <w:rsid w:val="00C07597"/>
    <w:rsid w:val="00C10325"/>
    <w:rsid w:val="00C105AF"/>
    <w:rsid w:val="00C10975"/>
    <w:rsid w:val="00C10FCB"/>
    <w:rsid w:val="00C11A2F"/>
    <w:rsid w:val="00C11E50"/>
    <w:rsid w:val="00C12795"/>
    <w:rsid w:val="00C13397"/>
    <w:rsid w:val="00C136D5"/>
    <w:rsid w:val="00C13A93"/>
    <w:rsid w:val="00C13BBD"/>
    <w:rsid w:val="00C13CEE"/>
    <w:rsid w:val="00C140E0"/>
    <w:rsid w:val="00C15A15"/>
    <w:rsid w:val="00C16AD3"/>
    <w:rsid w:val="00C17879"/>
    <w:rsid w:val="00C2010E"/>
    <w:rsid w:val="00C20539"/>
    <w:rsid w:val="00C20622"/>
    <w:rsid w:val="00C21B6B"/>
    <w:rsid w:val="00C226D3"/>
    <w:rsid w:val="00C22F75"/>
    <w:rsid w:val="00C2356F"/>
    <w:rsid w:val="00C23A14"/>
    <w:rsid w:val="00C24566"/>
    <w:rsid w:val="00C2470C"/>
    <w:rsid w:val="00C24A6E"/>
    <w:rsid w:val="00C25622"/>
    <w:rsid w:val="00C26508"/>
    <w:rsid w:val="00C27B1E"/>
    <w:rsid w:val="00C27C07"/>
    <w:rsid w:val="00C302B6"/>
    <w:rsid w:val="00C30E7C"/>
    <w:rsid w:val="00C31918"/>
    <w:rsid w:val="00C3252F"/>
    <w:rsid w:val="00C3305D"/>
    <w:rsid w:val="00C3365E"/>
    <w:rsid w:val="00C343B4"/>
    <w:rsid w:val="00C3470F"/>
    <w:rsid w:val="00C34C1A"/>
    <w:rsid w:val="00C36E0C"/>
    <w:rsid w:val="00C371CB"/>
    <w:rsid w:val="00C379A3"/>
    <w:rsid w:val="00C40872"/>
    <w:rsid w:val="00C40B71"/>
    <w:rsid w:val="00C423B8"/>
    <w:rsid w:val="00C42F21"/>
    <w:rsid w:val="00C439B4"/>
    <w:rsid w:val="00C43ACB"/>
    <w:rsid w:val="00C43B39"/>
    <w:rsid w:val="00C43C15"/>
    <w:rsid w:val="00C43D41"/>
    <w:rsid w:val="00C43F27"/>
    <w:rsid w:val="00C44178"/>
    <w:rsid w:val="00C44F69"/>
    <w:rsid w:val="00C464F3"/>
    <w:rsid w:val="00C4686A"/>
    <w:rsid w:val="00C50268"/>
    <w:rsid w:val="00C50CFF"/>
    <w:rsid w:val="00C50F0A"/>
    <w:rsid w:val="00C50FD4"/>
    <w:rsid w:val="00C50FF8"/>
    <w:rsid w:val="00C5113C"/>
    <w:rsid w:val="00C51F5D"/>
    <w:rsid w:val="00C530D8"/>
    <w:rsid w:val="00C5392F"/>
    <w:rsid w:val="00C54967"/>
    <w:rsid w:val="00C54AFA"/>
    <w:rsid w:val="00C54CCD"/>
    <w:rsid w:val="00C56152"/>
    <w:rsid w:val="00C561C8"/>
    <w:rsid w:val="00C57726"/>
    <w:rsid w:val="00C57E94"/>
    <w:rsid w:val="00C57F76"/>
    <w:rsid w:val="00C6062A"/>
    <w:rsid w:val="00C60B55"/>
    <w:rsid w:val="00C60D62"/>
    <w:rsid w:val="00C60DFD"/>
    <w:rsid w:val="00C60E7A"/>
    <w:rsid w:val="00C62608"/>
    <w:rsid w:val="00C6423D"/>
    <w:rsid w:val="00C648A0"/>
    <w:rsid w:val="00C66097"/>
    <w:rsid w:val="00C66217"/>
    <w:rsid w:val="00C67E05"/>
    <w:rsid w:val="00C70402"/>
    <w:rsid w:val="00C7116E"/>
    <w:rsid w:val="00C7143C"/>
    <w:rsid w:val="00C718CF"/>
    <w:rsid w:val="00C72458"/>
    <w:rsid w:val="00C72865"/>
    <w:rsid w:val="00C73A0A"/>
    <w:rsid w:val="00C73DE1"/>
    <w:rsid w:val="00C73E21"/>
    <w:rsid w:val="00C73F4F"/>
    <w:rsid w:val="00C7496B"/>
    <w:rsid w:val="00C75068"/>
    <w:rsid w:val="00C75339"/>
    <w:rsid w:val="00C75C44"/>
    <w:rsid w:val="00C75D7B"/>
    <w:rsid w:val="00C763B3"/>
    <w:rsid w:val="00C76FA2"/>
    <w:rsid w:val="00C771D1"/>
    <w:rsid w:val="00C7782C"/>
    <w:rsid w:val="00C77FE2"/>
    <w:rsid w:val="00C8066C"/>
    <w:rsid w:val="00C810D1"/>
    <w:rsid w:val="00C81BC6"/>
    <w:rsid w:val="00C81D56"/>
    <w:rsid w:val="00C83E5F"/>
    <w:rsid w:val="00C840A9"/>
    <w:rsid w:val="00C84E8D"/>
    <w:rsid w:val="00C8510A"/>
    <w:rsid w:val="00C85776"/>
    <w:rsid w:val="00C85D49"/>
    <w:rsid w:val="00C86164"/>
    <w:rsid w:val="00C86216"/>
    <w:rsid w:val="00C8678B"/>
    <w:rsid w:val="00C86F0E"/>
    <w:rsid w:val="00C8778A"/>
    <w:rsid w:val="00C90DE9"/>
    <w:rsid w:val="00C910C3"/>
    <w:rsid w:val="00C9183D"/>
    <w:rsid w:val="00C91AC0"/>
    <w:rsid w:val="00C9205F"/>
    <w:rsid w:val="00C928B0"/>
    <w:rsid w:val="00C92F63"/>
    <w:rsid w:val="00C95297"/>
    <w:rsid w:val="00C9795A"/>
    <w:rsid w:val="00CA1902"/>
    <w:rsid w:val="00CA2603"/>
    <w:rsid w:val="00CA2AF7"/>
    <w:rsid w:val="00CA33BB"/>
    <w:rsid w:val="00CA33FE"/>
    <w:rsid w:val="00CA5161"/>
    <w:rsid w:val="00CA518B"/>
    <w:rsid w:val="00CA597C"/>
    <w:rsid w:val="00CA6FFB"/>
    <w:rsid w:val="00CA70D3"/>
    <w:rsid w:val="00CA79EF"/>
    <w:rsid w:val="00CB0282"/>
    <w:rsid w:val="00CB0E31"/>
    <w:rsid w:val="00CB0E42"/>
    <w:rsid w:val="00CB103E"/>
    <w:rsid w:val="00CB167C"/>
    <w:rsid w:val="00CB2A7A"/>
    <w:rsid w:val="00CB2EEE"/>
    <w:rsid w:val="00CB3039"/>
    <w:rsid w:val="00CB3874"/>
    <w:rsid w:val="00CB446C"/>
    <w:rsid w:val="00CB4554"/>
    <w:rsid w:val="00CB4F0B"/>
    <w:rsid w:val="00CB53C9"/>
    <w:rsid w:val="00CB546A"/>
    <w:rsid w:val="00CB5525"/>
    <w:rsid w:val="00CB5560"/>
    <w:rsid w:val="00CB5649"/>
    <w:rsid w:val="00CB5B35"/>
    <w:rsid w:val="00CB5C46"/>
    <w:rsid w:val="00CB5CEE"/>
    <w:rsid w:val="00CB5DFB"/>
    <w:rsid w:val="00CB7120"/>
    <w:rsid w:val="00CC1898"/>
    <w:rsid w:val="00CC2B4E"/>
    <w:rsid w:val="00CC2D31"/>
    <w:rsid w:val="00CC2F6B"/>
    <w:rsid w:val="00CC3125"/>
    <w:rsid w:val="00CC359B"/>
    <w:rsid w:val="00CC3E3B"/>
    <w:rsid w:val="00CC5147"/>
    <w:rsid w:val="00CC5738"/>
    <w:rsid w:val="00CC57C0"/>
    <w:rsid w:val="00CC6114"/>
    <w:rsid w:val="00CC6285"/>
    <w:rsid w:val="00CC703D"/>
    <w:rsid w:val="00CC79A1"/>
    <w:rsid w:val="00CC7ABA"/>
    <w:rsid w:val="00CC7AD1"/>
    <w:rsid w:val="00CD001C"/>
    <w:rsid w:val="00CD15E7"/>
    <w:rsid w:val="00CD2831"/>
    <w:rsid w:val="00CD2F2C"/>
    <w:rsid w:val="00CD4C7B"/>
    <w:rsid w:val="00CD5764"/>
    <w:rsid w:val="00CD5912"/>
    <w:rsid w:val="00CD5B01"/>
    <w:rsid w:val="00CD5C79"/>
    <w:rsid w:val="00CD5DDA"/>
    <w:rsid w:val="00CD5F46"/>
    <w:rsid w:val="00CD69C1"/>
    <w:rsid w:val="00CD7259"/>
    <w:rsid w:val="00CD74FA"/>
    <w:rsid w:val="00CD77B7"/>
    <w:rsid w:val="00CD77D1"/>
    <w:rsid w:val="00CD7FD9"/>
    <w:rsid w:val="00CE0036"/>
    <w:rsid w:val="00CE142D"/>
    <w:rsid w:val="00CE179F"/>
    <w:rsid w:val="00CE1A56"/>
    <w:rsid w:val="00CE1E1C"/>
    <w:rsid w:val="00CE2D37"/>
    <w:rsid w:val="00CE2F65"/>
    <w:rsid w:val="00CE3008"/>
    <w:rsid w:val="00CE3320"/>
    <w:rsid w:val="00CE36B2"/>
    <w:rsid w:val="00CE39FB"/>
    <w:rsid w:val="00CE3A0B"/>
    <w:rsid w:val="00CE41EF"/>
    <w:rsid w:val="00CE43C3"/>
    <w:rsid w:val="00CE4763"/>
    <w:rsid w:val="00CE5488"/>
    <w:rsid w:val="00CE5610"/>
    <w:rsid w:val="00CE6FC4"/>
    <w:rsid w:val="00CE72DE"/>
    <w:rsid w:val="00CF05EB"/>
    <w:rsid w:val="00CF064D"/>
    <w:rsid w:val="00CF0831"/>
    <w:rsid w:val="00CF1F3D"/>
    <w:rsid w:val="00CF1FD2"/>
    <w:rsid w:val="00CF2250"/>
    <w:rsid w:val="00CF2D4E"/>
    <w:rsid w:val="00CF30DC"/>
    <w:rsid w:val="00CF4782"/>
    <w:rsid w:val="00CF4A7B"/>
    <w:rsid w:val="00CF4E8D"/>
    <w:rsid w:val="00CF520C"/>
    <w:rsid w:val="00CF54C7"/>
    <w:rsid w:val="00CF58BB"/>
    <w:rsid w:val="00CF5D6A"/>
    <w:rsid w:val="00CF60F1"/>
    <w:rsid w:val="00CF6257"/>
    <w:rsid w:val="00CF6D75"/>
    <w:rsid w:val="00CF76E4"/>
    <w:rsid w:val="00CF7EC0"/>
    <w:rsid w:val="00D003ED"/>
    <w:rsid w:val="00D005B2"/>
    <w:rsid w:val="00D00822"/>
    <w:rsid w:val="00D01D96"/>
    <w:rsid w:val="00D02655"/>
    <w:rsid w:val="00D02C1F"/>
    <w:rsid w:val="00D04BA7"/>
    <w:rsid w:val="00D05387"/>
    <w:rsid w:val="00D0597A"/>
    <w:rsid w:val="00D0597D"/>
    <w:rsid w:val="00D0704A"/>
    <w:rsid w:val="00D07655"/>
    <w:rsid w:val="00D07959"/>
    <w:rsid w:val="00D07A7C"/>
    <w:rsid w:val="00D07A9C"/>
    <w:rsid w:val="00D107F7"/>
    <w:rsid w:val="00D111FB"/>
    <w:rsid w:val="00D13128"/>
    <w:rsid w:val="00D138B8"/>
    <w:rsid w:val="00D14052"/>
    <w:rsid w:val="00D148D9"/>
    <w:rsid w:val="00D156BD"/>
    <w:rsid w:val="00D15F68"/>
    <w:rsid w:val="00D21115"/>
    <w:rsid w:val="00D21999"/>
    <w:rsid w:val="00D224CB"/>
    <w:rsid w:val="00D23F0A"/>
    <w:rsid w:val="00D25BA5"/>
    <w:rsid w:val="00D26D4A"/>
    <w:rsid w:val="00D27A46"/>
    <w:rsid w:val="00D27BB1"/>
    <w:rsid w:val="00D3094F"/>
    <w:rsid w:val="00D309C8"/>
    <w:rsid w:val="00D31E24"/>
    <w:rsid w:val="00D33CE7"/>
    <w:rsid w:val="00D341A3"/>
    <w:rsid w:val="00D3427E"/>
    <w:rsid w:val="00D345CC"/>
    <w:rsid w:val="00D35557"/>
    <w:rsid w:val="00D3597C"/>
    <w:rsid w:val="00D362B4"/>
    <w:rsid w:val="00D36D58"/>
    <w:rsid w:val="00D36DFB"/>
    <w:rsid w:val="00D36E37"/>
    <w:rsid w:val="00D36E87"/>
    <w:rsid w:val="00D3761D"/>
    <w:rsid w:val="00D37ECD"/>
    <w:rsid w:val="00D37FD8"/>
    <w:rsid w:val="00D4253E"/>
    <w:rsid w:val="00D43069"/>
    <w:rsid w:val="00D43C03"/>
    <w:rsid w:val="00D4447A"/>
    <w:rsid w:val="00D4495F"/>
    <w:rsid w:val="00D44B62"/>
    <w:rsid w:val="00D44DA5"/>
    <w:rsid w:val="00D44FE3"/>
    <w:rsid w:val="00D4566F"/>
    <w:rsid w:val="00D45F94"/>
    <w:rsid w:val="00D46216"/>
    <w:rsid w:val="00D4675B"/>
    <w:rsid w:val="00D46F43"/>
    <w:rsid w:val="00D47503"/>
    <w:rsid w:val="00D502F6"/>
    <w:rsid w:val="00D5075B"/>
    <w:rsid w:val="00D50B62"/>
    <w:rsid w:val="00D50C94"/>
    <w:rsid w:val="00D51FA5"/>
    <w:rsid w:val="00D523F8"/>
    <w:rsid w:val="00D52BAE"/>
    <w:rsid w:val="00D5411E"/>
    <w:rsid w:val="00D5457A"/>
    <w:rsid w:val="00D56482"/>
    <w:rsid w:val="00D56CA2"/>
    <w:rsid w:val="00D61A0F"/>
    <w:rsid w:val="00D62155"/>
    <w:rsid w:val="00D62520"/>
    <w:rsid w:val="00D63428"/>
    <w:rsid w:val="00D63595"/>
    <w:rsid w:val="00D637A3"/>
    <w:rsid w:val="00D64ADD"/>
    <w:rsid w:val="00D654FC"/>
    <w:rsid w:val="00D658FB"/>
    <w:rsid w:val="00D65C76"/>
    <w:rsid w:val="00D67556"/>
    <w:rsid w:val="00D679BB"/>
    <w:rsid w:val="00D67C51"/>
    <w:rsid w:val="00D70A7A"/>
    <w:rsid w:val="00D71B17"/>
    <w:rsid w:val="00D71DE1"/>
    <w:rsid w:val="00D71F97"/>
    <w:rsid w:val="00D72D69"/>
    <w:rsid w:val="00D72E3F"/>
    <w:rsid w:val="00D72FB0"/>
    <w:rsid w:val="00D7378F"/>
    <w:rsid w:val="00D73EB9"/>
    <w:rsid w:val="00D74565"/>
    <w:rsid w:val="00D75F12"/>
    <w:rsid w:val="00D76038"/>
    <w:rsid w:val="00D7657F"/>
    <w:rsid w:val="00D76F50"/>
    <w:rsid w:val="00D80E5E"/>
    <w:rsid w:val="00D82BE3"/>
    <w:rsid w:val="00D83548"/>
    <w:rsid w:val="00D837E1"/>
    <w:rsid w:val="00D840ED"/>
    <w:rsid w:val="00D84128"/>
    <w:rsid w:val="00D84294"/>
    <w:rsid w:val="00D8447C"/>
    <w:rsid w:val="00D84647"/>
    <w:rsid w:val="00D84CCC"/>
    <w:rsid w:val="00D850E8"/>
    <w:rsid w:val="00D866AF"/>
    <w:rsid w:val="00D87F26"/>
    <w:rsid w:val="00D904B9"/>
    <w:rsid w:val="00D91B76"/>
    <w:rsid w:val="00D91C20"/>
    <w:rsid w:val="00D92017"/>
    <w:rsid w:val="00D928A5"/>
    <w:rsid w:val="00D92B1E"/>
    <w:rsid w:val="00D937C8"/>
    <w:rsid w:val="00D93DF0"/>
    <w:rsid w:val="00D94605"/>
    <w:rsid w:val="00D94859"/>
    <w:rsid w:val="00D94EC8"/>
    <w:rsid w:val="00D953D3"/>
    <w:rsid w:val="00D95C76"/>
    <w:rsid w:val="00D960AB"/>
    <w:rsid w:val="00D96CD8"/>
    <w:rsid w:val="00D975AB"/>
    <w:rsid w:val="00DA107A"/>
    <w:rsid w:val="00DA2A55"/>
    <w:rsid w:val="00DA3271"/>
    <w:rsid w:val="00DA4850"/>
    <w:rsid w:val="00DA503D"/>
    <w:rsid w:val="00DA50FD"/>
    <w:rsid w:val="00DA537C"/>
    <w:rsid w:val="00DA578D"/>
    <w:rsid w:val="00DA6324"/>
    <w:rsid w:val="00DA6B52"/>
    <w:rsid w:val="00DA7CDD"/>
    <w:rsid w:val="00DB0792"/>
    <w:rsid w:val="00DB0905"/>
    <w:rsid w:val="00DB1338"/>
    <w:rsid w:val="00DB1503"/>
    <w:rsid w:val="00DB16B2"/>
    <w:rsid w:val="00DB291A"/>
    <w:rsid w:val="00DB2EF0"/>
    <w:rsid w:val="00DB3B39"/>
    <w:rsid w:val="00DB47DE"/>
    <w:rsid w:val="00DB4868"/>
    <w:rsid w:val="00DB4E47"/>
    <w:rsid w:val="00DB4F76"/>
    <w:rsid w:val="00DB5F7A"/>
    <w:rsid w:val="00DB6E7F"/>
    <w:rsid w:val="00DB7838"/>
    <w:rsid w:val="00DC008B"/>
    <w:rsid w:val="00DC0636"/>
    <w:rsid w:val="00DC0A50"/>
    <w:rsid w:val="00DC0F36"/>
    <w:rsid w:val="00DC244D"/>
    <w:rsid w:val="00DC2D6E"/>
    <w:rsid w:val="00DC3B5C"/>
    <w:rsid w:val="00DC3D16"/>
    <w:rsid w:val="00DC4AC6"/>
    <w:rsid w:val="00DC4C08"/>
    <w:rsid w:val="00DC5241"/>
    <w:rsid w:val="00DC54A5"/>
    <w:rsid w:val="00DC6266"/>
    <w:rsid w:val="00DC6278"/>
    <w:rsid w:val="00DC7D66"/>
    <w:rsid w:val="00DD0743"/>
    <w:rsid w:val="00DD12AF"/>
    <w:rsid w:val="00DD1992"/>
    <w:rsid w:val="00DD1CA9"/>
    <w:rsid w:val="00DD1E4F"/>
    <w:rsid w:val="00DD247F"/>
    <w:rsid w:val="00DD28E5"/>
    <w:rsid w:val="00DD3451"/>
    <w:rsid w:val="00DD3AE5"/>
    <w:rsid w:val="00DD40B5"/>
    <w:rsid w:val="00DD4793"/>
    <w:rsid w:val="00DD4922"/>
    <w:rsid w:val="00DD4AF0"/>
    <w:rsid w:val="00DD4D42"/>
    <w:rsid w:val="00DD5C5F"/>
    <w:rsid w:val="00DD609F"/>
    <w:rsid w:val="00DD7A5B"/>
    <w:rsid w:val="00DD7E9E"/>
    <w:rsid w:val="00DE0279"/>
    <w:rsid w:val="00DE1509"/>
    <w:rsid w:val="00DE15B1"/>
    <w:rsid w:val="00DE160B"/>
    <w:rsid w:val="00DE1A33"/>
    <w:rsid w:val="00DE1ACA"/>
    <w:rsid w:val="00DE2B8B"/>
    <w:rsid w:val="00DE32D8"/>
    <w:rsid w:val="00DE33D2"/>
    <w:rsid w:val="00DE3B71"/>
    <w:rsid w:val="00DE4A9F"/>
    <w:rsid w:val="00DE528C"/>
    <w:rsid w:val="00DE6626"/>
    <w:rsid w:val="00DE73EA"/>
    <w:rsid w:val="00DE74E0"/>
    <w:rsid w:val="00DE75C9"/>
    <w:rsid w:val="00DF2265"/>
    <w:rsid w:val="00DF3EF0"/>
    <w:rsid w:val="00DF5A16"/>
    <w:rsid w:val="00DF7ABF"/>
    <w:rsid w:val="00E0181B"/>
    <w:rsid w:val="00E01D0B"/>
    <w:rsid w:val="00E01F8D"/>
    <w:rsid w:val="00E02514"/>
    <w:rsid w:val="00E025F2"/>
    <w:rsid w:val="00E0264E"/>
    <w:rsid w:val="00E028B1"/>
    <w:rsid w:val="00E02922"/>
    <w:rsid w:val="00E02AFB"/>
    <w:rsid w:val="00E031E2"/>
    <w:rsid w:val="00E03FE5"/>
    <w:rsid w:val="00E06190"/>
    <w:rsid w:val="00E071A0"/>
    <w:rsid w:val="00E07439"/>
    <w:rsid w:val="00E07796"/>
    <w:rsid w:val="00E10714"/>
    <w:rsid w:val="00E10923"/>
    <w:rsid w:val="00E110B7"/>
    <w:rsid w:val="00E13341"/>
    <w:rsid w:val="00E13C3B"/>
    <w:rsid w:val="00E13CBD"/>
    <w:rsid w:val="00E14C61"/>
    <w:rsid w:val="00E15456"/>
    <w:rsid w:val="00E1658D"/>
    <w:rsid w:val="00E170FD"/>
    <w:rsid w:val="00E1776A"/>
    <w:rsid w:val="00E17B38"/>
    <w:rsid w:val="00E202AB"/>
    <w:rsid w:val="00E20485"/>
    <w:rsid w:val="00E20D14"/>
    <w:rsid w:val="00E2158E"/>
    <w:rsid w:val="00E216B3"/>
    <w:rsid w:val="00E21AF4"/>
    <w:rsid w:val="00E21FA7"/>
    <w:rsid w:val="00E2264D"/>
    <w:rsid w:val="00E2328F"/>
    <w:rsid w:val="00E2345A"/>
    <w:rsid w:val="00E27750"/>
    <w:rsid w:val="00E30061"/>
    <w:rsid w:val="00E30EED"/>
    <w:rsid w:val="00E31009"/>
    <w:rsid w:val="00E32EFF"/>
    <w:rsid w:val="00E33BE9"/>
    <w:rsid w:val="00E34404"/>
    <w:rsid w:val="00E34917"/>
    <w:rsid w:val="00E35A5B"/>
    <w:rsid w:val="00E361B3"/>
    <w:rsid w:val="00E3751A"/>
    <w:rsid w:val="00E37857"/>
    <w:rsid w:val="00E415EF"/>
    <w:rsid w:val="00E41717"/>
    <w:rsid w:val="00E41AF2"/>
    <w:rsid w:val="00E422A3"/>
    <w:rsid w:val="00E424C5"/>
    <w:rsid w:val="00E4296E"/>
    <w:rsid w:val="00E4304B"/>
    <w:rsid w:val="00E4367E"/>
    <w:rsid w:val="00E43932"/>
    <w:rsid w:val="00E43BAE"/>
    <w:rsid w:val="00E43D76"/>
    <w:rsid w:val="00E43DC8"/>
    <w:rsid w:val="00E4467A"/>
    <w:rsid w:val="00E473CA"/>
    <w:rsid w:val="00E50A43"/>
    <w:rsid w:val="00E50C45"/>
    <w:rsid w:val="00E5140F"/>
    <w:rsid w:val="00E51659"/>
    <w:rsid w:val="00E5198E"/>
    <w:rsid w:val="00E522C7"/>
    <w:rsid w:val="00E5265C"/>
    <w:rsid w:val="00E527A6"/>
    <w:rsid w:val="00E5315B"/>
    <w:rsid w:val="00E53783"/>
    <w:rsid w:val="00E54092"/>
    <w:rsid w:val="00E5447F"/>
    <w:rsid w:val="00E55D2E"/>
    <w:rsid w:val="00E5636F"/>
    <w:rsid w:val="00E5647A"/>
    <w:rsid w:val="00E566D3"/>
    <w:rsid w:val="00E601E3"/>
    <w:rsid w:val="00E60306"/>
    <w:rsid w:val="00E604E4"/>
    <w:rsid w:val="00E610EB"/>
    <w:rsid w:val="00E613C8"/>
    <w:rsid w:val="00E61440"/>
    <w:rsid w:val="00E61598"/>
    <w:rsid w:val="00E6163C"/>
    <w:rsid w:val="00E61FF0"/>
    <w:rsid w:val="00E6222D"/>
    <w:rsid w:val="00E624A8"/>
    <w:rsid w:val="00E62AB5"/>
    <w:rsid w:val="00E62B6D"/>
    <w:rsid w:val="00E62DE6"/>
    <w:rsid w:val="00E62EEF"/>
    <w:rsid w:val="00E63F19"/>
    <w:rsid w:val="00E640D8"/>
    <w:rsid w:val="00E64337"/>
    <w:rsid w:val="00E64500"/>
    <w:rsid w:val="00E6466C"/>
    <w:rsid w:val="00E6524E"/>
    <w:rsid w:val="00E65E6C"/>
    <w:rsid w:val="00E662E9"/>
    <w:rsid w:val="00E6676B"/>
    <w:rsid w:val="00E66A6B"/>
    <w:rsid w:val="00E6734C"/>
    <w:rsid w:val="00E70533"/>
    <w:rsid w:val="00E70AFC"/>
    <w:rsid w:val="00E70C0C"/>
    <w:rsid w:val="00E71626"/>
    <w:rsid w:val="00E72185"/>
    <w:rsid w:val="00E72E82"/>
    <w:rsid w:val="00E731CD"/>
    <w:rsid w:val="00E7557A"/>
    <w:rsid w:val="00E7663E"/>
    <w:rsid w:val="00E76850"/>
    <w:rsid w:val="00E76F45"/>
    <w:rsid w:val="00E77221"/>
    <w:rsid w:val="00E77259"/>
    <w:rsid w:val="00E77695"/>
    <w:rsid w:val="00E7778E"/>
    <w:rsid w:val="00E80078"/>
    <w:rsid w:val="00E808B7"/>
    <w:rsid w:val="00E81648"/>
    <w:rsid w:val="00E81E5C"/>
    <w:rsid w:val="00E823DB"/>
    <w:rsid w:val="00E8378A"/>
    <w:rsid w:val="00E83890"/>
    <w:rsid w:val="00E841DA"/>
    <w:rsid w:val="00E84388"/>
    <w:rsid w:val="00E84C36"/>
    <w:rsid w:val="00E851A0"/>
    <w:rsid w:val="00E860DB"/>
    <w:rsid w:val="00E86F58"/>
    <w:rsid w:val="00E87370"/>
    <w:rsid w:val="00E875C3"/>
    <w:rsid w:val="00E87C9C"/>
    <w:rsid w:val="00E90A42"/>
    <w:rsid w:val="00E90AC9"/>
    <w:rsid w:val="00E91381"/>
    <w:rsid w:val="00E9192D"/>
    <w:rsid w:val="00E923CF"/>
    <w:rsid w:val="00E94AAF"/>
    <w:rsid w:val="00E95D8D"/>
    <w:rsid w:val="00E96AE2"/>
    <w:rsid w:val="00EA0B72"/>
    <w:rsid w:val="00EA140E"/>
    <w:rsid w:val="00EA1423"/>
    <w:rsid w:val="00EA175F"/>
    <w:rsid w:val="00EA21D9"/>
    <w:rsid w:val="00EA2226"/>
    <w:rsid w:val="00EA23E8"/>
    <w:rsid w:val="00EA268A"/>
    <w:rsid w:val="00EA2CE4"/>
    <w:rsid w:val="00EA3E7C"/>
    <w:rsid w:val="00EA4002"/>
    <w:rsid w:val="00EA41B4"/>
    <w:rsid w:val="00EA4FA9"/>
    <w:rsid w:val="00EA4FC2"/>
    <w:rsid w:val="00EA51DF"/>
    <w:rsid w:val="00EA5451"/>
    <w:rsid w:val="00EA6230"/>
    <w:rsid w:val="00EB070C"/>
    <w:rsid w:val="00EB08CA"/>
    <w:rsid w:val="00EB1F97"/>
    <w:rsid w:val="00EB2C8D"/>
    <w:rsid w:val="00EB2FC0"/>
    <w:rsid w:val="00EB3165"/>
    <w:rsid w:val="00EB36FB"/>
    <w:rsid w:val="00EB5769"/>
    <w:rsid w:val="00EB664D"/>
    <w:rsid w:val="00EB7E56"/>
    <w:rsid w:val="00EC0D1E"/>
    <w:rsid w:val="00EC19F9"/>
    <w:rsid w:val="00EC1E23"/>
    <w:rsid w:val="00EC26AE"/>
    <w:rsid w:val="00EC2821"/>
    <w:rsid w:val="00EC3539"/>
    <w:rsid w:val="00EC5284"/>
    <w:rsid w:val="00EC72B9"/>
    <w:rsid w:val="00EC7A2E"/>
    <w:rsid w:val="00ED0154"/>
    <w:rsid w:val="00ED03F8"/>
    <w:rsid w:val="00ED3468"/>
    <w:rsid w:val="00ED3B6D"/>
    <w:rsid w:val="00ED3DE4"/>
    <w:rsid w:val="00ED4096"/>
    <w:rsid w:val="00ED455B"/>
    <w:rsid w:val="00ED52BE"/>
    <w:rsid w:val="00ED52EA"/>
    <w:rsid w:val="00ED53BA"/>
    <w:rsid w:val="00ED6B9A"/>
    <w:rsid w:val="00ED6D6A"/>
    <w:rsid w:val="00ED6EBF"/>
    <w:rsid w:val="00ED73D8"/>
    <w:rsid w:val="00ED743A"/>
    <w:rsid w:val="00ED7B50"/>
    <w:rsid w:val="00EE04CF"/>
    <w:rsid w:val="00EE09E1"/>
    <w:rsid w:val="00EE15CA"/>
    <w:rsid w:val="00EE4557"/>
    <w:rsid w:val="00EE4578"/>
    <w:rsid w:val="00EE4710"/>
    <w:rsid w:val="00EE4860"/>
    <w:rsid w:val="00EE4CF4"/>
    <w:rsid w:val="00EE5592"/>
    <w:rsid w:val="00EE61CA"/>
    <w:rsid w:val="00EE6289"/>
    <w:rsid w:val="00EE7958"/>
    <w:rsid w:val="00EF0DEE"/>
    <w:rsid w:val="00EF1412"/>
    <w:rsid w:val="00EF158B"/>
    <w:rsid w:val="00EF1674"/>
    <w:rsid w:val="00EF1777"/>
    <w:rsid w:val="00EF2B0E"/>
    <w:rsid w:val="00EF2B7B"/>
    <w:rsid w:val="00EF32AE"/>
    <w:rsid w:val="00EF4D7E"/>
    <w:rsid w:val="00EF5A1F"/>
    <w:rsid w:val="00EF5E53"/>
    <w:rsid w:val="00EF7FFB"/>
    <w:rsid w:val="00F0000E"/>
    <w:rsid w:val="00F0022A"/>
    <w:rsid w:val="00F00385"/>
    <w:rsid w:val="00F01553"/>
    <w:rsid w:val="00F01F75"/>
    <w:rsid w:val="00F02677"/>
    <w:rsid w:val="00F02D84"/>
    <w:rsid w:val="00F042A0"/>
    <w:rsid w:val="00F051A3"/>
    <w:rsid w:val="00F05402"/>
    <w:rsid w:val="00F0549C"/>
    <w:rsid w:val="00F054EC"/>
    <w:rsid w:val="00F058DA"/>
    <w:rsid w:val="00F06BDB"/>
    <w:rsid w:val="00F0728A"/>
    <w:rsid w:val="00F073C5"/>
    <w:rsid w:val="00F102E7"/>
    <w:rsid w:val="00F10568"/>
    <w:rsid w:val="00F10797"/>
    <w:rsid w:val="00F10AB2"/>
    <w:rsid w:val="00F114F3"/>
    <w:rsid w:val="00F118E7"/>
    <w:rsid w:val="00F128B4"/>
    <w:rsid w:val="00F139DD"/>
    <w:rsid w:val="00F13AC7"/>
    <w:rsid w:val="00F14647"/>
    <w:rsid w:val="00F14D3D"/>
    <w:rsid w:val="00F14D53"/>
    <w:rsid w:val="00F14F87"/>
    <w:rsid w:val="00F152E5"/>
    <w:rsid w:val="00F157B5"/>
    <w:rsid w:val="00F158B9"/>
    <w:rsid w:val="00F15E5B"/>
    <w:rsid w:val="00F1614D"/>
    <w:rsid w:val="00F17338"/>
    <w:rsid w:val="00F17D7C"/>
    <w:rsid w:val="00F20C1F"/>
    <w:rsid w:val="00F20D87"/>
    <w:rsid w:val="00F211B0"/>
    <w:rsid w:val="00F2220B"/>
    <w:rsid w:val="00F223A3"/>
    <w:rsid w:val="00F228D1"/>
    <w:rsid w:val="00F22ECC"/>
    <w:rsid w:val="00F230A8"/>
    <w:rsid w:val="00F23480"/>
    <w:rsid w:val="00F24ABB"/>
    <w:rsid w:val="00F25111"/>
    <w:rsid w:val="00F25431"/>
    <w:rsid w:val="00F25C8D"/>
    <w:rsid w:val="00F2636E"/>
    <w:rsid w:val="00F27077"/>
    <w:rsid w:val="00F27312"/>
    <w:rsid w:val="00F2765A"/>
    <w:rsid w:val="00F2787D"/>
    <w:rsid w:val="00F27944"/>
    <w:rsid w:val="00F27B54"/>
    <w:rsid w:val="00F3008C"/>
    <w:rsid w:val="00F30194"/>
    <w:rsid w:val="00F3025F"/>
    <w:rsid w:val="00F30F9A"/>
    <w:rsid w:val="00F31167"/>
    <w:rsid w:val="00F31EAB"/>
    <w:rsid w:val="00F323A1"/>
    <w:rsid w:val="00F329D5"/>
    <w:rsid w:val="00F3312E"/>
    <w:rsid w:val="00F3315C"/>
    <w:rsid w:val="00F33B64"/>
    <w:rsid w:val="00F34527"/>
    <w:rsid w:val="00F34F6F"/>
    <w:rsid w:val="00F3509E"/>
    <w:rsid w:val="00F36646"/>
    <w:rsid w:val="00F366A0"/>
    <w:rsid w:val="00F3675F"/>
    <w:rsid w:val="00F36B3D"/>
    <w:rsid w:val="00F37B98"/>
    <w:rsid w:val="00F37FDB"/>
    <w:rsid w:val="00F40F50"/>
    <w:rsid w:val="00F414DC"/>
    <w:rsid w:val="00F41C77"/>
    <w:rsid w:val="00F425F7"/>
    <w:rsid w:val="00F42ED3"/>
    <w:rsid w:val="00F43137"/>
    <w:rsid w:val="00F43B93"/>
    <w:rsid w:val="00F43D32"/>
    <w:rsid w:val="00F43FA8"/>
    <w:rsid w:val="00F45550"/>
    <w:rsid w:val="00F455D4"/>
    <w:rsid w:val="00F45EA6"/>
    <w:rsid w:val="00F46048"/>
    <w:rsid w:val="00F46217"/>
    <w:rsid w:val="00F46423"/>
    <w:rsid w:val="00F46571"/>
    <w:rsid w:val="00F467D9"/>
    <w:rsid w:val="00F46A3E"/>
    <w:rsid w:val="00F46CC5"/>
    <w:rsid w:val="00F47A60"/>
    <w:rsid w:val="00F47CCA"/>
    <w:rsid w:val="00F50169"/>
    <w:rsid w:val="00F50A84"/>
    <w:rsid w:val="00F50B5D"/>
    <w:rsid w:val="00F50C5A"/>
    <w:rsid w:val="00F50E7A"/>
    <w:rsid w:val="00F513CD"/>
    <w:rsid w:val="00F5294A"/>
    <w:rsid w:val="00F55EC7"/>
    <w:rsid w:val="00F55FA5"/>
    <w:rsid w:val="00F55FC9"/>
    <w:rsid w:val="00F57306"/>
    <w:rsid w:val="00F5754C"/>
    <w:rsid w:val="00F57BFB"/>
    <w:rsid w:val="00F606E6"/>
    <w:rsid w:val="00F63A5F"/>
    <w:rsid w:val="00F641E8"/>
    <w:rsid w:val="00F648C5"/>
    <w:rsid w:val="00F658EA"/>
    <w:rsid w:val="00F66821"/>
    <w:rsid w:val="00F66838"/>
    <w:rsid w:val="00F67106"/>
    <w:rsid w:val="00F6717E"/>
    <w:rsid w:val="00F67B62"/>
    <w:rsid w:val="00F70854"/>
    <w:rsid w:val="00F708DC"/>
    <w:rsid w:val="00F70AC2"/>
    <w:rsid w:val="00F73674"/>
    <w:rsid w:val="00F73B4E"/>
    <w:rsid w:val="00F73B78"/>
    <w:rsid w:val="00F743CB"/>
    <w:rsid w:val="00F74FE7"/>
    <w:rsid w:val="00F754FC"/>
    <w:rsid w:val="00F75509"/>
    <w:rsid w:val="00F759E3"/>
    <w:rsid w:val="00F75CCB"/>
    <w:rsid w:val="00F76067"/>
    <w:rsid w:val="00F77DDE"/>
    <w:rsid w:val="00F802EF"/>
    <w:rsid w:val="00F803D1"/>
    <w:rsid w:val="00F80C18"/>
    <w:rsid w:val="00F81542"/>
    <w:rsid w:val="00F82378"/>
    <w:rsid w:val="00F823CE"/>
    <w:rsid w:val="00F8264B"/>
    <w:rsid w:val="00F83299"/>
    <w:rsid w:val="00F833F7"/>
    <w:rsid w:val="00F8378F"/>
    <w:rsid w:val="00F8481A"/>
    <w:rsid w:val="00F85359"/>
    <w:rsid w:val="00F853B9"/>
    <w:rsid w:val="00F863D8"/>
    <w:rsid w:val="00F863DA"/>
    <w:rsid w:val="00F90162"/>
    <w:rsid w:val="00F901E5"/>
    <w:rsid w:val="00F91093"/>
    <w:rsid w:val="00F9134E"/>
    <w:rsid w:val="00F92378"/>
    <w:rsid w:val="00F92D6A"/>
    <w:rsid w:val="00F93D4E"/>
    <w:rsid w:val="00F94A34"/>
    <w:rsid w:val="00F94A62"/>
    <w:rsid w:val="00F95BB2"/>
    <w:rsid w:val="00F95F72"/>
    <w:rsid w:val="00F96F3E"/>
    <w:rsid w:val="00F97547"/>
    <w:rsid w:val="00F97696"/>
    <w:rsid w:val="00F978B8"/>
    <w:rsid w:val="00F97B80"/>
    <w:rsid w:val="00FA0130"/>
    <w:rsid w:val="00FA13C5"/>
    <w:rsid w:val="00FA144A"/>
    <w:rsid w:val="00FA1AA8"/>
    <w:rsid w:val="00FA1CF7"/>
    <w:rsid w:val="00FA2183"/>
    <w:rsid w:val="00FA32A0"/>
    <w:rsid w:val="00FA38A6"/>
    <w:rsid w:val="00FA3AD7"/>
    <w:rsid w:val="00FA3E06"/>
    <w:rsid w:val="00FA4E68"/>
    <w:rsid w:val="00FA5886"/>
    <w:rsid w:val="00FA5944"/>
    <w:rsid w:val="00FA6305"/>
    <w:rsid w:val="00FA6B27"/>
    <w:rsid w:val="00FA7214"/>
    <w:rsid w:val="00FA7BC9"/>
    <w:rsid w:val="00FA7C19"/>
    <w:rsid w:val="00FA7E13"/>
    <w:rsid w:val="00FB1053"/>
    <w:rsid w:val="00FB16A0"/>
    <w:rsid w:val="00FB2722"/>
    <w:rsid w:val="00FB282C"/>
    <w:rsid w:val="00FB2ADB"/>
    <w:rsid w:val="00FB3514"/>
    <w:rsid w:val="00FB36F9"/>
    <w:rsid w:val="00FB4B8C"/>
    <w:rsid w:val="00FB5862"/>
    <w:rsid w:val="00FB6AF3"/>
    <w:rsid w:val="00FB6FDE"/>
    <w:rsid w:val="00FB723A"/>
    <w:rsid w:val="00FC1F95"/>
    <w:rsid w:val="00FC22D4"/>
    <w:rsid w:val="00FC2977"/>
    <w:rsid w:val="00FC29F3"/>
    <w:rsid w:val="00FC2F1B"/>
    <w:rsid w:val="00FC2F56"/>
    <w:rsid w:val="00FC32B3"/>
    <w:rsid w:val="00FC4B5C"/>
    <w:rsid w:val="00FC4EB5"/>
    <w:rsid w:val="00FC58A8"/>
    <w:rsid w:val="00FC5B53"/>
    <w:rsid w:val="00FC67B7"/>
    <w:rsid w:val="00FC719B"/>
    <w:rsid w:val="00FC7378"/>
    <w:rsid w:val="00FC7409"/>
    <w:rsid w:val="00FD151B"/>
    <w:rsid w:val="00FD1CFF"/>
    <w:rsid w:val="00FD3234"/>
    <w:rsid w:val="00FD59F1"/>
    <w:rsid w:val="00FD6A46"/>
    <w:rsid w:val="00FD6B5D"/>
    <w:rsid w:val="00FD6F9A"/>
    <w:rsid w:val="00FD78CC"/>
    <w:rsid w:val="00FE0181"/>
    <w:rsid w:val="00FE06B7"/>
    <w:rsid w:val="00FE081E"/>
    <w:rsid w:val="00FE138E"/>
    <w:rsid w:val="00FE27E8"/>
    <w:rsid w:val="00FE3313"/>
    <w:rsid w:val="00FE3861"/>
    <w:rsid w:val="00FE7C69"/>
    <w:rsid w:val="00FF0FA8"/>
    <w:rsid w:val="00FF10C3"/>
    <w:rsid w:val="00FF124C"/>
    <w:rsid w:val="00FF15E1"/>
    <w:rsid w:val="00FF1CB9"/>
    <w:rsid w:val="00FF1ECD"/>
    <w:rsid w:val="00FF33D8"/>
    <w:rsid w:val="00FF3C90"/>
    <w:rsid w:val="00FF3CA4"/>
    <w:rsid w:val="00FF4D87"/>
    <w:rsid w:val="00FF580A"/>
    <w:rsid w:val="00FF6876"/>
    <w:rsid w:val="00FF6BC0"/>
    <w:rsid w:val="0A9B4351"/>
    <w:rsid w:val="1B219524"/>
    <w:rsid w:val="24549638"/>
    <w:rsid w:val="2AFEB616"/>
    <w:rsid w:val="42CE6A42"/>
    <w:rsid w:val="49C9D9CD"/>
    <w:rsid w:val="6CC31843"/>
    <w:rsid w:val="7C3A9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5677"/>
  <w15:docId w15:val="{DE29A496-FC8A-4416-A7A0-14A3871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ADA"/>
    <w:pPr>
      <w:spacing w:after="0" w:line="240" w:lineRule="auto"/>
    </w:pPr>
    <w:rPr>
      <w:rFonts w:eastAsia="Times New Roman" w:cs="Times New Roman"/>
      <w:sz w:val="22"/>
      <w:szCs w:val="24"/>
    </w:rPr>
  </w:style>
  <w:style w:type="paragraph" w:styleId="Heading1">
    <w:name w:val="heading 1"/>
    <w:basedOn w:val="Normal"/>
    <w:next w:val="BodyText3"/>
    <w:link w:val="Heading1Char"/>
    <w:qFormat/>
    <w:rsid w:val="00CF2D4E"/>
    <w:pPr>
      <w:keepNext/>
      <w:numPr>
        <w:numId w:val="1"/>
      </w:numPr>
      <w:spacing w:after="240"/>
      <w:outlineLvl w:val="0"/>
    </w:pPr>
    <w:rPr>
      <w:b/>
      <w:szCs w:val="20"/>
      <w:u w:val="single"/>
    </w:rPr>
  </w:style>
  <w:style w:type="paragraph" w:styleId="Heading2">
    <w:name w:val="heading 2"/>
    <w:basedOn w:val="Normal"/>
    <w:next w:val="BodyText3"/>
    <w:link w:val="Heading2Char"/>
    <w:qFormat/>
    <w:rsid w:val="00CF2D4E"/>
    <w:pPr>
      <w:keepNext/>
      <w:numPr>
        <w:ilvl w:val="1"/>
        <w:numId w:val="1"/>
      </w:numPr>
      <w:spacing w:after="240"/>
      <w:contextualSpacing/>
      <w:outlineLvl w:val="1"/>
    </w:pPr>
    <w:rPr>
      <w:b/>
      <w:szCs w:val="20"/>
    </w:rPr>
  </w:style>
  <w:style w:type="paragraph" w:styleId="Heading3">
    <w:name w:val="heading 3"/>
    <w:basedOn w:val="Normal"/>
    <w:next w:val="BodyText3"/>
    <w:link w:val="Heading3Char"/>
    <w:qFormat/>
    <w:rsid w:val="00CF2D4E"/>
    <w:pPr>
      <w:numPr>
        <w:ilvl w:val="2"/>
        <w:numId w:val="1"/>
      </w:numPr>
      <w:spacing w:after="240"/>
      <w:outlineLvl w:val="2"/>
    </w:pPr>
    <w:rPr>
      <w:szCs w:val="20"/>
    </w:rPr>
  </w:style>
  <w:style w:type="paragraph" w:styleId="Heading4">
    <w:name w:val="heading 4"/>
    <w:basedOn w:val="Normal"/>
    <w:next w:val="BodyText3"/>
    <w:link w:val="Heading4Char"/>
    <w:qFormat/>
    <w:rsid w:val="00CF2D4E"/>
    <w:pPr>
      <w:numPr>
        <w:ilvl w:val="3"/>
        <w:numId w:val="1"/>
      </w:numPr>
      <w:spacing w:after="240"/>
      <w:contextualSpacing/>
      <w:outlineLvl w:val="3"/>
    </w:pPr>
    <w:rPr>
      <w:szCs w:val="20"/>
    </w:rPr>
  </w:style>
  <w:style w:type="paragraph" w:styleId="Heading5">
    <w:name w:val="heading 5"/>
    <w:basedOn w:val="Normal"/>
    <w:next w:val="BodyText3"/>
    <w:link w:val="Heading5Char"/>
    <w:qFormat/>
    <w:rsid w:val="00CF2D4E"/>
    <w:pPr>
      <w:numPr>
        <w:ilvl w:val="4"/>
        <w:numId w:val="1"/>
      </w:numPr>
      <w:spacing w:after="240"/>
      <w:outlineLvl w:val="4"/>
    </w:pPr>
    <w:rPr>
      <w:szCs w:val="20"/>
    </w:rPr>
  </w:style>
  <w:style w:type="paragraph" w:styleId="Heading6">
    <w:name w:val="heading 6"/>
    <w:basedOn w:val="Normal"/>
    <w:next w:val="BodyText3"/>
    <w:link w:val="Heading6Char"/>
    <w:qFormat/>
    <w:rsid w:val="00CF2D4E"/>
    <w:pPr>
      <w:numPr>
        <w:ilvl w:val="5"/>
        <w:numId w:val="1"/>
      </w:numPr>
      <w:spacing w:after="240"/>
      <w:outlineLvl w:val="5"/>
    </w:pPr>
    <w:rPr>
      <w:szCs w:val="20"/>
    </w:rPr>
  </w:style>
  <w:style w:type="paragraph" w:styleId="Heading7">
    <w:name w:val="heading 7"/>
    <w:basedOn w:val="Normal"/>
    <w:next w:val="BodyText3"/>
    <w:link w:val="Heading7Char"/>
    <w:qFormat/>
    <w:rsid w:val="00CF2D4E"/>
    <w:pPr>
      <w:numPr>
        <w:ilvl w:val="6"/>
        <w:numId w:val="1"/>
      </w:numPr>
      <w:spacing w:after="240"/>
      <w:outlineLvl w:val="6"/>
    </w:pPr>
    <w:rPr>
      <w:szCs w:val="20"/>
    </w:rPr>
  </w:style>
  <w:style w:type="paragraph" w:styleId="Heading8">
    <w:name w:val="heading 8"/>
    <w:basedOn w:val="Normal"/>
    <w:next w:val="BodyText3"/>
    <w:link w:val="Heading8Char"/>
    <w:qFormat/>
    <w:rsid w:val="00CF2D4E"/>
    <w:pPr>
      <w:numPr>
        <w:ilvl w:val="7"/>
        <w:numId w:val="1"/>
      </w:numPr>
      <w:spacing w:after="240"/>
      <w:jc w:val="center"/>
      <w:outlineLvl w:val="7"/>
    </w:pPr>
    <w:rPr>
      <w:rFonts w:ascii="Arial Bold" w:hAnsi="Arial Bold"/>
      <w:b/>
      <w:szCs w:val="20"/>
    </w:rPr>
  </w:style>
  <w:style w:type="paragraph" w:styleId="Heading9">
    <w:name w:val="heading 9"/>
    <w:basedOn w:val="Normal"/>
    <w:next w:val="BodyText3"/>
    <w:link w:val="Heading9Char"/>
    <w:qFormat/>
    <w:rsid w:val="00CF2D4E"/>
    <w:pPr>
      <w:numPr>
        <w:ilvl w:val="8"/>
        <w:numId w:val="1"/>
      </w:numPr>
      <w:spacing w:after="240"/>
      <w:jc w:val="center"/>
      <w:outlineLvl w:val="8"/>
    </w:pPr>
    <w:rPr>
      <w:rFonts w:ascii="Arial Bold" w:hAnsi="Arial Bol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989"/>
    <w:rPr>
      <w:rFonts w:eastAsia="Times New Roman" w:cs="Times New Roman"/>
      <w:b/>
      <w:sz w:val="22"/>
      <w:u w:val="single"/>
    </w:rPr>
  </w:style>
  <w:style w:type="character" w:customStyle="1" w:styleId="Heading2Char">
    <w:name w:val="Heading 2 Char"/>
    <w:basedOn w:val="DefaultParagraphFont"/>
    <w:link w:val="Heading2"/>
    <w:rsid w:val="003F0B08"/>
    <w:rPr>
      <w:rFonts w:eastAsia="Times New Roman" w:cs="Times New Roman"/>
      <w:b/>
      <w:sz w:val="22"/>
    </w:rPr>
  </w:style>
  <w:style w:type="character" w:customStyle="1" w:styleId="Heading3Char">
    <w:name w:val="Heading 3 Char"/>
    <w:basedOn w:val="DefaultParagraphFont"/>
    <w:link w:val="Heading3"/>
    <w:rsid w:val="00D07959"/>
    <w:rPr>
      <w:rFonts w:eastAsia="Times New Roman" w:cs="Times New Roman"/>
      <w:sz w:val="22"/>
    </w:rPr>
  </w:style>
  <w:style w:type="character" w:customStyle="1" w:styleId="Heading4Char">
    <w:name w:val="Heading 4 Char"/>
    <w:basedOn w:val="DefaultParagraphFont"/>
    <w:link w:val="Heading4"/>
    <w:rsid w:val="00F73674"/>
    <w:rPr>
      <w:rFonts w:eastAsia="Times New Roman" w:cs="Times New Roman"/>
      <w:sz w:val="22"/>
    </w:rPr>
  </w:style>
  <w:style w:type="character" w:customStyle="1" w:styleId="Heading5Char">
    <w:name w:val="Heading 5 Char"/>
    <w:basedOn w:val="DefaultParagraphFont"/>
    <w:link w:val="Heading5"/>
    <w:rsid w:val="0083434A"/>
    <w:rPr>
      <w:rFonts w:eastAsia="Times New Roman" w:cs="Times New Roman"/>
      <w:sz w:val="22"/>
    </w:rPr>
  </w:style>
  <w:style w:type="character" w:customStyle="1" w:styleId="Heading6Char">
    <w:name w:val="Heading 6 Char"/>
    <w:basedOn w:val="DefaultParagraphFont"/>
    <w:link w:val="Heading6"/>
    <w:rsid w:val="0083434A"/>
    <w:rPr>
      <w:rFonts w:eastAsia="Times New Roman" w:cs="Times New Roman"/>
      <w:sz w:val="22"/>
    </w:rPr>
  </w:style>
  <w:style w:type="character" w:customStyle="1" w:styleId="Heading7Char">
    <w:name w:val="Heading 7 Char"/>
    <w:basedOn w:val="DefaultParagraphFont"/>
    <w:link w:val="Heading7"/>
    <w:rsid w:val="0083434A"/>
    <w:rPr>
      <w:rFonts w:eastAsia="Times New Roman" w:cs="Times New Roman"/>
      <w:sz w:val="22"/>
    </w:rPr>
  </w:style>
  <w:style w:type="character" w:customStyle="1" w:styleId="Heading8Char">
    <w:name w:val="Heading 8 Char"/>
    <w:basedOn w:val="DefaultParagraphFont"/>
    <w:link w:val="Heading8"/>
    <w:rsid w:val="008D7938"/>
    <w:rPr>
      <w:rFonts w:ascii="Arial Bold" w:eastAsia="Times New Roman" w:hAnsi="Arial Bold" w:cs="Times New Roman"/>
      <w:b/>
      <w:sz w:val="22"/>
    </w:rPr>
  </w:style>
  <w:style w:type="character" w:customStyle="1" w:styleId="Heading9Char">
    <w:name w:val="Heading 9 Char"/>
    <w:basedOn w:val="DefaultParagraphFont"/>
    <w:link w:val="Heading9"/>
    <w:rsid w:val="0028448F"/>
    <w:rPr>
      <w:rFonts w:ascii="Arial Bold" w:eastAsia="Times New Roman" w:hAnsi="Arial Bold" w:cs="Times New Roman"/>
      <w:b/>
      <w:sz w:val="22"/>
    </w:rPr>
  </w:style>
  <w:style w:type="paragraph" w:styleId="BodyText">
    <w:name w:val="Body Text"/>
    <w:basedOn w:val="Normal"/>
    <w:link w:val="BodyTextChar"/>
    <w:uiPriority w:val="99"/>
    <w:rsid w:val="0083434A"/>
    <w:pPr>
      <w:jc w:val="both"/>
    </w:pPr>
    <w:rPr>
      <w:color w:val="000000"/>
      <w:szCs w:val="20"/>
    </w:rPr>
  </w:style>
  <w:style w:type="character" w:customStyle="1" w:styleId="BodyTextChar">
    <w:name w:val="Body Text Char"/>
    <w:basedOn w:val="DefaultParagraphFont"/>
    <w:link w:val="BodyText"/>
    <w:uiPriority w:val="99"/>
    <w:rsid w:val="0083434A"/>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rsid w:val="0083434A"/>
    <w:pPr>
      <w:ind w:left="360"/>
      <w:jc w:val="both"/>
    </w:pPr>
    <w:rPr>
      <w:color w:val="000000"/>
      <w:szCs w:val="20"/>
    </w:rPr>
  </w:style>
  <w:style w:type="character" w:customStyle="1" w:styleId="BodyTextIndent2Char">
    <w:name w:val="Body Text Indent 2 Char"/>
    <w:basedOn w:val="DefaultParagraphFont"/>
    <w:link w:val="BodyTextIndent2"/>
    <w:rsid w:val="0083434A"/>
    <w:rPr>
      <w:rFonts w:ascii="Times New Roman" w:eastAsia="Times New Roman" w:hAnsi="Times New Roman" w:cs="Times New Roman"/>
      <w:color w:val="000000"/>
      <w:szCs w:val="20"/>
    </w:rPr>
  </w:style>
  <w:style w:type="paragraph" w:styleId="Header">
    <w:name w:val="header"/>
    <w:basedOn w:val="Normal"/>
    <w:link w:val="HeaderChar"/>
    <w:uiPriority w:val="99"/>
    <w:rsid w:val="0083434A"/>
    <w:pPr>
      <w:tabs>
        <w:tab w:val="center" w:pos="4320"/>
        <w:tab w:val="right" w:pos="8640"/>
      </w:tabs>
    </w:pPr>
    <w:rPr>
      <w:color w:val="000000"/>
      <w:szCs w:val="20"/>
    </w:rPr>
  </w:style>
  <w:style w:type="character" w:customStyle="1" w:styleId="HeaderChar">
    <w:name w:val="Header Char"/>
    <w:basedOn w:val="DefaultParagraphFont"/>
    <w:link w:val="Header"/>
    <w:uiPriority w:val="99"/>
    <w:rsid w:val="0083434A"/>
    <w:rPr>
      <w:rFonts w:ascii="Times New Roman" w:eastAsia="Times New Roman" w:hAnsi="Times New Roman" w:cs="Times New Roman"/>
      <w:color w:val="000000"/>
      <w:szCs w:val="20"/>
    </w:rPr>
  </w:style>
  <w:style w:type="character" w:styleId="PageNumber">
    <w:name w:val="page number"/>
    <w:basedOn w:val="DefaultParagraphFont"/>
    <w:rsid w:val="0083434A"/>
  </w:style>
  <w:style w:type="paragraph" w:styleId="Footer">
    <w:name w:val="footer"/>
    <w:basedOn w:val="Normal"/>
    <w:link w:val="FooterChar"/>
    <w:rsid w:val="0083434A"/>
    <w:pPr>
      <w:tabs>
        <w:tab w:val="center" w:pos="4320"/>
        <w:tab w:val="right" w:pos="8640"/>
      </w:tabs>
    </w:pPr>
    <w:rPr>
      <w:color w:val="000000"/>
      <w:szCs w:val="20"/>
    </w:rPr>
  </w:style>
  <w:style w:type="character" w:customStyle="1" w:styleId="FooterChar">
    <w:name w:val="Footer Char"/>
    <w:basedOn w:val="DefaultParagraphFont"/>
    <w:link w:val="Footer"/>
    <w:rsid w:val="0083434A"/>
    <w:rPr>
      <w:rFonts w:ascii="Times New Roman" w:eastAsia="Times New Roman" w:hAnsi="Times New Roman" w:cs="Times New Roman"/>
      <w:color w:val="000000"/>
      <w:szCs w:val="20"/>
    </w:rPr>
  </w:style>
  <w:style w:type="paragraph" w:styleId="BodyText3">
    <w:name w:val="Body Text 3"/>
    <w:basedOn w:val="Normal"/>
    <w:link w:val="BodyText3Char"/>
    <w:rsid w:val="0083434A"/>
    <w:pPr>
      <w:jc w:val="center"/>
    </w:pPr>
    <w:rPr>
      <w:b/>
      <w:i/>
    </w:rPr>
  </w:style>
  <w:style w:type="character" w:customStyle="1" w:styleId="BodyText3Char">
    <w:name w:val="Body Text 3 Char"/>
    <w:basedOn w:val="DefaultParagraphFont"/>
    <w:link w:val="BodyText3"/>
    <w:rsid w:val="0083434A"/>
    <w:rPr>
      <w:rFonts w:ascii="Times New Roman" w:eastAsia="Times New Roman" w:hAnsi="Times New Roman" w:cs="Times New Roman"/>
      <w:b/>
      <w:i/>
      <w:sz w:val="24"/>
      <w:szCs w:val="24"/>
    </w:rPr>
  </w:style>
  <w:style w:type="paragraph" w:styleId="ListParagraph">
    <w:name w:val="List Paragraph"/>
    <w:basedOn w:val="Normal"/>
    <w:uiPriority w:val="34"/>
    <w:qFormat/>
    <w:rsid w:val="0083434A"/>
    <w:pPr>
      <w:ind w:left="720"/>
    </w:pPr>
  </w:style>
  <w:style w:type="paragraph" w:styleId="BalloonText">
    <w:name w:val="Balloon Text"/>
    <w:basedOn w:val="Normal"/>
    <w:link w:val="BalloonTextChar"/>
    <w:uiPriority w:val="99"/>
    <w:semiHidden/>
    <w:unhideWhenUsed/>
    <w:rsid w:val="0083434A"/>
    <w:rPr>
      <w:rFonts w:ascii="Tahoma" w:hAnsi="Tahoma" w:cs="Tahoma"/>
      <w:sz w:val="16"/>
      <w:szCs w:val="16"/>
    </w:rPr>
  </w:style>
  <w:style w:type="character" w:customStyle="1" w:styleId="BalloonTextChar">
    <w:name w:val="Balloon Text Char"/>
    <w:basedOn w:val="DefaultParagraphFont"/>
    <w:link w:val="BalloonText"/>
    <w:uiPriority w:val="99"/>
    <w:semiHidden/>
    <w:rsid w:val="0083434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0DDE"/>
    <w:rPr>
      <w:sz w:val="16"/>
      <w:szCs w:val="16"/>
    </w:rPr>
  </w:style>
  <w:style w:type="paragraph" w:styleId="CommentText">
    <w:name w:val="annotation text"/>
    <w:basedOn w:val="Normal"/>
    <w:link w:val="CommentTextChar"/>
    <w:uiPriority w:val="99"/>
    <w:unhideWhenUsed/>
    <w:rsid w:val="00BD0DDE"/>
    <w:rPr>
      <w:sz w:val="20"/>
      <w:szCs w:val="20"/>
    </w:rPr>
  </w:style>
  <w:style w:type="character" w:customStyle="1" w:styleId="CommentTextChar">
    <w:name w:val="Comment Text Char"/>
    <w:basedOn w:val="DefaultParagraphFont"/>
    <w:link w:val="CommentText"/>
    <w:uiPriority w:val="99"/>
    <w:rsid w:val="00BD0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DDE"/>
    <w:rPr>
      <w:b/>
      <w:bCs/>
    </w:rPr>
  </w:style>
  <w:style w:type="character" w:customStyle="1" w:styleId="CommentSubjectChar">
    <w:name w:val="Comment Subject Char"/>
    <w:basedOn w:val="CommentTextChar"/>
    <w:link w:val="CommentSubject"/>
    <w:uiPriority w:val="99"/>
    <w:semiHidden/>
    <w:rsid w:val="00BD0DDE"/>
    <w:rPr>
      <w:rFonts w:ascii="Times New Roman" w:eastAsia="Times New Roman" w:hAnsi="Times New Roman" w:cs="Times New Roman"/>
      <w:b/>
      <w:bCs/>
      <w:sz w:val="20"/>
      <w:szCs w:val="20"/>
    </w:rPr>
  </w:style>
  <w:style w:type="paragraph" w:styleId="Revision">
    <w:name w:val="Revision"/>
    <w:hidden/>
    <w:uiPriority w:val="99"/>
    <w:semiHidden/>
    <w:rsid w:val="001D583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41C77"/>
    <w:rPr>
      <w:color w:val="808080"/>
    </w:rPr>
  </w:style>
  <w:style w:type="table" w:styleId="TableGrid">
    <w:name w:val="Table Grid"/>
    <w:basedOn w:val="TableNormal"/>
    <w:uiPriority w:val="39"/>
    <w:rsid w:val="002F7E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374AA"/>
    <w:pPr>
      <w:spacing w:before="240" w:after="240"/>
    </w:pPr>
    <w:rPr>
      <w:rFonts w:eastAsiaTheme="minorHAnsi"/>
    </w:rPr>
  </w:style>
  <w:style w:type="character" w:styleId="Hyperlink">
    <w:name w:val="Hyperlink"/>
    <w:basedOn w:val="DefaultParagraphFont"/>
    <w:uiPriority w:val="99"/>
    <w:rsid w:val="009E564E"/>
    <w:rPr>
      <w:color w:val="0000FF"/>
      <w:u w:val="single"/>
    </w:rPr>
  </w:style>
  <w:style w:type="character" w:styleId="FollowedHyperlink">
    <w:name w:val="FollowedHyperlink"/>
    <w:basedOn w:val="DefaultParagraphFont"/>
    <w:uiPriority w:val="99"/>
    <w:semiHidden/>
    <w:unhideWhenUsed/>
    <w:rsid w:val="006057CB"/>
    <w:rPr>
      <w:color w:val="800080" w:themeColor="followedHyperlink"/>
      <w:u w:val="single"/>
    </w:rPr>
  </w:style>
  <w:style w:type="paragraph" w:customStyle="1" w:styleId="Default">
    <w:name w:val="Default"/>
    <w:rsid w:val="00EC19F9"/>
    <w:pPr>
      <w:autoSpaceDE w:val="0"/>
      <w:autoSpaceDN w:val="0"/>
      <w:adjustRightInd w:val="0"/>
      <w:spacing w:after="0" w:line="240" w:lineRule="auto"/>
    </w:pPr>
    <w:rPr>
      <w:color w:val="000000"/>
      <w:sz w:val="24"/>
      <w:szCs w:val="24"/>
    </w:rPr>
  </w:style>
  <w:style w:type="character" w:customStyle="1" w:styleId="UnresolvedMention1">
    <w:name w:val="Unresolved Mention1"/>
    <w:basedOn w:val="DefaultParagraphFont"/>
    <w:uiPriority w:val="99"/>
    <w:semiHidden/>
    <w:unhideWhenUsed/>
    <w:rsid w:val="00A420FD"/>
    <w:rPr>
      <w:color w:val="808080"/>
      <w:shd w:val="clear" w:color="auto" w:fill="E6E6E6"/>
    </w:rPr>
  </w:style>
  <w:style w:type="paragraph" w:styleId="List">
    <w:name w:val="List"/>
    <w:basedOn w:val="Normal"/>
    <w:rsid w:val="00F25111"/>
    <w:pPr>
      <w:ind w:left="360" w:hanging="360"/>
    </w:pPr>
  </w:style>
  <w:style w:type="paragraph" w:customStyle="1" w:styleId="TableParagraph">
    <w:name w:val="Table Paragraph"/>
    <w:basedOn w:val="Normal"/>
    <w:uiPriority w:val="1"/>
    <w:qFormat/>
    <w:rsid w:val="00F25111"/>
    <w:pPr>
      <w:widowControl w:val="0"/>
    </w:pPr>
    <w:rPr>
      <w:rFonts w:asciiTheme="minorHAnsi" w:eastAsiaTheme="minorHAnsi" w:hAnsiTheme="minorHAnsi" w:cstheme="minorBidi"/>
      <w:szCs w:val="22"/>
    </w:rPr>
  </w:style>
  <w:style w:type="paragraph" w:customStyle="1" w:styleId="BodyText2">
    <w:name w:val="Body Text2"/>
    <w:basedOn w:val="Normal"/>
    <w:rsid w:val="00E5140F"/>
    <w:pPr>
      <w:overflowPunct w:val="0"/>
      <w:autoSpaceDE w:val="0"/>
      <w:autoSpaceDN w:val="0"/>
      <w:adjustRightInd w:val="0"/>
      <w:spacing w:before="240"/>
      <w:jc w:val="both"/>
      <w:textAlignment w:val="baseline"/>
    </w:pPr>
    <w:rPr>
      <w:rFonts w:eastAsia="MS Mincho"/>
      <w:szCs w:val="20"/>
    </w:rPr>
  </w:style>
  <w:style w:type="table" w:customStyle="1" w:styleId="TableGrid1">
    <w:name w:val="Table Grid1"/>
    <w:basedOn w:val="TableNormal"/>
    <w:next w:val="TableGrid"/>
    <w:uiPriority w:val="59"/>
    <w:rsid w:val="00597EC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f">
    <w:name w:val="ss_bf"/>
    <w:basedOn w:val="DefaultParagraphFont"/>
    <w:rsid w:val="00475BD7"/>
  </w:style>
  <w:style w:type="character" w:customStyle="1" w:styleId="UnresolvedMention2">
    <w:name w:val="Unresolved Mention2"/>
    <w:basedOn w:val="DefaultParagraphFont"/>
    <w:uiPriority w:val="99"/>
    <w:semiHidden/>
    <w:unhideWhenUsed/>
    <w:rsid w:val="00C43F27"/>
    <w:rPr>
      <w:color w:val="808080"/>
      <w:shd w:val="clear" w:color="auto" w:fill="E6E6E6"/>
    </w:rPr>
  </w:style>
  <w:style w:type="table" w:customStyle="1" w:styleId="TableGrid2">
    <w:name w:val="Table Grid2"/>
    <w:basedOn w:val="TableNormal"/>
    <w:next w:val="TableGrid"/>
    <w:uiPriority w:val="39"/>
    <w:rsid w:val="008308E8"/>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oPM">
    <w:name w:val="Note to PM"/>
    <w:basedOn w:val="Normal"/>
    <w:uiPriority w:val="2"/>
    <w:qFormat/>
    <w:rsid w:val="00F17D7C"/>
    <w:pPr>
      <w:pBdr>
        <w:top w:val="dotted" w:sz="4" w:space="1" w:color="3366FF"/>
        <w:left w:val="dotted" w:sz="4" w:space="4" w:color="3366FF"/>
        <w:bottom w:val="dotted" w:sz="4" w:space="1" w:color="3366FF"/>
        <w:right w:val="dotted" w:sz="4" w:space="4" w:color="3366FF"/>
      </w:pBdr>
      <w:spacing w:before="120" w:after="120"/>
    </w:pPr>
    <w:rPr>
      <w:rFonts w:cs="Arial"/>
      <w:i/>
      <w:iCs/>
      <w:vanish/>
      <w:color w:val="3366FF"/>
      <w:szCs w:val="20"/>
    </w:rPr>
  </w:style>
  <w:style w:type="character" w:customStyle="1" w:styleId="UnresolvedMention3">
    <w:name w:val="Unresolved Mention3"/>
    <w:basedOn w:val="DefaultParagraphFont"/>
    <w:uiPriority w:val="99"/>
    <w:semiHidden/>
    <w:unhideWhenUsed/>
    <w:rsid w:val="00F14D53"/>
    <w:rPr>
      <w:color w:val="808080"/>
      <w:shd w:val="clear" w:color="auto" w:fill="E6E6E6"/>
    </w:rPr>
  </w:style>
  <w:style w:type="paragraph" w:customStyle="1" w:styleId="NormalAshurst">
    <w:name w:val="NormalAshurst"/>
    <w:link w:val="NormalAshurstChar"/>
    <w:uiPriority w:val="99"/>
    <w:qFormat/>
    <w:rsid w:val="00BE6CAF"/>
    <w:pPr>
      <w:suppressAutoHyphens/>
      <w:spacing w:after="240" w:line="240" w:lineRule="auto"/>
    </w:pPr>
    <w:rPr>
      <w:rFonts w:eastAsiaTheme="minorEastAsia" w:cstheme="minorBidi"/>
      <w:sz w:val="22"/>
      <w:szCs w:val="18"/>
      <w:lang w:eastAsia="ja-JP"/>
    </w:rPr>
  </w:style>
  <w:style w:type="paragraph" w:customStyle="1" w:styleId="H1Ashurst">
    <w:name w:val="H1Ashurst"/>
    <w:basedOn w:val="NormalAshurst"/>
    <w:next w:val="H2Ashurst"/>
    <w:uiPriority w:val="1"/>
    <w:qFormat/>
    <w:rsid w:val="00BE6CAF"/>
    <w:pPr>
      <w:keepNext/>
      <w:numPr>
        <w:numId w:val="2"/>
      </w:numPr>
      <w:tabs>
        <w:tab w:val="clear" w:pos="782"/>
        <w:tab w:val="num" w:pos="360"/>
      </w:tabs>
      <w:ind w:left="778" w:hanging="778"/>
      <w:outlineLvl w:val="0"/>
    </w:pPr>
    <w:rPr>
      <w:b/>
      <w:caps/>
    </w:rPr>
  </w:style>
  <w:style w:type="paragraph" w:customStyle="1" w:styleId="H2Ashurst">
    <w:name w:val="H2Ashurst"/>
    <w:basedOn w:val="NormalAshurst"/>
    <w:uiPriority w:val="1"/>
    <w:qFormat/>
    <w:rsid w:val="00BE6CAF"/>
    <w:pPr>
      <w:keepNext/>
      <w:numPr>
        <w:ilvl w:val="1"/>
        <w:numId w:val="2"/>
      </w:numPr>
      <w:tabs>
        <w:tab w:val="clear" w:pos="778"/>
        <w:tab w:val="num" w:pos="360"/>
        <w:tab w:val="left" w:pos="720"/>
      </w:tabs>
      <w:ind w:left="0" w:firstLine="0"/>
      <w:outlineLvl w:val="1"/>
    </w:pPr>
    <w:rPr>
      <w:b/>
    </w:rPr>
  </w:style>
  <w:style w:type="paragraph" w:customStyle="1" w:styleId="H3Ashurst">
    <w:name w:val="H3Ashurst"/>
    <w:basedOn w:val="NormalAshurst"/>
    <w:uiPriority w:val="1"/>
    <w:qFormat/>
    <w:rsid w:val="00BE6CAF"/>
    <w:pPr>
      <w:keepNext/>
      <w:numPr>
        <w:ilvl w:val="2"/>
        <w:numId w:val="2"/>
      </w:numPr>
      <w:tabs>
        <w:tab w:val="clear" w:pos="1526"/>
        <w:tab w:val="num" w:pos="360"/>
        <w:tab w:val="left" w:pos="1728"/>
      </w:tabs>
      <w:ind w:left="1527" w:hanging="749"/>
      <w:outlineLvl w:val="2"/>
    </w:pPr>
    <w:rPr>
      <w:b/>
      <w:i/>
    </w:rPr>
  </w:style>
  <w:style w:type="paragraph" w:customStyle="1" w:styleId="H4Ashurst">
    <w:name w:val="H4Ashurst"/>
    <w:basedOn w:val="NormalAshurst"/>
    <w:uiPriority w:val="1"/>
    <w:qFormat/>
    <w:rsid w:val="00BE6CAF"/>
    <w:pPr>
      <w:numPr>
        <w:ilvl w:val="3"/>
        <w:numId w:val="2"/>
      </w:numPr>
      <w:tabs>
        <w:tab w:val="clear" w:pos="1526"/>
        <w:tab w:val="num" w:pos="360"/>
      </w:tabs>
      <w:ind w:left="0" w:firstLine="0"/>
      <w:outlineLvl w:val="3"/>
    </w:pPr>
    <w:rPr>
      <w:rFonts w:cs="Arial"/>
    </w:rPr>
  </w:style>
  <w:style w:type="paragraph" w:customStyle="1" w:styleId="H5Ashurst">
    <w:name w:val="H5Ashurst"/>
    <w:basedOn w:val="NormalAshurst"/>
    <w:uiPriority w:val="1"/>
    <w:qFormat/>
    <w:rsid w:val="00BE6CAF"/>
    <w:pPr>
      <w:numPr>
        <w:ilvl w:val="4"/>
        <w:numId w:val="2"/>
      </w:numPr>
      <w:tabs>
        <w:tab w:val="clear" w:pos="3024"/>
        <w:tab w:val="num" w:pos="360"/>
      </w:tabs>
      <w:ind w:left="2070" w:firstLine="0"/>
      <w:outlineLvl w:val="4"/>
    </w:pPr>
    <w:rPr>
      <w:rFonts w:cs="Arial"/>
    </w:rPr>
  </w:style>
  <w:style w:type="paragraph" w:customStyle="1" w:styleId="H6Ashurst">
    <w:name w:val="H6Ashurst"/>
    <w:basedOn w:val="NormalAshurst"/>
    <w:uiPriority w:val="38"/>
    <w:rsid w:val="00BE6CAF"/>
    <w:pPr>
      <w:numPr>
        <w:ilvl w:val="5"/>
        <w:numId w:val="2"/>
      </w:numPr>
      <w:tabs>
        <w:tab w:val="clear" w:pos="3788"/>
        <w:tab w:val="num" w:pos="360"/>
      </w:tabs>
      <w:ind w:left="0" w:firstLine="0"/>
      <w:outlineLvl w:val="5"/>
    </w:pPr>
  </w:style>
  <w:style w:type="character" w:customStyle="1" w:styleId="NormalAshurstChar">
    <w:name w:val="NormalAshurst Char"/>
    <w:basedOn w:val="DefaultParagraphFont"/>
    <w:link w:val="NormalAshurst"/>
    <w:uiPriority w:val="99"/>
    <w:rsid w:val="00BE6CAF"/>
    <w:rPr>
      <w:rFonts w:eastAsiaTheme="minorEastAsia" w:cstheme="minorBidi"/>
      <w:sz w:val="22"/>
      <w:szCs w:val="18"/>
      <w:lang w:eastAsia="ja-JP"/>
    </w:rPr>
  </w:style>
  <w:style w:type="paragraph" w:customStyle="1" w:styleId="StandardAshurst">
    <w:name w:val="StandardAshurst"/>
    <w:basedOn w:val="NormalAshurst"/>
    <w:link w:val="StandardAshurstChar"/>
    <w:qFormat/>
    <w:rsid w:val="002C706F"/>
    <w:pPr>
      <w:spacing w:after="0"/>
    </w:pPr>
  </w:style>
  <w:style w:type="character" w:customStyle="1" w:styleId="StandardAshurstChar">
    <w:name w:val="StandardAshurst Char"/>
    <w:basedOn w:val="DefaultParagraphFont"/>
    <w:link w:val="StandardAshurst"/>
    <w:rsid w:val="002C706F"/>
    <w:rPr>
      <w:rFonts w:eastAsiaTheme="minorEastAsia" w:cstheme="minorBidi"/>
      <w:sz w:val="22"/>
      <w:szCs w:val="18"/>
      <w:lang w:eastAsia="ja-JP"/>
    </w:rPr>
  </w:style>
  <w:style w:type="paragraph" w:customStyle="1" w:styleId="TableNum1Ashurst">
    <w:name w:val="TableNum1Ashurst"/>
    <w:basedOn w:val="Normal"/>
    <w:uiPriority w:val="58"/>
    <w:rsid w:val="002C706F"/>
    <w:pPr>
      <w:numPr>
        <w:numId w:val="3"/>
      </w:numPr>
      <w:suppressAutoHyphens/>
      <w:spacing w:before="110" w:after="110"/>
      <w:outlineLvl w:val="0"/>
    </w:pPr>
    <w:rPr>
      <w:rFonts w:eastAsiaTheme="minorEastAsia" w:cstheme="minorBidi"/>
      <w:szCs w:val="18"/>
      <w:lang w:eastAsia="ja-JP"/>
    </w:rPr>
  </w:style>
  <w:style w:type="paragraph" w:customStyle="1" w:styleId="TableNum2Ashurst">
    <w:name w:val="TableNum2Ashurst"/>
    <w:basedOn w:val="Normal"/>
    <w:uiPriority w:val="58"/>
    <w:rsid w:val="002C706F"/>
    <w:pPr>
      <w:numPr>
        <w:ilvl w:val="1"/>
        <w:numId w:val="3"/>
      </w:numPr>
      <w:suppressAutoHyphens/>
      <w:spacing w:before="110" w:after="110"/>
      <w:outlineLvl w:val="1"/>
    </w:pPr>
    <w:rPr>
      <w:rFonts w:eastAsiaTheme="minorEastAsia" w:cstheme="minorBidi"/>
      <w:szCs w:val="18"/>
      <w:lang w:eastAsia="ja-JP"/>
    </w:rPr>
  </w:style>
  <w:style w:type="paragraph" w:customStyle="1" w:styleId="TableNum3Ashurst">
    <w:name w:val="TableNum3Ashurst"/>
    <w:basedOn w:val="Normal"/>
    <w:uiPriority w:val="58"/>
    <w:rsid w:val="002C706F"/>
    <w:pPr>
      <w:numPr>
        <w:ilvl w:val="2"/>
        <w:numId w:val="3"/>
      </w:numPr>
      <w:suppressAutoHyphens/>
      <w:spacing w:before="110" w:after="110"/>
    </w:pPr>
    <w:rPr>
      <w:rFonts w:eastAsiaTheme="minorEastAsia" w:cstheme="minorBidi"/>
      <w:szCs w:val="18"/>
      <w:lang w:eastAsia="ja-JP"/>
    </w:rPr>
  </w:style>
  <w:style w:type="paragraph" w:customStyle="1" w:styleId="TableNum4Ashurst">
    <w:name w:val="TableNum4Ashurst"/>
    <w:basedOn w:val="Normal"/>
    <w:uiPriority w:val="58"/>
    <w:rsid w:val="002C706F"/>
    <w:pPr>
      <w:numPr>
        <w:ilvl w:val="3"/>
        <w:numId w:val="3"/>
      </w:numPr>
      <w:suppressAutoHyphens/>
      <w:spacing w:before="110" w:after="110"/>
    </w:pPr>
    <w:rPr>
      <w:rFonts w:eastAsiaTheme="minorEastAsia" w:cstheme="minorBidi"/>
      <w:szCs w:val="18"/>
      <w:lang w:eastAsia="ja-JP"/>
    </w:rPr>
  </w:style>
  <w:style w:type="paragraph" w:customStyle="1" w:styleId="TableNum5Ashurst">
    <w:name w:val="TableNum5Ashurst"/>
    <w:basedOn w:val="Normal"/>
    <w:uiPriority w:val="58"/>
    <w:rsid w:val="002C706F"/>
    <w:pPr>
      <w:numPr>
        <w:ilvl w:val="4"/>
        <w:numId w:val="3"/>
      </w:numPr>
      <w:suppressAutoHyphens/>
      <w:spacing w:before="110" w:after="110"/>
    </w:pPr>
    <w:rPr>
      <w:rFonts w:eastAsiaTheme="minorEastAsia" w:cstheme="minorBidi"/>
      <w:szCs w:val="18"/>
      <w:lang w:eastAsia="ja-JP"/>
    </w:rPr>
  </w:style>
  <w:style w:type="paragraph" w:customStyle="1" w:styleId="TableNum6Ashurst">
    <w:name w:val="TableNum6Ashurst"/>
    <w:basedOn w:val="Normal"/>
    <w:uiPriority w:val="58"/>
    <w:rsid w:val="002C706F"/>
    <w:pPr>
      <w:numPr>
        <w:ilvl w:val="5"/>
        <w:numId w:val="3"/>
      </w:numPr>
      <w:suppressAutoHyphens/>
      <w:spacing w:before="110" w:after="110"/>
    </w:pPr>
    <w:rPr>
      <w:rFonts w:eastAsiaTheme="minorEastAsia" w:cstheme="minorBidi"/>
      <w:szCs w:val="18"/>
      <w:lang w:eastAsia="ja-JP"/>
    </w:rPr>
  </w:style>
  <w:style w:type="table" w:customStyle="1" w:styleId="TableGrid3">
    <w:name w:val="Table Grid3"/>
    <w:basedOn w:val="TableNormal"/>
    <w:next w:val="TableGrid"/>
    <w:uiPriority w:val="39"/>
    <w:rsid w:val="002C70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A06CB9"/>
    <w:rPr>
      <w:color w:val="605E5C"/>
      <w:shd w:val="clear" w:color="auto" w:fill="E1DFDD"/>
    </w:rPr>
  </w:style>
  <w:style w:type="character" w:customStyle="1" w:styleId="DocID">
    <w:name w:val="DocID"/>
    <w:basedOn w:val="DefaultParagraphFont"/>
    <w:rsid w:val="00FF6876"/>
    <w:rPr>
      <w:rFonts w:ascii="Arial" w:hAnsi="Arial" w:cs="Arial"/>
      <w:b w:val="0"/>
      <w:i w:val="0"/>
      <w:caps w:val="0"/>
      <w:vanish w:val="0"/>
      <w:color w:val="000000"/>
      <w:sz w:val="14"/>
      <w:u w:val="none"/>
    </w:rPr>
  </w:style>
  <w:style w:type="paragraph" w:customStyle="1" w:styleId="00BlockInd5">
    <w:name w:val="00 Block Ind .5"/>
    <w:basedOn w:val="Normal"/>
    <w:qFormat/>
    <w:rsid w:val="008929DF"/>
    <w:pPr>
      <w:spacing w:after="240"/>
      <w:ind w:left="720" w:right="720"/>
    </w:pPr>
    <w:rPr>
      <w:rFonts w:eastAsiaTheme="minorHAnsi" w:cstheme="minorBidi"/>
    </w:rPr>
  </w:style>
  <w:style w:type="paragraph" w:customStyle="1" w:styleId="00BlockInd1">
    <w:name w:val="00 Block Ind 1"/>
    <w:basedOn w:val="Normal"/>
    <w:qFormat/>
    <w:rsid w:val="008929DF"/>
    <w:pPr>
      <w:spacing w:after="240"/>
      <w:ind w:left="1440" w:right="1440"/>
    </w:pPr>
    <w:rPr>
      <w:rFonts w:eastAsiaTheme="minorHAnsi" w:cstheme="minorBidi"/>
    </w:rPr>
  </w:style>
  <w:style w:type="paragraph" w:customStyle="1" w:styleId="00BodyText5">
    <w:name w:val="00 Body Text .5"/>
    <w:basedOn w:val="Normal"/>
    <w:link w:val="00BodyText5Char"/>
    <w:qFormat/>
    <w:rsid w:val="008929DF"/>
    <w:pPr>
      <w:spacing w:after="240"/>
      <w:ind w:firstLine="720"/>
    </w:pPr>
    <w:rPr>
      <w:rFonts w:eastAsiaTheme="minorHAnsi" w:cstheme="minorBidi"/>
    </w:rPr>
  </w:style>
  <w:style w:type="paragraph" w:customStyle="1" w:styleId="00BodyText1">
    <w:name w:val="00 Body Text 1"/>
    <w:basedOn w:val="Normal"/>
    <w:qFormat/>
    <w:rsid w:val="008929DF"/>
    <w:pPr>
      <w:spacing w:after="240"/>
      <w:ind w:firstLine="1440"/>
    </w:pPr>
    <w:rPr>
      <w:rFonts w:eastAsiaTheme="minorHAnsi" w:cstheme="minorBidi"/>
    </w:rPr>
  </w:style>
  <w:style w:type="paragraph" w:customStyle="1" w:styleId="00BodyText15">
    <w:name w:val="00 Body Text 1.5"/>
    <w:basedOn w:val="Normal"/>
    <w:qFormat/>
    <w:rsid w:val="008929DF"/>
    <w:pPr>
      <w:spacing w:line="360" w:lineRule="auto"/>
      <w:ind w:firstLine="1440"/>
    </w:pPr>
    <w:rPr>
      <w:rFonts w:eastAsiaTheme="minorHAnsi" w:cstheme="minorBidi"/>
    </w:rPr>
  </w:style>
  <w:style w:type="paragraph" w:customStyle="1" w:styleId="00BodyTextDbl">
    <w:name w:val="00 Body Text Dbl"/>
    <w:basedOn w:val="Normal"/>
    <w:qFormat/>
    <w:rsid w:val="008929DF"/>
    <w:pPr>
      <w:spacing w:line="480" w:lineRule="auto"/>
      <w:ind w:firstLine="1440"/>
    </w:pPr>
    <w:rPr>
      <w:rFonts w:eastAsiaTheme="minorHAnsi" w:cstheme="minorBidi"/>
    </w:rPr>
  </w:style>
  <w:style w:type="paragraph" w:customStyle="1" w:styleId="00Center">
    <w:name w:val="00 Center"/>
    <w:basedOn w:val="Normal"/>
    <w:qFormat/>
    <w:rsid w:val="008929DF"/>
    <w:pPr>
      <w:keepNext/>
      <w:spacing w:after="240"/>
      <w:jc w:val="center"/>
    </w:pPr>
    <w:rPr>
      <w:rFonts w:eastAsiaTheme="minorHAnsi" w:cstheme="minorBidi"/>
    </w:rPr>
  </w:style>
  <w:style w:type="paragraph" w:customStyle="1" w:styleId="00Double">
    <w:name w:val="00 Double"/>
    <w:basedOn w:val="Normal"/>
    <w:qFormat/>
    <w:rsid w:val="008929DF"/>
    <w:pPr>
      <w:spacing w:line="480" w:lineRule="auto"/>
    </w:pPr>
    <w:rPr>
      <w:rFonts w:eastAsiaTheme="minorHAnsi" w:cstheme="minorBidi"/>
    </w:rPr>
  </w:style>
  <w:style w:type="paragraph" w:customStyle="1" w:styleId="00HangingIndent">
    <w:name w:val="00 Hanging Indent"/>
    <w:basedOn w:val="Normal"/>
    <w:qFormat/>
    <w:rsid w:val="008929DF"/>
    <w:pPr>
      <w:spacing w:after="240"/>
      <w:ind w:left="2880" w:hanging="2160"/>
    </w:pPr>
    <w:rPr>
      <w:rFonts w:eastAsiaTheme="minorHAnsi" w:cstheme="minorBidi"/>
    </w:rPr>
  </w:style>
  <w:style w:type="paragraph" w:customStyle="1" w:styleId="00JBodyText1">
    <w:name w:val="00 J Body Text 1"/>
    <w:basedOn w:val="Normal"/>
    <w:qFormat/>
    <w:rsid w:val="008929DF"/>
    <w:pPr>
      <w:spacing w:after="240"/>
      <w:ind w:firstLine="1440"/>
      <w:jc w:val="both"/>
    </w:pPr>
    <w:rPr>
      <w:rFonts w:eastAsiaTheme="minorHAnsi" w:cstheme="minorBidi"/>
    </w:rPr>
  </w:style>
  <w:style w:type="paragraph" w:customStyle="1" w:styleId="00LeftIndent5">
    <w:name w:val="00 Left Indent .5"/>
    <w:basedOn w:val="Normal"/>
    <w:qFormat/>
    <w:rsid w:val="008929DF"/>
    <w:pPr>
      <w:spacing w:after="240"/>
      <w:ind w:left="720"/>
    </w:pPr>
    <w:rPr>
      <w:rFonts w:eastAsiaTheme="minorHAnsi" w:cstheme="minorBidi"/>
    </w:rPr>
  </w:style>
  <w:style w:type="paragraph" w:customStyle="1" w:styleId="00LeftIndent10">
    <w:name w:val="00 Left Indent 1.0"/>
    <w:basedOn w:val="Normal"/>
    <w:qFormat/>
    <w:rsid w:val="008929DF"/>
    <w:pPr>
      <w:spacing w:after="240"/>
      <w:ind w:left="1440"/>
    </w:pPr>
    <w:rPr>
      <w:rFonts w:eastAsiaTheme="minorHAnsi" w:cstheme="minorBidi"/>
    </w:rPr>
  </w:style>
  <w:style w:type="paragraph" w:customStyle="1" w:styleId="00LeftIndent15">
    <w:name w:val="00 Left Indent 1.5"/>
    <w:basedOn w:val="Normal"/>
    <w:qFormat/>
    <w:rsid w:val="008929DF"/>
    <w:pPr>
      <w:spacing w:after="240"/>
      <w:ind w:left="2160"/>
    </w:pPr>
    <w:rPr>
      <w:rFonts w:eastAsiaTheme="minorHAnsi" w:cstheme="minorBidi"/>
    </w:rPr>
  </w:style>
  <w:style w:type="paragraph" w:customStyle="1" w:styleId="00Normal">
    <w:name w:val="00 Normal"/>
    <w:basedOn w:val="Normal"/>
    <w:qFormat/>
    <w:rsid w:val="008929DF"/>
    <w:pPr>
      <w:spacing w:after="240"/>
    </w:pPr>
    <w:rPr>
      <w:rFonts w:eastAsiaTheme="minorHAnsi" w:cstheme="minorBidi"/>
    </w:rPr>
  </w:style>
  <w:style w:type="paragraph" w:customStyle="1" w:styleId="00PlainText">
    <w:name w:val="00 Plain Text"/>
    <w:basedOn w:val="Normal"/>
    <w:qFormat/>
    <w:rsid w:val="008929DF"/>
    <w:rPr>
      <w:rFonts w:eastAsiaTheme="minorHAnsi" w:cstheme="minorBidi"/>
    </w:rPr>
  </w:style>
  <w:style w:type="paragraph" w:customStyle="1" w:styleId="00TitleC">
    <w:name w:val="00 Title C"/>
    <w:basedOn w:val="Normal"/>
    <w:qFormat/>
    <w:rsid w:val="008929DF"/>
    <w:pPr>
      <w:keepNext/>
      <w:spacing w:after="240"/>
      <w:jc w:val="center"/>
    </w:pPr>
    <w:rPr>
      <w:rFonts w:eastAsiaTheme="minorHAnsi" w:cstheme="minorBidi"/>
      <w:b/>
    </w:rPr>
  </w:style>
  <w:style w:type="paragraph" w:customStyle="1" w:styleId="00TitleL">
    <w:name w:val="00 Title L"/>
    <w:basedOn w:val="Normal"/>
    <w:qFormat/>
    <w:rsid w:val="008929DF"/>
    <w:pPr>
      <w:keepNext/>
      <w:spacing w:after="240"/>
    </w:pPr>
    <w:rPr>
      <w:rFonts w:eastAsiaTheme="minorHAnsi" w:cstheme="minorBidi"/>
      <w:b/>
    </w:rPr>
  </w:style>
  <w:style w:type="paragraph" w:customStyle="1" w:styleId="00BulletList">
    <w:name w:val="00 Bullet List"/>
    <w:basedOn w:val="Normal"/>
    <w:qFormat/>
    <w:rsid w:val="00E43BAE"/>
    <w:pPr>
      <w:numPr>
        <w:numId w:val="4"/>
      </w:numPr>
      <w:spacing w:after="240"/>
    </w:pPr>
    <w:rPr>
      <w:rFonts w:eastAsiaTheme="minorHAnsi" w:cstheme="minorBidi"/>
    </w:rPr>
  </w:style>
  <w:style w:type="paragraph" w:customStyle="1" w:styleId="00NumberList">
    <w:name w:val="00 Number List"/>
    <w:basedOn w:val="Normal"/>
    <w:qFormat/>
    <w:rsid w:val="008929DF"/>
    <w:pPr>
      <w:numPr>
        <w:numId w:val="5"/>
      </w:numPr>
      <w:spacing w:after="240"/>
    </w:pPr>
    <w:rPr>
      <w:rFonts w:eastAsiaTheme="minorHAnsi" w:cstheme="minorBidi"/>
    </w:rPr>
  </w:style>
  <w:style w:type="paragraph" w:customStyle="1" w:styleId="00LeftIndent25">
    <w:name w:val="00 Left Indent .25"/>
    <w:basedOn w:val="00LeftIndent5"/>
    <w:rsid w:val="0074279D"/>
    <w:pPr>
      <w:ind w:left="360"/>
    </w:pPr>
  </w:style>
  <w:style w:type="paragraph" w:styleId="Signature">
    <w:name w:val="Signature"/>
    <w:basedOn w:val="Normal"/>
    <w:link w:val="SignatureChar"/>
    <w:uiPriority w:val="99"/>
    <w:unhideWhenUsed/>
    <w:rsid w:val="003B4E20"/>
    <w:pPr>
      <w:tabs>
        <w:tab w:val="right" w:pos="9360"/>
      </w:tabs>
      <w:ind w:left="5040"/>
    </w:pPr>
  </w:style>
  <w:style w:type="character" w:customStyle="1" w:styleId="SignatureChar">
    <w:name w:val="Signature Char"/>
    <w:basedOn w:val="DefaultParagraphFont"/>
    <w:link w:val="Signature"/>
    <w:uiPriority w:val="99"/>
    <w:rsid w:val="003B4E20"/>
    <w:rPr>
      <w:rFonts w:eastAsia="Times New Roman" w:cs="Times New Roman"/>
      <w:sz w:val="22"/>
      <w:szCs w:val="24"/>
    </w:rPr>
  </w:style>
  <w:style w:type="paragraph" w:customStyle="1" w:styleId="SH1Ashurst">
    <w:name w:val="SH1Ashurst"/>
    <w:basedOn w:val="NormalAshurst"/>
    <w:next w:val="SH2Ashurst"/>
    <w:uiPriority w:val="15"/>
    <w:rsid w:val="003B315B"/>
    <w:pPr>
      <w:keepNext/>
      <w:numPr>
        <w:numId w:val="7"/>
      </w:numPr>
      <w:outlineLvl w:val="0"/>
    </w:pPr>
    <w:rPr>
      <w:rFonts w:ascii="Arial Bold" w:hAnsi="Arial Bold"/>
      <w:b/>
    </w:rPr>
  </w:style>
  <w:style w:type="paragraph" w:customStyle="1" w:styleId="SH2Ashurst">
    <w:name w:val="SH2Ashurst"/>
    <w:basedOn w:val="NormalAshurst"/>
    <w:uiPriority w:val="15"/>
    <w:rsid w:val="003B315B"/>
    <w:pPr>
      <w:numPr>
        <w:ilvl w:val="1"/>
        <w:numId w:val="7"/>
      </w:numPr>
      <w:outlineLvl w:val="1"/>
    </w:pPr>
  </w:style>
  <w:style w:type="paragraph" w:customStyle="1" w:styleId="SH3Ashurst">
    <w:name w:val="SH3Ashurst"/>
    <w:basedOn w:val="NormalAshurst"/>
    <w:uiPriority w:val="15"/>
    <w:rsid w:val="003B315B"/>
    <w:pPr>
      <w:numPr>
        <w:ilvl w:val="2"/>
        <w:numId w:val="7"/>
      </w:numPr>
      <w:outlineLvl w:val="2"/>
    </w:pPr>
  </w:style>
  <w:style w:type="paragraph" w:customStyle="1" w:styleId="SH4Ashurst">
    <w:name w:val="SH4Ashurst"/>
    <w:basedOn w:val="NormalAshurst"/>
    <w:uiPriority w:val="15"/>
    <w:rsid w:val="003B315B"/>
    <w:pPr>
      <w:numPr>
        <w:ilvl w:val="3"/>
        <w:numId w:val="7"/>
      </w:numPr>
      <w:tabs>
        <w:tab w:val="left" w:pos="1276"/>
      </w:tabs>
      <w:outlineLvl w:val="3"/>
    </w:pPr>
  </w:style>
  <w:style w:type="paragraph" w:customStyle="1" w:styleId="SH5Ashurst">
    <w:name w:val="SH5Ashurst"/>
    <w:basedOn w:val="NormalAshurst"/>
    <w:uiPriority w:val="44"/>
    <w:rsid w:val="003B315B"/>
    <w:pPr>
      <w:numPr>
        <w:ilvl w:val="4"/>
        <w:numId w:val="7"/>
      </w:numPr>
      <w:tabs>
        <w:tab w:val="left" w:pos="1843"/>
      </w:tabs>
      <w:outlineLvl w:val="4"/>
    </w:pPr>
  </w:style>
  <w:style w:type="paragraph" w:customStyle="1" w:styleId="AltSH1Ashurst">
    <w:name w:val="AltSH1Ashurst"/>
    <w:basedOn w:val="NormalAshurst"/>
    <w:uiPriority w:val="45"/>
    <w:rsid w:val="003B315B"/>
    <w:pPr>
      <w:numPr>
        <w:numId w:val="8"/>
      </w:numPr>
      <w:outlineLvl w:val="0"/>
    </w:pPr>
  </w:style>
  <w:style w:type="paragraph" w:customStyle="1" w:styleId="AltSH2Ashurst">
    <w:name w:val="AltSH2Ashurst"/>
    <w:basedOn w:val="NormalAshurst"/>
    <w:uiPriority w:val="45"/>
    <w:rsid w:val="003B315B"/>
    <w:pPr>
      <w:numPr>
        <w:ilvl w:val="1"/>
        <w:numId w:val="8"/>
      </w:numPr>
      <w:outlineLvl w:val="1"/>
    </w:pPr>
  </w:style>
  <w:style w:type="paragraph" w:customStyle="1" w:styleId="AltSH3Ashurst">
    <w:name w:val="AltSH3Ashurst"/>
    <w:basedOn w:val="NormalAshurst"/>
    <w:uiPriority w:val="45"/>
    <w:rsid w:val="003B315B"/>
    <w:pPr>
      <w:numPr>
        <w:ilvl w:val="2"/>
        <w:numId w:val="8"/>
      </w:numPr>
      <w:outlineLvl w:val="2"/>
    </w:pPr>
  </w:style>
  <w:style w:type="paragraph" w:customStyle="1" w:styleId="AltSH4Ashurst">
    <w:name w:val="AltSH4Ashurst"/>
    <w:basedOn w:val="NormalAshurst"/>
    <w:uiPriority w:val="45"/>
    <w:rsid w:val="003B315B"/>
    <w:pPr>
      <w:numPr>
        <w:ilvl w:val="3"/>
        <w:numId w:val="8"/>
      </w:numPr>
      <w:outlineLvl w:val="3"/>
    </w:pPr>
  </w:style>
  <w:style w:type="paragraph" w:customStyle="1" w:styleId="AltSH5Ashurst">
    <w:name w:val="AltSH5Ashurst"/>
    <w:basedOn w:val="NormalAshurst"/>
    <w:uiPriority w:val="45"/>
    <w:rsid w:val="003B315B"/>
    <w:pPr>
      <w:numPr>
        <w:ilvl w:val="4"/>
        <w:numId w:val="8"/>
      </w:numPr>
      <w:outlineLvl w:val="4"/>
    </w:pPr>
  </w:style>
  <w:style w:type="paragraph" w:styleId="TOCHeading">
    <w:name w:val="TOC Heading"/>
    <w:basedOn w:val="Normal"/>
    <w:next w:val="TOC1"/>
    <w:uiPriority w:val="39"/>
    <w:unhideWhenUsed/>
    <w:qFormat/>
    <w:rsid w:val="00463603"/>
    <w:pPr>
      <w:keepLines/>
      <w:spacing w:before="240" w:after="240"/>
      <w:jc w:val="center"/>
    </w:pPr>
    <w:rPr>
      <w:rFonts w:eastAsiaTheme="majorEastAsia" w:cs="Arial"/>
      <w:b/>
      <w:caps/>
      <w:color w:val="000000"/>
      <w:szCs w:val="32"/>
    </w:rPr>
  </w:style>
  <w:style w:type="paragraph" w:styleId="TOC1">
    <w:name w:val="toc 1"/>
    <w:basedOn w:val="Normal"/>
    <w:next w:val="Normal"/>
    <w:autoRedefine/>
    <w:uiPriority w:val="39"/>
    <w:unhideWhenUsed/>
    <w:rsid w:val="002D439F"/>
    <w:pPr>
      <w:tabs>
        <w:tab w:val="left" w:pos="540"/>
        <w:tab w:val="right" w:leader="dot" w:pos="10214"/>
      </w:tabs>
      <w:spacing w:after="100"/>
    </w:pPr>
  </w:style>
  <w:style w:type="paragraph" w:styleId="TOC2">
    <w:name w:val="toc 2"/>
    <w:basedOn w:val="Normal"/>
    <w:next w:val="Normal"/>
    <w:autoRedefine/>
    <w:uiPriority w:val="39"/>
    <w:unhideWhenUsed/>
    <w:rsid w:val="002D439F"/>
    <w:pPr>
      <w:tabs>
        <w:tab w:val="left" w:pos="720"/>
        <w:tab w:val="right" w:leader="dot" w:pos="10214"/>
      </w:tabs>
      <w:spacing w:after="100"/>
      <w:ind w:left="220"/>
    </w:pPr>
  </w:style>
  <w:style w:type="paragraph" w:styleId="TOC3">
    <w:name w:val="toc 3"/>
    <w:basedOn w:val="Normal"/>
    <w:next w:val="Normal"/>
    <w:autoRedefine/>
    <w:uiPriority w:val="39"/>
    <w:unhideWhenUsed/>
    <w:rsid w:val="00463603"/>
    <w:pPr>
      <w:spacing w:after="100"/>
      <w:ind w:left="440"/>
    </w:pPr>
  </w:style>
  <w:style w:type="paragraph" w:styleId="TOC4">
    <w:name w:val="toc 4"/>
    <w:basedOn w:val="Normal"/>
    <w:next w:val="Normal"/>
    <w:autoRedefine/>
    <w:uiPriority w:val="39"/>
    <w:unhideWhenUsed/>
    <w:rsid w:val="00463603"/>
    <w:pPr>
      <w:spacing w:after="100"/>
      <w:ind w:left="660"/>
    </w:pPr>
  </w:style>
  <w:style w:type="paragraph" w:styleId="TOC5">
    <w:name w:val="toc 5"/>
    <w:basedOn w:val="Normal"/>
    <w:next w:val="Normal"/>
    <w:autoRedefine/>
    <w:uiPriority w:val="39"/>
    <w:unhideWhenUsed/>
    <w:rsid w:val="00463603"/>
    <w:pPr>
      <w:spacing w:after="100"/>
      <w:ind w:left="880"/>
    </w:pPr>
  </w:style>
  <w:style w:type="paragraph" w:styleId="TOC6">
    <w:name w:val="toc 6"/>
    <w:basedOn w:val="Normal"/>
    <w:next w:val="Normal"/>
    <w:autoRedefine/>
    <w:uiPriority w:val="39"/>
    <w:unhideWhenUsed/>
    <w:rsid w:val="00463603"/>
    <w:pPr>
      <w:spacing w:after="100"/>
      <w:ind w:left="1100"/>
    </w:pPr>
  </w:style>
  <w:style w:type="paragraph" w:styleId="TOC7">
    <w:name w:val="toc 7"/>
    <w:basedOn w:val="Normal"/>
    <w:next w:val="Normal"/>
    <w:autoRedefine/>
    <w:uiPriority w:val="39"/>
    <w:unhideWhenUsed/>
    <w:rsid w:val="00463603"/>
    <w:pPr>
      <w:spacing w:after="100"/>
      <w:ind w:left="1320"/>
    </w:pPr>
  </w:style>
  <w:style w:type="paragraph" w:styleId="TOC8">
    <w:name w:val="toc 8"/>
    <w:basedOn w:val="Normal"/>
    <w:next w:val="Normal"/>
    <w:autoRedefine/>
    <w:uiPriority w:val="39"/>
    <w:unhideWhenUsed/>
    <w:rsid w:val="00FC2977"/>
    <w:pPr>
      <w:tabs>
        <w:tab w:val="right" w:leader="dot" w:pos="10214"/>
      </w:tabs>
      <w:spacing w:before="240" w:after="120"/>
    </w:pPr>
  </w:style>
  <w:style w:type="paragraph" w:styleId="TOC9">
    <w:name w:val="toc 9"/>
    <w:basedOn w:val="Normal"/>
    <w:next w:val="Normal"/>
    <w:autoRedefine/>
    <w:uiPriority w:val="39"/>
    <w:unhideWhenUsed/>
    <w:rsid w:val="00020AB3"/>
    <w:pPr>
      <w:tabs>
        <w:tab w:val="right" w:leader="dot" w:pos="10214"/>
      </w:tabs>
      <w:spacing w:before="240" w:after="120"/>
    </w:pPr>
  </w:style>
  <w:style w:type="paragraph" w:customStyle="1" w:styleId="TOCPage">
    <w:name w:val="TOC Page"/>
    <w:basedOn w:val="Normal"/>
    <w:next w:val="Normal"/>
    <w:link w:val="TOCPageChar"/>
    <w:rsid w:val="00463603"/>
    <w:pPr>
      <w:spacing w:after="240"/>
      <w:jc w:val="right"/>
    </w:pPr>
    <w:rPr>
      <w:rFonts w:cs="Arial"/>
      <w:b/>
      <w:szCs w:val="28"/>
    </w:rPr>
  </w:style>
  <w:style w:type="character" w:customStyle="1" w:styleId="TOCPageChar">
    <w:name w:val="TOC Page Char"/>
    <w:basedOn w:val="DefaultParagraphFont"/>
    <w:link w:val="TOCPage"/>
    <w:rsid w:val="00463603"/>
    <w:rPr>
      <w:rFonts w:eastAsia="Times New Roman"/>
      <w:b/>
      <w:sz w:val="22"/>
      <w:szCs w:val="28"/>
    </w:rPr>
  </w:style>
  <w:style w:type="paragraph" w:customStyle="1" w:styleId="HeadingBody1">
    <w:name w:val="HeadingBody 1"/>
    <w:basedOn w:val="Normal"/>
    <w:next w:val="BodyText3"/>
    <w:link w:val="HeadingBody1Char"/>
    <w:uiPriority w:val="49"/>
    <w:semiHidden/>
    <w:rsid w:val="00BE358B"/>
    <w:pPr>
      <w:spacing w:after="240"/>
      <w:ind w:left="360" w:hanging="360"/>
    </w:pPr>
    <w:rPr>
      <w:rFonts w:cs="Arial"/>
      <w:color w:val="000000"/>
    </w:rPr>
  </w:style>
  <w:style w:type="character" w:customStyle="1" w:styleId="HeadingBody1Char">
    <w:name w:val="HeadingBody 1 Char"/>
    <w:basedOn w:val="Heading8Char"/>
    <w:link w:val="HeadingBody1"/>
    <w:uiPriority w:val="49"/>
    <w:semiHidden/>
    <w:rsid w:val="00BE358B"/>
    <w:rPr>
      <w:rFonts w:ascii="Arial Bold" w:eastAsia="Times New Roman" w:hAnsi="Arial Bold" w:cs="Times New Roman"/>
      <w:b w:val="0"/>
      <w:color w:val="000000"/>
      <w:sz w:val="22"/>
      <w:szCs w:val="24"/>
    </w:rPr>
  </w:style>
  <w:style w:type="paragraph" w:customStyle="1" w:styleId="HeadingBody2">
    <w:name w:val="HeadingBody 2"/>
    <w:basedOn w:val="Normal"/>
    <w:next w:val="BodyText3"/>
    <w:link w:val="HeadingBody2Char"/>
    <w:uiPriority w:val="49"/>
    <w:semiHidden/>
    <w:rsid w:val="00BE358B"/>
    <w:pPr>
      <w:spacing w:after="240"/>
      <w:ind w:left="720" w:hanging="360"/>
    </w:pPr>
    <w:rPr>
      <w:rFonts w:cs="Arial"/>
      <w:color w:val="000000"/>
    </w:rPr>
  </w:style>
  <w:style w:type="character" w:customStyle="1" w:styleId="HeadingBody2Char">
    <w:name w:val="HeadingBody 2 Char"/>
    <w:basedOn w:val="Heading8Char"/>
    <w:link w:val="HeadingBody2"/>
    <w:uiPriority w:val="49"/>
    <w:semiHidden/>
    <w:rsid w:val="00BE358B"/>
    <w:rPr>
      <w:rFonts w:ascii="Arial Bold" w:eastAsia="Times New Roman" w:hAnsi="Arial Bold" w:cs="Times New Roman"/>
      <w:b w:val="0"/>
      <w:color w:val="000000"/>
      <w:sz w:val="22"/>
      <w:szCs w:val="24"/>
    </w:rPr>
  </w:style>
  <w:style w:type="paragraph" w:customStyle="1" w:styleId="HeadingBody3">
    <w:name w:val="HeadingBody 3"/>
    <w:basedOn w:val="Normal"/>
    <w:next w:val="BodyText3"/>
    <w:link w:val="HeadingBody3Char"/>
    <w:uiPriority w:val="49"/>
    <w:semiHidden/>
    <w:rsid w:val="00BE358B"/>
    <w:pPr>
      <w:spacing w:after="240"/>
      <w:ind w:left="1080" w:hanging="360"/>
    </w:pPr>
    <w:rPr>
      <w:rFonts w:cs="Arial"/>
      <w:color w:val="000000"/>
    </w:rPr>
  </w:style>
  <w:style w:type="character" w:customStyle="1" w:styleId="HeadingBody3Char">
    <w:name w:val="HeadingBody 3 Char"/>
    <w:basedOn w:val="Heading8Char"/>
    <w:link w:val="HeadingBody3"/>
    <w:uiPriority w:val="49"/>
    <w:semiHidden/>
    <w:rsid w:val="00BE358B"/>
    <w:rPr>
      <w:rFonts w:ascii="Arial Bold" w:eastAsia="Times New Roman" w:hAnsi="Arial Bold" w:cs="Times New Roman"/>
      <w:b w:val="0"/>
      <w:color w:val="000000"/>
      <w:sz w:val="22"/>
      <w:szCs w:val="24"/>
    </w:rPr>
  </w:style>
  <w:style w:type="paragraph" w:customStyle="1" w:styleId="HeadingBody4">
    <w:name w:val="HeadingBody 4"/>
    <w:basedOn w:val="Normal"/>
    <w:next w:val="BodyText3"/>
    <w:link w:val="HeadingBody4Char"/>
    <w:uiPriority w:val="49"/>
    <w:semiHidden/>
    <w:rsid w:val="00BE358B"/>
    <w:pPr>
      <w:spacing w:after="240"/>
      <w:ind w:left="1440" w:hanging="360"/>
    </w:pPr>
    <w:rPr>
      <w:rFonts w:cs="Arial"/>
      <w:color w:val="000000"/>
    </w:rPr>
  </w:style>
  <w:style w:type="character" w:customStyle="1" w:styleId="HeadingBody4Char">
    <w:name w:val="HeadingBody 4 Char"/>
    <w:basedOn w:val="Heading8Char"/>
    <w:link w:val="HeadingBody4"/>
    <w:uiPriority w:val="49"/>
    <w:semiHidden/>
    <w:rsid w:val="00BE358B"/>
    <w:rPr>
      <w:rFonts w:ascii="Arial Bold" w:eastAsia="Times New Roman" w:hAnsi="Arial Bold" w:cs="Times New Roman"/>
      <w:b w:val="0"/>
      <w:color w:val="000000"/>
      <w:sz w:val="22"/>
      <w:szCs w:val="24"/>
    </w:rPr>
  </w:style>
  <w:style w:type="paragraph" w:customStyle="1" w:styleId="HeadingBody5">
    <w:name w:val="HeadingBody 5"/>
    <w:basedOn w:val="Normal"/>
    <w:next w:val="BodyText3"/>
    <w:link w:val="HeadingBody5Char"/>
    <w:uiPriority w:val="49"/>
    <w:semiHidden/>
    <w:rsid w:val="00BE358B"/>
    <w:pPr>
      <w:spacing w:after="240"/>
      <w:ind w:left="1440" w:hanging="360"/>
    </w:pPr>
    <w:rPr>
      <w:rFonts w:cs="Arial"/>
      <w:color w:val="000000"/>
    </w:rPr>
  </w:style>
  <w:style w:type="character" w:customStyle="1" w:styleId="HeadingBody5Char">
    <w:name w:val="HeadingBody 5 Char"/>
    <w:basedOn w:val="Heading8Char"/>
    <w:link w:val="HeadingBody5"/>
    <w:uiPriority w:val="49"/>
    <w:semiHidden/>
    <w:rsid w:val="00BE358B"/>
    <w:rPr>
      <w:rFonts w:ascii="Arial Bold" w:eastAsia="Times New Roman" w:hAnsi="Arial Bold" w:cs="Times New Roman"/>
      <w:b w:val="0"/>
      <w:color w:val="000000"/>
      <w:sz w:val="22"/>
      <w:szCs w:val="24"/>
    </w:rPr>
  </w:style>
  <w:style w:type="paragraph" w:customStyle="1" w:styleId="HeadingBody6">
    <w:name w:val="HeadingBody 6"/>
    <w:basedOn w:val="Normal"/>
    <w:next w:val="BodyText3"/>
    <w:link w:val="HeadingBody6Char"/>
    <w:uiPriority w:val="49"/>
    <w:semiHidden/>
    <w:rsid w:val="00BE358B"/>
    <w:pPr>
      <w:spacing w:after="240"/>
      <w:ind w:left="1800" w:hanging="360"/>
    </w:pPr>
    <w:rPr>
      <w:rFonts w:cs="Arial"/>
      <w:color w:val="000000"/>
    </w:rPr>
  </w:style>
  <w:style w:type="character" w:customStyle="1" w:styleId="HeadingBody6Char">
    <w:name w:val="HeadingBody 6 Char"/>
    <w:basedOn w:val="Heading8Char"/>
    <w:link w:val="HeadingBody6"/>
    <w:uiPriority w:val="49"/>
    <w:semiHidden/>
    <w:rsid w:val="00BE358B"/>
    <w:rPr>
      <w:rFonts w:ascii="Arial Bold" w:eastAsia="Times New Roman" w:hAnsi="Arial Bold" w:cs="Times New Roman"/>
      <w:b w:val="0"/>
      <w:color w:val="000000"/>
      <w:sz w:val="22"/>
      <w:szCs w:val="24"/>
    </w:rPr>
  </w:style>
  <w:style w:type="paragraph" w:customStyle="1" w:styleId="HeadingBody7">
    <w:name w:val="HeadingBody 7"/>
    <w:basedOn w:val="Normal"/>
    <w:next w:val="BodyText3"/>
    <w:link w:val="HeadingBody7Char"/>
    <w:uiPriority w:val="49"/>
    <w:semiHidden/>
    <w:rsid w:val="00BE358B"/>
    <w:pPr>
      <w:spacing w:after="240"/>
      <w:ind w:left="720" w:hanging="360"/>
    </w:pPr>
    <w:rPr>
      <w:rFonts w:cs="Arial"/>
      <w:color w:val="000000"/>
    </w:rPr>
  </w:style>
  <w:style w:type="character" w:customStyle="1" w:styleId="HeadingBody7Char">
    <w:name w:val="HeadingBody 7 Char"/>
    <w:basedOn w:val="Heading8Char"/>
    <w:link w:val="HeadingBody7"/>
    <w:uiPriority w:val="49"/>
    <w:semiHidden/>
    <w:rsid w:val="00BE358B"/>
    <w:rPr>
      <w:rFonts w:ascii="Arial Bold" w:eastAsia="Times New Roman" w:hAnsi="Arial Bold" w:cs="Times New Roman"/>
      <w:b w:val="0"/>
      <w:color w:val="000000"/>
      <w:sz w:val="22"/>
      <w:szCs w:val="24"/>
    </w:rPr>
  </w:style>
  <w:style w:type="paragraph" w:customStyle="1" w:styleId="HeadingBody8">
    <w:name w:val="HeadingBody 8"/>
    <w:basedOn w:val="Normal"/>
    <w:next w:val="BodyText3"/>
    <w:link w:val="HeadingBody8Char"/>
    <w:uiPriority w:val="49"/>
    <w:semiHidden/>
    <w:rsid w:val="00BE358B"/>
    <w:pPr>
      <w:spacing w:after="240"/>
      <w:jc w:val="center"/>
    </w:pPr>
    <w:rPr>
      <w:rFonts w:ascii="Arial Bold" w:hAnsi="Arial Bold"/>
      <w:color w:val="000000"/>
    </w:rPr>
  </w:style>
  <w:style w:type="character" w:customStyle="1" w:styleId="HeadingBody8Char">
    <w:name w:val="HeadingBody 8 Char"/>
    <w:basedOn w:val="Heading8Char"/>
    <w:link w:val="HeadingBody8"/>
    <w:uiPriority w:val="49"/>
    <w:semiHidden/>
    <w:rsid w:val="00BE358B"/>
    <w:rPr>
      <w:rFonts w:ascii="Arial Bold" w:eastAsia="Times New Roman" w:hAnsi="Arial Bold" w:cs="Times New Roman"/>
      <w:b w:val="0"/>
      <w:color w:val="000000"/>
      <w:sz w:val="22"/>
      <w:szCs w:val="24"/>
    </w:rPr>
  </w:style>
  <w:style w:type="paragraph" w:customStyle="1" w:styleId="HeadingBody9">
    <w:name w:val="HeadingBody 9"/>
    <w:basedOn w:val="Normal"/>
    <w:next w:val="BodyText3"/>
    <w:link w:val="HeadingBody9Char"/>
    <w:uiPriority w:val="49"/>
    <w:semiHidden/>
    <w:rsid w:val="00BE358B"/>
    <w:pPr>
      <w:spacing w:after="240"/>
      <w:jc w:val="center"/>
    </w:pPr>
    <w:rPr>
      <w:rFonts w:ascii="Arial Bold" w:hAnsi="Arial Bold"/>
      <w:color w:val="000000"/>
    </w:rPr>
  </w:style>
  <w:style w:type="character" w:customStyle="1" w:styleId="HeadingBody9Char">
    <w:name w:val="HeadingBody 9 Char"/>
    <w:basedOn w:val="Heading8Char"/>
    <w:link w:val="HeadingBody9"/>
    <w:uiPriority w:val="49"/>
    <w:semiHidden/>
    <w:rsid w:val="00BE358B"/>
    <w:rPr>
      <w:rFonts w:ascii="Arial Bold" w:eastAsia="Times New Roman" w:hAnsi="Arial Bold" w:cs="Times New Roman"/>
      <w:b w:val="0"/>
      <w:color w:val="000000"/>
      <w:sz w:val="22"/>
      <w:szCs w:val="24"/>
    </w:rPr>
  </w:style>
  <w:style w:type="paragraph" w:styleId="EndnoteText">
    <w:name w:val="endnote text"/>
    <w:basedOn w:val="Normal"/>
    <w:link w:val="EndnoteTextChar"/>
    <w:uiPriority w:val="99"/>
    <w:semiHidden/>
    <w:unhideWhenUsed/>
    <w:rsid w:val="00317A7D"/>
    <w:pPr>
      <w:spacing w:after="240"/>
      <w:ind w:left="720" w:hanging="720"/>
    </w:pPr>
    <w:rPr>
      <w:rFonts w:ascii="Times New Roman" w:eastAsiaTheme="minorHAnsi" w:hAnsi="Times New Roman" w:cstheme="minorBidi"/>
      <w:sz w:val="24"/>
      <w:szCs w:val="20"/>
    </w:rPr>
  </w:style>
  <w:style w:type="character" w:customStyle="1" w:styleId="EndnoteTextChar">
    <w:name w:val="Endnote Text Char"/>
    <w:basedOn w:val="DefaultParagraphFont"/>
    <w:link w:val="EndnoteText"/>
    <w:uiPriority w:val="99"/>
    <w:semiHidden/>
    <w:rsid w:val="00317A7D"/>
    <w:rPr>
      <w:rFonts w:ascii="Times New Roman" w:hAnsi="Times New Roman" w:cstheme="minorBidi"/>
      <w:sz w:val="24"/>
    </w:rPr>
  </w:style>
  <w:style w:type="paragraph" w:styleId="FootnoteText">
    <w:name w:val="footnote text"/>
    <w:basedOn w:val="Normal"/>
    <w:link w:val="FootnoteTextChar"/>
    <w:uiPriority w:val="99"/>
    <w:semiHidden/>
    <w:unhideWhenUsed/>
    <w:rsid w:val="00CC79A1"/>
    <w:rPr>
      <w:sz w:val="20"/>
      <w:szCs w:val="20"/>
    </w:rPr>
  </w:style>
  <w:style w:type="character" w:customStyle="1" w:styleId="FootnoteTextChar">
    <w:name w:val="Footnote Text Char"/>
    <w:basedOn w:val="DefaultParagraphFont"/>
    <w:link w:val="FootnoteText"/>
    <w:uiPriority w:val="99"/>
    <w:semiHidden/>
    <w:rsid w:val="00CC79A1"/>
    <w:rPr>
      <w:rFonts w:eastAsia="Times New Roman" w:cs="Times New Roman"/>
    </w:rPr>
  </w:style>
  <w:style w:type="character" w:styleId="FootnoteReference">
    <w:name w:val="footnote reference"/>
    <w:basedOn w:val="DefaultParagraphFont"/>
    <w:uiPriority w:val="99"/>
    <w:semiHidden/>
    <w:unhideWhenUsed/>
    <w:rsid w:val="00CC79A1"/>
    <w:rPr>
      <w:vertAlign w:val="superscript"/>
    </w:rPr>
  </w:style>
  <w:style w:type="table" w:styleId="GridTable4-Accent1">
    <w:name w:val="Grid Table 4 Accent 1"/>
    <w:basedOn w:val="TableNormal"/>
    <w:uiPriority w:val="49"/>
    <w:rsid w:val="007A62E5"/>
    <w:pPr>
      <w:spacing w:after="0" w:line="240" w:lineRule="auto"/>
    </w:pPr>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2Heading1">
    <w:name w:val="S2.Heading 1"/>
    <w:basedOn w:val="Normal"/>
    <w:next w:val="00BodyText1"/>
    <w:link w:val="S2Heading1Char"/>
    <w:rsid w:val="000F772D"/>
    <w:pPr>
      <w:numPr>
        <w:numId w:val="11"/>
      </w:numPr>
      <w:spacing w:after="240" w:line="480" w:lineRule="auto"/>
      <w:jc w:val="center"/>
      <w:outlineLvl w:val="0"/>
    </w:pPr>
  </w:style>
  <w:style w:type="character" w:customStyle="1" w:styleId="S2Heading1Char">
    <w:name w:val="S2.Heading 1 Char"/>
    <w:basedOn w:val="Heading8Char"/>
    <w:link w:val="S2Heading1"/>
    <w:rsid w:val="000F772D"/>
    <w:rPr>
      <w:rFonts w:ascii="Arial Bold" w:eastAsia="Times New Roman" w:hAnsi="Arial Bold" w:cs="Times New Roman"/>
      <w:b w:val="0"/>
      <w:sz w:val="22"/>
      <w:szCs w:val="24"/>
    </w:rPr>
  </w:style>
  <w:style w:type="paragraph" w:customStyle="1" w:styleId="S2Heading2">
    <w:name w:val="S2.Heading 2"/>
    <w:basedOn w:val="Normal"/>
    <w:next w:val="00BodyText1"/>
    <w:link w:val="S2Heading2Char"/>
    <w:rsid w:val="00931CB8"/>
    <w:pPr>
      <w:numPr>
        <w:ilvl w:val="1"/>
        <w:numId w:val="11"/>
      </w:numPr>
      <w:spacing w:after="240"/>
      <w:outlineLvl w:val="1"/>
    </w:pPr>
  </w:style>
  <w:style w:type="character" w:customStyle="1" w:styleId="S2Heading2Char">
    <w:name w:val="S2.Heading 2 Char"/>
    <w:basedOn w:val="Heading8Char"/>
    <w:link w:val="S2Heading2"/>
    <w:rsid w:val="00931CB8"/>
    <w:rPr>
      <w:rFonts w:ascii="Arial Bold" w:eastAsia="Times New Roman" w:hAnsi="Arial Bold" w:cs="Times New Roman"/>
      <w:b w:val="0"/>
      <w:sz w:val="22"/>
      <w:szCs w:val="24"/>
    </w:rPr>
  </w:style>
  <w:style w:type="paragraph" w:customStyle="1" w:styleId="S2Heading3">
    <w:name w:val="S2.Heading 3"/>
    <w:basedOn w:val="Normal"/>
    <w:next w:val="00BodyText1"/>
    <w:link w:val="S2Heading3Char"/>
    <w:rsid w:val="00931CB8"/>
    <w:pPr>
      <w:numPr>
        <w:ilvl w:val="2"/>
        <w:numId w:val="11"/>
      </w:numPr>
      <w:spacing w:after="240"/>
      <w:outlineLvl w:val="2"/>
    </w:pPr>
    <w:rPr>
      <w:rFonts w:ascii="Arial Bold" w:hAnsi="Arial Bold"/>
      <w:sz w:val="24"/>
    </w:rPr>
  </w:style>
  <w:style w:type="character" w:customStyle="1" w:styleId="S2Heading3Char">
    <w:name w:val="S2.Heading 3 Char"/>
    <w:basedOn w:val="Heading8Char"/>
    <w:link w:val="S2Heading3"/>
    <w:rsid w:val="00931CB8"/>
    <w:rPr>
      <w:rFonts w:ascii="Arial Bold" w:eastAsia="Times New Roman" w:hAnsi="Arial Bold" w:cs="Times New Roman"/>
      <w:b w:val="0"/>
      <w:sz w:val="24"/>
      <w:szCs w:val="24"/>
    </w:rPr>
  </w:style>
  <w:style w:type="paragraph" w:customStyle="1" w:styleId="S2Heading4">
    <w:name w:val="S2.Heading 4"/>
    <w:basedOn w:val="Normal"/>
    <w:next w:val="00BodyText1"/>
    <w:link w:val="S2Heading4Char"/>
    <w:rsid w:val="00931CB8"/>
    <w:pPr>
      <w:numPr>
        <w:ilvl w:val="3"/>
        <w:numId w:val="11"/>
      </w:numPr>
      <w:spacing w:after="240"/>
      <w:outlineLvl w:val="3"/>
    </w:pPr>
    <w:rPr>
      <w:rFonts w:ascii="Arial Bold" w:hAnsi="Arial Bold"/>
      <w:sz w:val="24"/>
    </w:rPr>
  </w:style>
  <w:style w:type="character" w:customStyle="1" w:styleId="S2Heading4Char">
    <w:name w:val="S2.Heading 4 Char"/>
    <w:basedOn w:val="Heading8Char"/>
    <w:link w:val="S2Heading4"/>
    <w:rsid w:val="00931CB8"/>
    <w:rPr>
      <w:rFonts w:ascii="Arial Bold" w:eastAsia="Times New Roman" w:hAnsi="Arial Bold" w:cs="Times New Roman"/>
      <w:b w:val="0"/>
      <w:sz w:val="24"/>
      <w:szCs w:val="24"/>
    </w:rPr>
  </w:style>
  <w:style w:type="paragraph" w:customStyle="1" w:styleId="S2Heading5">
    <w:name w:val="S2.Heading 5"/>
    <w:basedOn w:val="Normal"/>
    <w:next w:val="00BodyText1"/>
    <w:link w:val="S2Heading5Char"/>
    <w:rsid w:val="00931CB8"/>
    <w:pPr>
      <w:numPr>
        <w:ilvl w:val="4"/>
        <w:numId w:val="11"/>
      </w:numPr>
      <w:spacing w:after="240"/>
      <w:outlineLvl w:val="4"/>
    </w:pPr>
    <w:rPr>
      <w:rFonts w:ascii="Arial Bold" w:hAnsi="Arial Bold"/>
      <w:sz w:val="24"/>
    </w:rPr>
  </w:style>
  <w:style w:type="character" w:customStyle="1" w:styleId="S2Heading5Char">
    <w:name w:val="S2.Heading 5 Char"/>
    <w:basedOn w:val="Heading8Char"/>
    <w:link w:val="S2Heading5"/>
    <w:rsid w:val="00931CB8"/>
    <w:rPr>
      <w:rFonts w:ascii="Arial Bold" w:eastAsia="Times New Roman" w:hAnsi="Arial Bold" w:cs="Times New Roman"/>
      <w:b w:val="0"/>
      <w:sz w:val="24"/>
      <w:szCs w:val="24"/>
    </w:rPr>
  </w:style>
  <w:style w:type="paragraph" w:customStyle="1" w:styleId="S2Heading6">
    <w:name w:val="S2.Heading 6"/>
    <w:basedOn w:val="Normal"/>
    <w:next w:val="00BodyText1"/>
    <w:link w:val="S2Heading6Char"/>
    <w:rsid w:val="00931CB8"/>
    <w:pPr>
      <w:numPr>
        <w:ilvl w:val="5"/>
        <w:numId w:val="11"/>
      </w:numPr>
      <w:spacing w:after="240"/>
      <w:outlineLvl w:val="5"/>
    </w:pPr>
    <w:rPr>
      <w:rFonts w:ascii="Arial Bold" w:hAnsi="Arial Bold"/>
      <w:sz w:val="24"/>
    </w:rPr>
  </w:style>
  <w:style w:type="character" w:customStyle="1" w:styleId="S2Heading6Char">
    <w:name w:val="S2.Heading 6 Char"/>
    <w:basedOn w:val="Heading8Char"/>
    <w:link w:val="S2Heading6"/>
    <w:rsid w:val="00931CB8"/>
    <w:rPr>
      <w:rFonts w:ascii="Arial Bold" w:eastAsia="Times New Roman" w:hAnsi="Arial Bold" w:cs="Times New Roman"/>
      <w:b w:val="0"/>
      <w:sz w:val="24"/>
      <w:szCs w:val="24"/>
    </w:rPr>
  </w:style>
  <w:style w:type="paragraph" w:customStyle="1" w:styleId="S2Heading7">
    <w:name w:val="S2.Heading 7"/>
    <w:basedOn w:val="Normal"/>
    <w:next w:val="00BodyText1"/>
    <w:link w:val="S2Heading7Char"/>
    <w:rsid w:val="00931CB8"/>
    <w:pPr>
      <w:numPr>
        <w:ilvl w:val="6"/>
        <w:numId w:val="11"/>
      </w:numPr>
      <w:spacing w:after="240"/>
      <w:outlineLvl w:val="6"/>
    </w:pPr>
    <w:rPr>
      <w:rFonts w:ascii="Arial Bold" w:hAnsi="Arial Bold"/>
      <w:sz w:val="24"/>
    </w:rPr>
  </w:style>
  <w:style w:type="character" w:customStyle="1" w:styleId="S2Heading7Char">
    <w:name w:val="S2.Heading 7 Char"/>
    <w:basedOn w:val="Heading8Char"/>
    <w:link w:val="S2Heading7"/>
    <w:rsid w:val="00931CB8"/>
    <w:rPr>
      <w:rFonts w:ascii="Arial Bold" w:eastAsia="Times New Roman" w:hAnsi="Arial Bold" w:cs="Times New Roman"/>
      <w:b w:val="0"/>
      <w:sz w:val="24"/>
      <w:szCs w:val="24"/>
    </w:rPr>
  </w:style>
  <w:style w:type="paragraph" w:customStyle="1" w:styleId="S2Heading8">
    <w:name w:val="S2.Heading 8"/>
    <w:basedOn w:val="Normal"/>
    <w:next w:val="00BodyText1"/>
    <w:link w:val="S2Heading8Char"/>
    <w:rsid w:val="00931CB8"/>
    <w:pPr>
      <w:numPr>
        <w:ilvl w:val="7"/>
        <w:numId w:val="11"/>
      </w:numPr>
      <w:spacing w:after="240"/>
      <w:outlineLvl w:val="7"/>
    </w:pPr>
    <w:rPr>
      <w:rFonts w:ascii="Arial Bold" w:hAnsi="Arial Bold"/>
      <w:sz w:val="24"/>
    </w:rPr>
  </w:style>
  <w:style w:type="character" w:customStyle="1" w:styleId="S2Heading8Char">
    <w:name w:val="S2.Heading 8 Char"/>
    <w:basedOn w:val="Heading8Char"/>
    <w:link w:val="S2Heading8"/>
    <w:rsid w:val="00931CB8"/>
    <w:rPr>
      <w:rFonts w:ascii="Arial Bold" w:eastAsia="Times New Roman" w:hAnsi="Arial Bold" w:cs="Times New Roman"/>
      <w:b w:val="0"/>
      <w:sz w:val="24"/>
      <w:szCs w:val="24"/>
    </w:rPr>
  </w:style>
  <w:style w:type="paragraph" w:customStyle="1" w:styleId="S2Heading9">
    <w:name w:val="S2.Heading 9"/>
    <w:basedOn w:val="Normal"/>
    <w:next w:val="00BodyText1"/>
    <w:link w:val="S2Heading9Char"/>
    <w:rsid w:val="00931CB8"/>
    <w:pPr>
      <w:numPr>
        <w:ilvl w:val="8"/>
        <w:numId w:val="11"/>
      </w:numPr>
      <w:spacing w:after="240"/>
      <w:outlineLvl w:val="8"/>
    </w:pPr>
    <w:rPr>
      <w:rFonts w:ascii="Arial Bold" w:hAnsi="Arial Bold"/>
      <w:sz w:val="24"/>
    </w:rPr>
  </w:style>
  <w:style w:type="character" w:customStyle="1" w:styleId="S2Heading9Char">
    <w:name w:val="S2.Heading 9 Char"/>
    <w:basedOn w:val="Heading8Char"/>
    <w:link w:val="S2Heading9"/>
    <w:rsid w:val="00931CB8"/>
    <w:rPr>
      <w:rFonts w:ascii="Arial Bold" w:eastAsia="Times New Roman" w:hAnsi="Arial Bold" w:cs="Times New Roman"/>
      <w:b w:val="0"/>
      <w:sz w:val="24"/>
      <w:szCs w:val="24"/>
    </w:rPr>
  </w:style>
  <w:style w:type="paragraph" w:customStyle="1" w:styleId="S3Heading1">
    <w:name w:val="S3.Heading 1"/>
    <w:basedOn w:val="Normal"/>
    <w:next w:val="00BodyText1"/>
    <w:link w:val="S3Heading1Char"/>
    <w:rsid w:val="00EA23E8"/>
    <w:pPr>
      <w:numPr>
        <w:numId w:val="12"/>
      </w:numPr>
      <w:spacing w:after="240"/>
      <w:jc w:val="center"/>
      <w:outlineLvl w:val="0"/>
    </w:pPr>
    <w:rPr>
      <w:rFonts w:ascii="Arial Bold" w:hAnsi="Arial Bold"/>
    </w:rPr>
  </w:style>
  <w:style w:type="character" w:customStyle="1" w:styleId="S3Heading1Char">
    <w:name w:val="S3.Heading 1 Char"/>
    <w:basedOn w:val="Heading9Char"/>
    <w:link w:val="S3Heading1"/>
    <w:rsid w:val="00EA23E8"/>
    <w:rPr>
      <w:rFonts w:ascii="Arial Bold" w:eastAsia="Times New Roman" w:hAnsi="Arial Bold" w:cs="Times New Roman"/>
      <w:b w:val="0"/>
      <w:sz w:val="22"/>
      <w:szCs w:val="24"/>
    </w:rPr>
  </w:style>
  <w:style w:type="paragraph" w:customStyle="1" w:styleId="S3Heading2">
    <w:name w:val="S3.Heading 2"/>
    <w:basedOn w:val="Normal"/>
    <w:next w:val="00BodyText1"/>
    <w:link w:val="S3Heading2Char"/>
    <w:rsid w:val="00CF2D4E"/>
    <w:pPr>
      <w:numPr>
        <w:ilvl w:val="1"/>
        <w:numId w:val="12"/>
      </w:numPr>
      <w:spacing w:after="240"/>
      <w:contextualSpacing/>
      <w:outlineLvl w:val="1"/>
    </w:pPr>
  </w:style>
  <w:style w:type="character" w:customStyle="1" w:styleId="S3Heading2Char">
    <w:name w:val="S3.Heading 2 Char"/>
    <w:basedOn w:val="Heading9Char"/>
    <w:link w:val="S3Heading2"/>
    <w:rsid w:val="00CF2D4E"/>
    <w:rPr>
      <w:rFonts w:ascii="Arial Bold" w:eastAsia="Times New Roman" w:hAnsi="Arial Bold" w:cs="Times New Roman"/>
      <w:b w:val="0"/>
      <w:sz w:val="22"/>
      <w:szCs w:val="24"/>
    </w:rPr>
  </w:style>
  <w:style w:type="paragraph" w:customStyle="1" w:styleId="S3Heading3">
    <w:name w:val="S3.Heading 3"/>
    <w:basedOn w:val="Normal"/>
    <w:next w:val="00BodyText1"/>
    <w:link w:val="S3Heading3Char"/>
    <w:rsid w:val="00F708DC"/>
    <w:pPr>
      <w:numPr>
        <w:ilvl w:val="2"/>
        <w:numId w:val="12"/>
      </w:numPr>
      <w:spacing w:after="240"/>
      <w:outlineLvl w:val="2"/>
    </w:pPr>
  </w:style>
  <w:style w:type="character" w:customStyle="1" w:styleId="S3Heading3Char">
    <w:name w:val="S3.Heading 3 Char"/>
    <w:basedOn w:val="Heading9Char"/>
    <w:link w:val="S3Heading3"/>
    <w:rsid w:val="00F708DC"/>
    <w:rPr>
      <w:rFonts w:ascii="Arial Bold" w:eastAsia="Times New Roman" w:hAnsi="Arial Bold" w:cs="Times New Roman"/>
      <w:b w:val="0"/>
      <w:sz w:val="22"/>
      <w:szCs w:val="24"/>
    </w:rPr>
  </w:style>
  <w:style w:type="paragraph" w:customStyle="1" w:styleId="S3Heading4">
    <w:name w:val="S3.Heading 4"/>
    <w:basedOn w:val="Normal"/>
    <w:next w:val="00BodyText1"/>
    <w:link w:val="S3Heading4Char"/>
    <w:rsid w:val="003F0B08"/>
    <w:pPr>
      <w:numPr>
        <w:ilvl w:val="3"/>
        <w:numId w:val="12"/>
      </w:numPr>
      <w:spacing w:after="240"/>
      <w:outlineLvl w:val="3"/>
    </w:pPr>
    <w:rPr>
      <w:rFonts w:ascii="Arial Bold" w:hAnsi="Arial Bold"/>
      <w:sz w:val="24"/>
    </w:rPr>
  </w:style>
  <w:style w:type="character" w:customStyle="1" w:styleId="S3Heading4Char">
    <w:name w:val="S3.Heading 4 Char"/>
    <w:basedOn w:val="Heading9Char"/>
    <w:link w:val="S3Heading4"/>
    <w:rsid w:val="003F0B08"/>
    <w:rPr>
      <w:rFonts w:ascii="Arial Bold" w:eastAsia="Times New Roman" w:hAnsi="Arial Bold" w:cs="Times New Roman"/>
      <w:b w:val="0"/>
      <w:sz w:val="24"/>
      <w:szCs w:val="24"/>
    </w:rPr>
  </w:style>
  <w:style w:type="paragraph" w:customStyle="1" w:styleId="S3Heading5">
    <w:name w:val="S3.Heading 5"/>
    <w:basedOn w:val="Normal"/>
    <w:next w:val="00BodyText1"/>
    <w:link w:val="S3Heading5Char"/>
    <w:rsid w:val="003F0B08"/>
    <w:pPr>
      <w:numPr>
        <w:ilvl w:val="4"/>
        <w:numId w:val="12"/>
      </w:numPr>
      <w:spacing w:after="240"/>
      <w:outlineLvl w:val="4"/>
    </w:pPr>
    <w:rPr>
      <w:rFonts w:ascii="Arial Bold" w:hAnsi="Arial Bold"/>
      <w:sz w:val="24"/>
    </w:rPr>
  </w:style>
  <w:style w:type="character" w:customStyle="1" w:styleId="S3Heading5Char">
    <w:name w:val="S3.Heading 5 Char"/>
    <w:basedOn w:val="Heading9Char"/>
    <w:link w:val="S3Heading5"/>
    <w:rsid w:val="003F0B08"/>
    <w:rPr>
      <w:rFonts w:ascii="Arial Bold" w:eastAsia="Times New Roman" w:hAnsi="Arial Bold" w:cs="Times New Roman"/>
      <w:b w:val="0"/>
      <w:sz w:val="24"/>
      <w:szCs w:val="24"/>
    </w:rPr>
  </w:style>
  <w:style w:type="paragraph" w:customStyle="1" w:styleId="S3Heading6">
    <w:name w:val="S3.Heading 6"/>
    <w:basedOn w:val="Normal"/>
    <w:next w:val="00BodyText1"/>
    <w:link w:val="S3Heading6Char"/>
    <w:rsid w:val="003F0B08"/>
    <w:pPr>
      <w:numPr>
        <w:ilvl w:val="5"/>
        <w:numId w:val="12"/>
      </w:numPr>
      <w:spacing w:after="240"/>
      <w:outlineLvl w:val="5"/>
    </w:pPr>
    <w:rPr>
      <w:rFonts w:ascii="Arial Bold" w:hAnsi="Arial Bold"/>
      <w:sz w:val="24"/>
    </w:rPr>
  </w:style>
  <w:style w:type="character" w:customStyle="1" w:styleId="S3Heading6Char">
    <w:name w:val="S3.Heading 6 Char"/>
    <w:basedOn w:val="Heading9Char"/>
    <w:link w:val="S3Heading6"/>
    <w:rsid w:val="003F0B08"/>
    <w:rPr>
      <w:rFonts w:ascii="Arial Bold" w:eastAsia="Times New Roman" w:hAnsi="Arial Bold" w:cs="Times New Roman"/>
      <w:b w:val="0"/>
      <w:sz w:val="24"/>
      <w:szCs w:val="24"/>
    </w:rPr>
  </w:style>
  <w:style w:type="paragraph" w:customStyle="1" w:styleId="S3Heading7">
    <w:name w:val="S3.Heading 7"/>
    <w:basedOn w:val="Normal"/>
    <w:next w:val="00BodyText1"/>
    <w:link w:val="S3Heading7Char"/>
    <w:rsid w:val="003F0B08"/>
    <w:pPr>
      <w:numPr>
        <w:ilvl w:val="6"/>
        <w:numId w:val="12"/>
      </w:numPr>
      <w:spacing w:after="240"/>
      <w:outlineLvl w:val="6"/>
    </w:pPr>
    <w:rPr>
      <w:rFonts w:ascii="Arial Bold" w:hAnsi="Arial Bold"/>
      <w:sz w:val="24"/>
    </w:rPr>
  </w:style>
  <w:style w:type="character" w:customStyle="1" w:styleId="S3Heading7Char">
    <w:name w:val="S3.Heading 7 Char"/>
    <w:basedOn w:val="Heading9Char"/>
    <w:link w:val="S3Heading7"/>
    <w:rsid w:val="003F0B08"/>
    <w:rPr>
      <w:rFonts w:ascii="Arial Bold" w:eastAsia="Times New Roman" w:hAnsi="Arial Bold" w:cs="Times New Roman"/>
      <w:b w:val="0"/>
      <w:sz w:val="24"/>
      <w:szCs w:val="24"/>
    </w:rPr>
  </w:style>
  <w:style w:type="paragraph" w:customStyle="1" w:styleId="S3Heading8">
    <w:name w:val="S3.Heading 8"/>
    <w:basedOn w:val="Normal"/>
    <w:next w:val="00BodyText1"/>
    <w:link w:val="S3Heading8Char"/>
    <w:rsid w:val="003F0B08"/>
    <w:pPr>
      <w:numPr>
        <w:ilvl w:val="7"/>
        <w:numId w:val="12"/>
      </w:numPr>
      <w:spacing w:after="240"/>
      <w:outlineLvl w:val="7"/>
    </w:pPr>
    <w:rPr>
      <w:rFonts w:ascii="Arial Bold" w:hAnsi="Arial Bold"/>
      <w:sz w:val="24"/>
    </w:rPr>
  </w:style>
  <w:style w:type="character" w:customStyle="1" w:styleId="S3Heading8Char">
    <w:name w:val="S3.Heading 8 Char"/>
    <w:basedOn w:val="Heading9Char"/>
    <w:link w:val="S3Heading8"/>
    <w:rsid w:val="003F0B08"/>
    <w:rPr>
      <w:rFonts w:ascii="Arial Bold" w:eastAsia="Times New Roman" w:hAnsi="Arial Bold" w:cs="Times New Roman"/>
      <w:b w:val="0"/>
      <w:sz w:val="24"/>
      <w:szCs w:val="24"/>
    </w:rPr>
  </w:style>
  <w:style w:type="paragraph" w:customStyle="1" w:styleId="S3Heading9">
    <w:name w:val="S3.Heading 9"/>
    <w:basedOn w:val="Normal"/>
    <w:next w:val="00BodyText1"/>
    <w:link w:val="S3Heading9Char"/>
    <w:rsid w:val="003F0B08"/>
    <w:pPr>
      <w:numPr>
        <w:ilvl w:val="8"/>
        <w:numId w:val="12"/>
      </w:numPr>
      <w:spacing w:after="240"/>
      <w:outlineLvl w:val="8"/>
    </w:pPr>
    <w:rPr>
      <w:rFonts w:ascii="Arial Bold" w:hAnsi="Arial Bold"/>
      <w:sz w:val="24"/>
    </w:rPr>
  </w:style>
  <w:style w:type="character" w:customStyle="1" w:styleId="S3Heading9Char">
    <w:name w:val="S3.Heading 9 Char"/>
    <w:basedOn w:val="Heading9Char"/>
    <w:link w:val="S3Heading9"/>
    <w:rsid w:val="003F0B08"/>
    <w:rPr>
      <w:rFonts w:ascii="Arial Bold" w:eastAsia="Times New Roman" w:hAnsi="Arial Bold" w:cs="Times New Roman"/>
      <w:b w:val="0"/>
      <w:sz w:val="24"/>
      <w:szCs w:val="24"/>
    </w:rPr>
  </w:style>
  <w:style w:type="paragraph" w:customStyle="1" w:styleId="SchSubAshurst">
    <w:name w:val="SchSubAshurst"/>
    <w:basedOn w:val="NormalAshurst"/>
    <w:next w:val="NormalAshurst"/>
    <w:uiPriority w:val="42"/>
    <w:rsid w:val="00F66821"/>
    <w:pPr>
      <w:keepNext/>
      <w:jc w:val="center"/>
      <w:outlineLvl w:val="1"/>
    </w:pPr>
    <w:rPr>
      <w:b/>
    </w:rPr>
  </w:style>
  <w:style w:type="character" w:customStyle="1" w:styleId="coconcept16">
    <w:name w:val="co_concept_1_6"/>
    <w:basedOn w:val="DefaultParagraphFont"/>
    <w:rsid w:val="00A818C7"/>
  </w:style>
  <w:style w:type="character" w:customStyle="1" w:styleId="coconcept1118">
    <w:name w:val="co_concept_11_18"/>
    <w:basedOn w:val="DefaultParagraphFont"/>
    <w:rsid w:val="00A818C7"/>
  </w:style>
  <w:style w:type="character" w:customStyle="1" w:styleId="00BodyText5Char">
    <w:name w:val="00 Body Text .5 Char"/>
    <w:link w:val="00BodyText5"/>
    <w:locked/>
    <w:rsid w:val="00CC1898"/>
    <w:rPr>
      <w:rFonts w:cstheme="minorBidi"/>
      <w:sz w:val="22"/>
      <w:szCs w:val="24"/>
    </w:rPr>
  </w:style>
  <w:style w:type="paragraph" w:customStyle="1" w:styleId="DefinitionsAshurst">
    <w:name w:val="DefinitionsAshurst"/>
    <w:basedOn w:val="Normal"/>
    <w:uiPriority w:val="26"/>
    <w:qFormat/>
    <w:rsid w:val="00CC1898"/>
    <w:pPr>
      <w:numPr>
        <w:ilvl w:val="1"/>
        <w:numId w:val="35"/>
      </w:numPr>
      <w:suppressAutoHyphens/>
      <w:spacing w:after="220" w:line="264" w:lineRule="auto"/>
      <w:jc w:val="both"/>
      <w:outlineLvl w:val="1"/>
    </w:pPr>
    <w:rPr>
      <w:rFonts w:ascii="Times New Roman" w:eastAsiaTheme="minorEastAsia" w:hAnsi="Times New Roman" w:cstheme="minorBidi"/>
      <w:szCs w:val="18"/>
      <w:lang w:eastAsia="zh-TW"/>
    </w:rPr>
  </w:style>
  <w:style w:type="paragraph" w:customStyle="1" w:styleId="DefSubAshurst">
    <w:name w:val="DefSubAshurst"/>
    <w:basedOn w:val="Normal"/>
    <w:uiPriority w:val="26"/>
    <w:qFormat/>
    <w:rsid w:val="00CC1898"/>
    <w:pPr>
      <w:numPr>
        <w:ilvl w:val="2"/>
        <w:numId w:val="35"/>
      </w:numPr>
      <w:suppressAutoHyphens/>
      <w:spacing w:after="220" w:line="264" w:lineRule="auto"/>
      <w:jc w:val="both"/>
      <w:outlineLvl w:val="2"/>
    </w:pPr>
    <w:rPr>
      <w:rFonts w:asciiTheme="minorHAnsi" w:eastAsiaTheme="minorEastAsia" w:hAnsiTheme="minorHAnsi" w:cstheme="minorBidi"/>
      <w:sz w:val="18"/>
      <w:szCs w:val="18"/>
      <w:lang w:eastAsia="zh-TW"/>
    </w:rPr>
  </w:style>
  <w:style w:type="paragraph" w:customStyle="1" w:styleId="DefinitionsClauseAshurst">
    <w:name w:val="DefinitionsClauseAshurst"/>
    <w:basedOn w:val="Normal"/>
    <w:uiPriority w:val="26"/>
    <w:rsid w:val="00CC1898"/>
    <w:pPr>
      <w:numPr>
        <w:numId w:val="35"/>
      </w:numPr>
      <w:suppressAutoHyphens/>
      <w:spacing w:after="220" w:line="264" w:lineRule="auto"/>
      <w:jc w:val="both"/>
      <w:outlineLvl w:val="0"/>
    </w:pPr>
    <w:rPr>
      <w:rFonts w:ascii="Times New Roman" w:eastAsiaTheme="minorEastAsia" w:hAnsi="Times New Roman" w:cstheme="minorBidi"/>
      <w:szCs w:val="18"/>
      <w:lang w:eastAsia="en-GB"/>
    </w:rPr>
  </w:style>
  <w:style w:type="character" w:styleId="UnresolvedMention">
    <w:name w:val="Unresolved Mention"/>
    <w:basedOn w:val="DefaultParagraphFont"/>
    <w:uiPriority w:val="99"/>
    <w:semiHidden/>
    <w:unhideWhenUsed/>
    <w:rsid w:val="0019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s://www.fiscal.treasury.gov/fsreports/ref/suretyBnd/c570.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1F87D0-D93C-4E46-AEA7-0C27446631FE}"/>
</file>

<file path=customXml/itemProps2.xml><?xml version="1.0" encoding="utf-8"?>
<ds:datastoreItem xmlns:ds="http://schemas.openxmlformats.org/officeDocument/2006/customXml" ds:itemID="{7FA67082-00EA-41E2-AD0F-72E381E58718}"/>
</file>

<file path=customXml/itemProps3.xml><?xml version="1.0" encoding="utf-8"?>
<ds:datastoreItem xmlns:ds="http://schemas.openxmlformats.org/officeDocument/2006/customXml" ds:itemID="{0FABBE82-8B8E-41D1-9FF3-E2C6C847B0AC}"/>
</file>

<file path=customXml/itemProps4.xml><?xml version="1.0" encoding="utf-8"?>
<ds:datastoreItem xmlns:ds="http://schemas.openxmlformats.org/officeDocument/2006/customXml" ds:itemID="{91FB1288-E8D1-4CCC-A46E-110D790ABE80}"/>
</file>

<file path=docProps/app.xml><?xml version="1.0" encoding="utf-8"?>
<Properties xmlns="http://schemas.openxmlformats.org/officeDocument/2006/extended-properties" xmlns:vt="http://schemas.openxmlformats.org/officeDocument/2006/docPropsVTypes">
  <Template>Normal</Template>
  <TotalTime>1</TotalTime>
  <Pages>3</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0001757_SR 400 Phase 1 DB_RFQ</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0001757_SR 400 Phase 1 DB_RFQ</dc:title>
  <dc:creator>Henggeler, Michelle</dc:creator>
  <cp:lastModifiedBy>Nelson, Matthew</cp:lastModifiedBy>
  <cp:revision>2</cp:revision>
  <cp:lastPrinted>2021-10-29T01:22:00Z</cp:lastPrinted>
  <dcterms:created xsi:type="dcterms:W3CDTF">2021-11-18T13:39:00Z</dcterms:created>
  <dcterms:modified xsi:type="dcterms:W3CDTF">2021-11-18T13:39:00Z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0x010100201589416310794CB11D360D9DD55716</vt:lpwstr>
  </property>
  <property fmtid="{D5CDD505-2E9C-101B-9397-08002B2CF9AE}" pid="3" name="DocID">
    <vt:lpwstr>DMEAST #43093676 v18</vt:lpwstr>
  </property>
  <property fmtid="{D5CDD505-2E9C-101B-9397-08002B2CF9AE}" pid="4" name="_Version">
    <vt:lpwstr>9-8-11</vt:lpwstr>
  </property>
</Properties>
</file>